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F174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25FBC05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37900">
        <w:rPr>
          <w:rFonts w:ascii="Times New Roman" w:eastAsia="Times New Roman" w:hAnsi="Times New Roman" w:cs="Times New Roman"/>
          <w:sz w:val="28"/>
          <w:szCs w:val="28"/>
        </w:rPr>
        <w:t>Скороднянская</w:t>
      </w:r>
      <w:proofErr w:type="spellEnd"/>
      <w:r w:rsidRPr="00037900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1DBCCD3B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Губкинского района Белгородской области</w:t>
      </w:r>
    </w:p>
    <w:p w14:paraId="6F1A19DC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F0D6C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037900" w:rsidRPr="00037900" w14:paraId="4EAE436F" w14:textId="77777777" w:rsidTr="00037900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D5DA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4023026F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1A212814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    </w:t>
            </w:r>
            <w:proofErr w:type="gramStart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Скороднянская</w:t>
            </w:r>
            <w:proofErr w:type="spellEnd"/>
            <w:r w:rsidRPr="00037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  <w:p w14:paraId="050B533F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№__________</w:t>
            </w:r>
          </w:p>
          <w:p w14:paraId="1E855268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 20___ г.</w:t>
            </w:r>
          </w:p>
          <w:p w14:paraId="7BB7344C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439E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4154CF8D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DAB352D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Скороднянская</w:t>
            </w:r>
            <w:proofErr w:type="spellEnd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C240132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________Виноходова Л.В.</w:t>
            </w:r>
          </w:p>
          <w:p w14:paraId="6C4ED31F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 20_____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450C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14:paraId="3693AFB5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Скороднянская</w:t>
            </w:r>
            <w:proofErr w:type="spellEnd"/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5AC87E21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Лысых Е.Д.</w:t>
            </w:r>
          </w:p>
          <w:p w14:paraId="589BADD9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</w:t>
            </w:r>
          </w:p>
          <w:p w14:paraId="67695351" w14:textId="77777777" w:rsidR="00037900" w:rsidRPr="00037900" w:rsidRDefault="00037900" w:rsidP="00037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________ 20____г.</w:t>
            </w:r>
          </w:p>
        </w:tc>
      </w:tr>
    </w:tbl>
    <w:p w14:paraId="0E5DE094" w14:textId="77777777" w:rsidR="00037900" w:rsidRPr="00037900" w:rsidRDefault="00037900" w:rsidP="00037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D4CC8" w14:textId="77777777" w:rsidR="00037900" w:rsidRPr="00037900" w:rsidRDefault="00037900" w:rsidP="00037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F76547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53FB7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14:paraId="279A310A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по учебному предмету «Физическая культура»</w:t>
      </w:r>
    </w:p>
    <w:p w14:paraId="61581323" w14:textId="0D862541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37900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p w14:paraId="0AE32300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C25F16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C6AFA7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D5948" w14:textId="77777777" w:rsidR="00037900" w:rsidRPr="00037900" w:rsidRDefault="00037900" w:rsidP="00037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</w:p>
    <w:p w14:paraId="2067012A" w14:textId="77777777" w:rsidR="00037900" w:rsidRPr="00037900" w:rsidRDefault="00037900" w:rsidP="00037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Лысых Евгений Сергеевич</w:t>
      </w:r>
    </w:p>
    <w:p w14:paraId="2AA47237" w14:textId="77777777" w:rsidR="00037900" w:rsidRPr="00037900" w:rsidRDefault="00037900" w:rsidP="00037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7900">
        <w:rPr>
          <w:rFonts w:ascii="Times New Roman" w:eastAsia="Times New Roman" w:hAnsi="Times New Roman" w:cs="Times New Roman"/>
          <w:sz w:val="28"/>
          <w:szCs w:val="28"/>
        </w:rPr>
        <w:t>Адонин</w:t>
      </w:r>
      <w:proofErr w:type="spellEnd"/>
      <w:r w:rsidRPr="00037900">
        <w:rPr>
          <w:rFonts w:ascii="Times New Roman" w:eastAsia="Times New Roman" w:hAnsi="Times New Roman" w:cs="Times New Roman"/>
          <w:sz w:val="28"/>
          <w:szCs w:val="28"/>
        </w:rPr>
        <w:t xml:space="preserve"> Юрий Александрович</w:t>
      </w:r>
    </w:p>
    <w:p w14:paraId="01BE662D" w14:textId="77777777" w:rsidR="00037900" w:rsidRPr="00037900" w:rsidRDefault="00037900" w:rsidP="00037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Седых Константин Александрович</w:t>
      </w:r>
    </w:p>
    <w:p w14:paraId="006276B0" w14:textId="77777777" w:rsidR="00037900" w:rsidRPr="00037900" w:rsidRDefault="00037900" w:rsidP="0003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6FE31A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6850E1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F39BA8" w14:textId="77777777" w:rsidR="00037900" w:rsidRPr="00037900" w:rsidRDefault="00037900" w:rsidP="00037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900"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233838FD" w14:textId="77777777" w:rsidR="00037900" w:rsidRDefault="00037900" w:rsidP="00037900">
      <w:pPr>
        <w:tabs>
          <w:tab w:val="left" w:pos="4005"/>
        </w:tabs>
        <w:rPr>
          <w:rFonts w:ascii="Times New Roman" w:hAnsi="Times New Roman" w:cs="Times New Roman"/>
          <w:b/>
          <w:sz w:val="28"/>
          <w:szCs w:val="28"/>
        </w:rPr>
      </w:pPr>
    </w:p>
    <w:p w14:paraId="1A5F92CA" w14:textId="0C2FDCD9" w:rsidR="008F5606" w:rsidRDefault="001D4847" w:rsidP="008F5606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4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F8F0CBF" w14:textId="77777777" w:rsidR="00DB105D" w:rsidRPr="00247A22" w:rsidRDefault="001D4847" w:rsidP="00F944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A2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курсу «Физическая культура» для 5-9 классов </w:t>
      </w:r>
      <w:proofErr w:type="gramStart"/>
      <w:r w:rsidR="00DB105D" w:rsidRPr="00247A22">
        <w:rPr>
          <w:rFonts w:ascii="Times New Roman" w:hAnsi="Times New Roman" w:cs="Times New Roman"/>
          <w:sz w:val="28"/>
          <w:szCs w:val="28"/>
        </w:rPr>
        <w:t>разработана</w:t>
      </w:r>
      <w:r w:rsidR="008F5606" w:rsidRPr="00247A22">
        <w:rPr>
          <w:rFonts w:ascii="Times New Roman" w:hAnsi="Times New Roman" w:cs="Times New Roman"/>
          <w:sz w:val="28"/>
          <w:szCs w:val="28"/>
        </w:rPr>
        <w:t xml:space="preserve"> </w:t>
      </w:r>
      <w:r w:rsidR="00DB105D" w:rsidRPr="00247A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B105D" w:rsidRPr="00247A22">
        <w:rPr>
          <w:rFonts w:ascii="Times New Roman" w:hAnsi="Times New Roman" w:cs="Times New Roman"/>
          <w:sz w:val="28"/>
          <w:szCs w:val="28"/>
        </w:rPr>
        <w:t xml:space="preserve"> соответствии: </w:t>
      </w:r>
    </w:p>
    <w:p w14:paraId="0DE8F287" w14:textId="1C190BB0" w:rsidR="00DB105D" w:rsidRPr="00247A22" w:rsidRDefault="00DB105D" w:rsidP="0024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A22"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</w:t>
      </w:r>
      <w:r w:rsidR="0087747D">
        <w:rPr>
          <w:rFonts w:ascii="Times New Roman" w:hAnsi="Times New Roman" w:cs="Times New Roman"/>
          <w:sz w:val="28"/>
          <w:szCs w:val="28"/>
        </w:rPr>
        <w:t>9</w:t>
      </w:r>
      <w:r w:rsidRPr="00247A2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CACD12D" w14:textId="77777777" w:rsidR="00247A22" w:rsidRDefault="00DB105D" w:rsidP="0024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A22">
        <w:rPr>
          <w:rFonts w:ascii="Times New Roman" w:hAnsi="Times New Roman" w:cs="Times New Roman"/>
          <w:sz w:val="28"/>
          <w:szCs w:val="28"/>
        </w:rPr>
        <w:t xml:space="preserve">- с рекомендациями Примерной программы по физической культуре (Примерная программа по физической культуре. </w:t>
      </w:r>
    </w:p>
    <w:p w14:paraId="4CE184A9" w14:textId="5BE6FB8A" w:rsidR="00DB105D" w:rsidRPr="00247A22" w:rsidRDefault="00DB105D" w:rsidP="00247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7A22">
        <w:rPr>
          <w:rFonts w:ascii="Times New Roman" w:hAnsi="Times New Roman" w:cs="Times New Roman"/>
          <w:sz w:val="28"/>
          <w:szCs w:val="28"/>
        </w:rPr>
        <w:t>5-9</w:t>
      </w:r>
      <w:r w:rsidR="003E4934">
        <w:rPr>
          <w:rFonts w:ascii="Times New Roman" w:hAnsi="Times New Roman" w:cs="Times New Roman"/>
          <w:sz w:val="28"/>
          <w:szCs w:val="28"/>
        </w:rPr>
        <w:t xml:space="preserve"> </w:t>
      </w:r>
      <w:r w:rsidRPr="00247A22">
        <w:rPr>
          <w:rFonts w:ascii="Times New Roman" w:hAnsi="Times New Roman" w:cs="Times New Roman"/>
          <w:sz w:val="28"/>
          <w:szCs w:val="28"/>
        </w:rPr>
        <w:t>классы. - М.: Просвещение, 201</w:t>
      </w:r>
      <w:r w:rsidR="0070346E">
        <w:rPr>
          <w:rFonts w:ascii="Times New Roman" w:hAnsi="Times New Roman" w:cs="Times New Roman"/>
          <w:sz w:val="28"/>
          <w:szCs w:val="28"/>
        </w:rPr>
        <w:t>8</w:t>
      </w:r>
      <w:r w:rsidRPr="00247A22">
        <w:rPr>
          <w:rFonts w:ascii="Times New Roman" w:hAnsi="Times New Roman" w:cs="Times New Roman"/>
          <w:sz w:val="28"/>
          <w:szCs w:val="28"/>
        </w:rPr>
        <w:t xml:space="preserve"> год); </w:t>
      </w:r>
    </w:p>
    <w:p w14:paraId="02AB3505" w14:textId="5C2B4450" w:rsidR="001D4847" w:rsidRDefault="00DB105D" w:rsidP="00247A22">
      <w:pPr>
        <w:pStyle w:val="a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47A22">
        <w:rPr>
          <w:rFonts w:ascii="Times New Roman" w:hAnsi="Times New Roman" w:cs="Times New Roman"/>
          <w:sz w:val="28"/>
          <w:szCs w:val="28"/>
        </w:rPr>
        <w:t xml:space="preserve">- с авторской программой «Комплексная программа физического воспитания учащихся 5-9 классов» (В. И. Лях, А. А. </w:t>
      </w:r>
      <w:proofErr w:type="spellStart"/>
      <w:r w:rsidRPr="00247A22">
        <w:rPr>
          <w:rFonts w:ascii="Times New Roman" w:hAnsi="Times New Roman" w:cs="Times New Roman"/>
          <w:sz w:val="28"/>
          <w:szCs w:val="28"/>
        </w:rPr>
        <w:t>Зда</w:t>
      </w:r>
      <w:r w:rsidR="008B1B2B">
        <w:rPr>
          <w:rFonts w:ascii="Times New Roman" w:hAnsi="Times New Roman" w:cs="Times New Roman"/>
          <w:sz w:val="28"/>
          <w:szCs w:val="28"/>
        </w:rPr>
        <w:t>невич</w:t>
      </w:r>
      <w:proofErr w:type="spellEnd"/>
      <w:r w:rsidR="008B1B2B">
        <w:rPr>
          <w:rFonts w:ascii="Times New Roman" w:hAnsi="Times New Roman" w:cs="Times New Roman"/>
          <w:sz w:val="28"/>
          <w:szCs w:val="28"/>
        </w:rPr>
        <w:t>. - М.: Просвещение, 201</w:t>
      </w:r>
      <w:r w:rsidR="0087747D">
        <w:rPr>
          <w:rFonts w:ascii="Times New Roman" w:hAnsi="Times New Roman" w:cs="Times New Roman"/>
          <w:sz w:val="28"/>
          <w:szCs w:val="28"/>
        </w:rPr>
        <w:t>9</w:t>
      </w:r>
      <w:r w:rsidR="008F5606" w:rsidRPr="00247A22">
        <w:rPr>
          <w:rFonts w:ascii="Times New Roman" w:hAnsi="Times New Roman" w:cs="Times New Roman"/>
          <w:sz w:val="28"/>
          <w:szCs w:val="28"/>
        </w:rPr>
        <w:t xml:space="preserve">) </w:t>
      </w:r>
      <w:r w:rsidR="008F5606" w:rsidRPr="00247A22">
        <w:rPr>
          <w:rFonts w:ascii="Times New Roman" w:hAnsi="Times New Roman" w:cs="Times New Roman"/>
          <w:spacing w:val="-7"/>
          <w:sz w:val="28"/>
          <w:szCs w:val="28"/>
        </w:rPr>
        <w:t xml:space="preserve">и обеспечена учебником для общеобразовательных </w:t>
      </w:r>
      <w:r w:rsidR="008F5606" w:rsidRPr="00247A22">
        <w:rPr>
          <w:rFonts w:ascii="Times New Roman" w:hAnsi="Times New Roman" w:cs="Times New Roman"/>
          <w:spacing w:val="-5"/>
          <w:sz w:val="28"/>
          <w:szCs w:val="28"/>
        </w:rPr>
        <w:t>учреждений «Физическая культура. 5—9</w:t>
      </w:r>
      <w:r w:rsidR="008B1B2B">
        <w:rPr>
          <w:rFonts w:ascii="Times New Roman" w:hAnsi="Times New Roman" w:cs="Times New Roman"/>
          <w:spacing w:val="-5"/>
          <w:sz w:val="28"/>
          <w:szCs w:val="28"/>
        </w:rPr>
        <w:t xml:space="preserve"> классы» (М.: Просвещение)</w:t>
      </w:r>
      <w:r w:rsidR="0070346E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8B1B2B">
        <w:rPr>
          <w:rFonts w:ascii="Times New Roman" w:hAnsi="Times New Roman" w:cs="Times New Roman"/>
          <w:spacing w:val="-5"/>
          <w:sz w:val="28"/>
          <w:szCs w:val="28"/>
        </w:rPr>
        <w:t>201</w:t>
      </w:r>
      <w:r w:rsidR="0087747D">
        <w:rPr>
          <w:rFonts w:ascii="Times New Roman" w:hAnsi="Times New Roman" w:cs="Times New Roman"/>
          <w:spacing w:val="-5"/>
          <w:sz w:val="28"/>
          <w:szCs w:val="28"/>
        </w:rPr>
        <w:t>9</w:t>
      </w:r>
      <w:r w:rsidR="00223B33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14:paraId="761C241E" w14:textId="43FC8151" w:rsidR="00247A22" w:rsidRPr="00155B26" w:rsidRDefault="00223B33" w:rsidP="00155B26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 учебным планом МБОУ «</w:t>
      </w: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СОШ».</w:t>
      </w:r>
    </w:p>
    <w:p w14:paraId="30A28E4E" w14:textId="77777777" w:rsidR="001D4847" w:rsidRPr="001D4847" w:rsidRDefault="001D4847" w:rsidP="001D4847">
      <w:pPr>
        <w:pStyle w:val="c8c103"/>
        <w:spacing w:before="0" w:beforeAutospacing="0" w:after="0" w:afterAutospacing="0"/>
        <w:ind w:right="-140"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14:paraId="673A2678" w14:textId="77777777" w:rsidR="001D4847" w:rsidRPr="001D4847" w:rsidRDefault="001D4847" w:rsidP="001D4847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</w:t>
      </w: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3CE2A528" w14:textId="77777777"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Укрепление  здоровья</w:t>
      </w:r>
      <w:proofErr w:type="gramEnd"/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, развитие основных физических качеств и повышение функциональных возможностей организма;</w:t>
      </w:r>
    </w:p>
    <w:p w14:paraId="5DE6C805" w14:textId="77777777"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79945582" w14:textId="77777777"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4AA1596E" w14:textId="77777777"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2AF0BEE2" w14:textId="77777777"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70D7A97C" w14:textId="77777777" w:rsidR="001D4847" w:rsidRPr="00857DD1" w:rsidRDefault="001D4847" w:rsidP="00857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DDB88" w14:textId="77777777" w:rsidR="00857DD1" w:rsidRDefault="00857DD1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z w:val="28"/>
          <w:szCs w:val="28"/>
        </w:rPr>
        <w:lastRenderedPageBreak/>
        <w:t>В соответствии с Примерной программой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857DD1">
        <w:rPr>
          <w:rFonts w:ascii="Times New Roman" w:hAnsi="Times New Roman" w:cs="Times New Roman"/>
          <w:sz w:val="28"/>
          <w:szCs w:val="28"/>
        </w:rPr>
        <w:t xml:space="preserve"> школе</w:t>
      </w:r>
      <w:proofErr w:type="gramEnd"/>
      <w:r w:rsidRPr="00857DD1">
        <w:rPr>
          <w:rFonts w:ascii="Times New Roman" w:hAnsi="Times New Roman" w:cs="Times New Roman"/>
          <w:sz w:val="28"/>
          <w:szCs w:val="28"/>
        </w:rPr>
        <w:t xml:space="preserve"> на предметную область «Физическая культура» выделяется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857DD1">
        <w:rPr>
          <w:rFonts w:ascii="Times New Roman" w:hAnsi="Times New Roman" w:cs="Times New Roman"/>
          <w:sz w:val="28"/>
          <w:szCs w:val="28"/>
        </w:rPr>
        <w:t xml:space="preserve"> ч. (2 часа в неделю).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>Из-за отсутствия условий для изучения программного материала "Плавание", часы, отведенные на этот раздел отданы на усиление раздел</w:t>
      </w:r>
      <w:r>
        <w:rPr>
          <w:rFonts w:ascii="Times New Roman" w:hAnsi="Times New Roman" w:cs="Times New Roman"/>
          <w:spacing w:val="-2"/>
          <w:sz w:val="28"/>
          <w:szCs w:val="28"/>
        </w:rPr>
        <w:t>а "Легкая атлетика" и "Спортивные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игры".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Программный материал усложняется по разделам каждый год за счет увеличения </w:t>
      </w:r>
      <w:r w:rsidRPr="00857DD1">
        <w:rPr>
          <w:rFonts w:ascii="Times New Roman" w:hAnsi="Times New Roman" w:cs="Times New Roman"/>
          <w:sz w:val="28"/>
          <w:szCs w:val="28"/>
        </w:rPr>
        <w:t>сложности элементов на базе ранее пройденных.</w:t>
      </w:r>
    </w:p>
    <w:p w14:paraId="092BB006" w14:textId="77777777" w:rsidR="008A6912" w:rsidRDefault="008A6912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учебного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распределяется следующим образом: 5, 6, 7, 9 классы по два часа в неделю (68 годовых); в 8 классе -3 часа (102 годовых).</w:t>
      </w:r>
    </w:p>
    <w:p w14:paraId="6C0C91D2" w14:textId="77777777" w:rsidR="008A6912" w:rsidRDefault="008A6912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подготовка распределена по разделам программы, </w:t>
      </w:r>
      <w:r w:rsidRPr="008A6912">
        <w:rPr>
          <w:rFonts w:ascii="Times New Roman" w:hAnsi="Times New Roman" w:cs="Times New Roman"/>
          <w:sz w:val="28"/>
          <w:szCs w:val="28"/>
        </w:rPr>
        <w:t>5, 6, 7, 9 классы по два часа</w:t>
      </w:r>
      <w:r>
        <w:rPr>
          <w:rFonts w:ascii="Times New Roman" w:hAnsi="Times New Roman" w:cs="Times New Roman"/>
          <w:sz w:val="28"/>
          <w:szCs w:val="28"/>
        </w:rPr>
        <w:t>; в 8классе – 4 часа.</w:t>
      </w:r>
    </w:p>
    <w:p w14:paraId="5DA0BFF0" w14:textId="02E88B35" w:rsidR="00247A22" w:rsidRPr="0070346E" w:rsidRDefault="008515A3" w:rsidP="0070346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5A3">
        <w:rPr>
          <w:rFonts w:ascii="Times New Roman" w:eastAsia="Calibri" w:hAnsi="Times New Roman" w:cs="Times New Roman"/>
          <w:sz w:val="28"/>
          <w:szCs w:val="28"/>
          <w:lang w:eastAsia="en-US"/>
        </w:rPr>
        <w:t>В 3 четверти «Лыжная подготовка» заменена на «Кроссовую подготовку» (Приказ департамента образования,</w:t>
      </w:r>
      <w:r w:rsidRPr="008515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культуры и молодёжной политики Белгородской области от </w:t>
      </w:r>
      <w:r w:rsidRPr="008515A3">
        <w:rPr>
          <w:rFonts w:ascii="Times New Roman" w:eastAsia="Calibri" w:hAnsi="Times New Roman" w:cs="Times New Roman"/>
          <w:sz w:val="28"/>
          <w:szCs w:val="28"/>
          <w:lang w:eastAsia="en-US"/>
        </w:rPr>
        <w:t>23.03.2010года № 819 «Об утверждении положения о рабочей программе учебных курсов, предметов, дисциплин (модулей) общеобразовательного учреждения»).</w:t>
      </w:r>
    </w:p>
    <w:p w14:paraId="7AF031DA" w14:textId="77777777" w:rsidR="00B30A9D" w:rsidRDefault="00247A22" w:rsidP="00B30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9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учебного предмета </w:t>
      </w:r>
    </w:p>
    <w:p w14:paraId="6BB565F7" w14:textId="77777777" w:rsidR="00247A22" w:rsidRPr="00B30A9D" w:rsidRDefault="00247A22" w:rsidP="00B30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9D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14:paraId="2915929E" w14:textId="77777777" w:rsidR="00247A22" w:rsidRPr="00B30A9D" w:rsidRDefault="00247A22" w:rsidP="00B30A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9D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3BA681CE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 Ученик научится: </w:t>
      </w:r>
    </w:p>
    <w:p w14:paraId="7DCE7D78" w14:textId="77777777" w:rsidR="00B30A9D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</w:t>
      </w:r>
      <w:r w:rsidR="00B30A9D" w:rsidRPr="00B30A9D">
        <w:rPr>
          <w:rFonts w:ascii="Times New Roman" w:hAnsi="Times New Roman" w:cs="Times New Roman"/>
          <w:sz w:val="28"/>
          <w:szCs w:val="28"/>
        </w:rPr>
        <w:t xml:space="preserve">удовой и учебной деятельности; </w:t>
      </w:r>
    </w:p>
    <w:p w14:paraId="75B0694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14:paraId="0BC4301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14:paraId="0075FE6F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14:paraId="49AEA983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14:paraId="4CA9E17B" w14:textId="77777777" w:rsidR="00ED1FB2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14:paraId="2C3BF74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138A8FED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лечебной физиче</w:t>
      </w:r>
      <w:r w:rsidR="00F9447A">
        <w:rPr>
          <w:rFonts w:ascii="Times New Roman" w:hAnsi="Times New Roman" w:cs="Times New Roman"/>
          <w:sz w:val="28"/>
          <w:szCs w:val="28"/>
        </w:rPr>
        <w:t>ской культуры с учё</w:t>
      </w:r>
      <w:r w:rsidRPr="00B30A9D">
        <w:rPr>
          <w:rFonts w:ascii="Times New Roman" w:hAnsi="Times New Roman" w:cs="Times New Roman"/>
          <w:sz w:val="28"/>
          <w:szCs w:val="28"/>
        </w:rPr>
        <w:t>том имеющихся индивидуальных нарушений в показателях здоровья;</w:t>
      </w:r>
    </w:p>
    <w:p w14:paraId="45C039DC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7A7880B0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B30A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7BEDE2FC" w14:textId="77777777" w:rsidR="00247A22" w:rsidRPr="00B30A9D" w:rsidRDefault="00247A22" w:rsidP="00B30A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4"/>
        <w:gridCol w:w="1276"/>
        <w:gridCol w:w="1559"/>
        <w:gridCol w:w="1142"/>
        <w:gridCol w:w="1524"/>
        <w:gridCol w:w="1424"/>
        <w:gridCol w:w="1465"/>
      </w:tblGrid>
      <w:tr w:rsidR="00247A22" w:rsidRPr="00155B26" w14:paraId="66AC5A13" w14:textId="77777777" w:rsidTr="00ED1FB2">
        <w:trPr>
          <w:trHeight w:val="505"/>
        </w:trPr>
        <w:tc>
          <w:tcPr>
            <w:tcW w:w="5414" w:type="dxa"/>
            <w:vMerge w:val="restart"/>
          </w:tcPr>
          <w:p w14:paraId="7029D1E8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977" w:type="dxa"/>
            <w:gridSpan w:val="3"/>
          </w:tcPr>
          <w:p w14:paraId="0F66B4E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413" w:type="dxa"/>
            <w:gridSpan w:val="3"/>
          </w:tcPr>
          <w:p w14:paraId="7237EDD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47A22" w:rsidRPr="00155B26" w14:paraId="6DBD1B44" w14:textId="77777777" w:rsidTr="00ED1FB2">
        <w:trPr>
          <w:trHeight w:val="144"/>
        </w:trPr>
        <w:tc>
          <w:tcPr>
            <w:tcW w:w="5414" w:type="dxa"/>
            <w:vMerge/>
          </w:tcPr>
          <w:p w14:paraId="7D08663D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71C1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10E320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14:paraId="08A1A71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14:paraId="3C94A6F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2DD69B7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14:paraId="1D15F0A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7A22" w:rsidRPr="00155B26" w14:paraId="7FE1010C" w14:textId="77777777" w:rsidTr="00ED1FB2">
        <w:trPr>
          <w:trHeight w:val="275"/>
        </w:trPr>
        <w:tc>
          <w:tcPr>
            <w:tcW w:w="5414" w:type="dxa"/>
          </w:tcPr>
          <w:p w14:paraId="0ACBE42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55B2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276" w:type="dxa"/>
          </w:tcPr>
          <w:p w14:paraId="4AFDA8E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559" w:type="dxa"/>
          </w:tcPr>
          <w:p w14:paraId="0044965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42" w:type="dxa"/>
          </w:tcPr>
          <w:p w14:paraId="6248F9F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4" w:type="dxa"/>
          </w:tcPr>
          <w:p w14:paraId="24AB9CC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24" w:type="dxa"/>
          </w:tcPr>
          <w:p w14:paraId="66AA712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465" w:type="dxa"/>
          </w:tcPr>
          <w:p w14:paraId="33C3F6D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247A22" w:rsidRPr="00155B26" w14:paraId="52FD6EF2" w14:textId="77777777" w:rsidTr="00ED1FB2">
        <w:trPr>
          <w:trHeight w:val="379"/>
        </w:trPr>
        <w:tc>
          <w:tcPr>
            <w:tcW w:w="5414" w:type="dxa"/>
          </w:tcPr>
          <w:p w14:paraId="75F227FC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5B2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276" w:type="dxa"/>
          </w:tcPr>
          <w:p w14:paraId="65F4EDD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559" w:type="dxa"/>
          </w:tcPr>
          <w:p w14:paraId="00558F0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1142" w:type="dxa"/>
          </w:tcPr>
          <w:p w14:paraId="6D5DAAC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524" w:type="dxa"/>
          </w:tcPr>
          <w:p w14:paraId="3D6E8CC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24" w:type="dxa"/>
          </w:tcPr>
          <w:p w14:paraId="551CBFA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465" w:type="dxa"/>
          </w:tcPr>
          <w:p w14:paraId="4AF2784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47A22" w:rsidRPr="00155B26" w14:paraId="40A81E43" w14:textId="77777777" w:rsidTr="00ED1FB2">
        <w:trPr>
          <w:trHeight w:val="257"/>
        </w:trPr>
        <w:tc>
          <w:tcPr>
            <w:tcW w:w="5414" w:type="dxa"/>
          </w:tcPr>
          <w:p w14:paraId="5F961F5E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5B2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276" w:type="dxa"/>
          </w:tcPr>
          <w:p w14:paraId="1D3E30B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59" w:type="dxa"/>
          </w:tcPr>
          <w:p w14:paraId="75E0A97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142" w:type="dxa"/>
          </w:tcPr>
          <w:p w14:paraId="46D1F5C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24" w:type="dxa"/>
          </w:tcPr>
          <w:p w14:paraId="7FCF7C8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424" w:type="dxa"/>
          </w:tcPr>
          <w:p w14:paraId="55E95D0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465" w:type="dxa"/>
          </w:tcPr>
          <w:p w14:paraId="74A3881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</w:tr>
      <w:tr w:rsidR="00247A22" w:rsidRPr="00155B26" w14:paraId="4B953000" w14:textId="77777777" w:rsidTr="00ED1FB2">
        <w:trPr>
          <w:trHeight w:val="361"/>
        </w:trPr>
        <w:tc>
          <w:tcPr>
            <w:tcW w:w="5414" w:type="dxa"/>
          </w:tcPr>
          <w:p w14:paraId="0C9DD6C5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3*10м</w:t>
            </w:r>
          </w:p>
        </w:tc>
        <w:tc>
          <w:tcPr>
            <w:tcW w:w="1276" w:type="dxa"/>
          </w:tcPr>
          <w:p w14:paraId="1E4502A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559" w:type="dxa"/>
          </w:tcPr>
          <w:p w14:paraId="5883BE9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142" w:type="dxa"/>
          </w:tcPr>
          <w:p w14:paraId="5134C09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24" w:type="dxa"/>
          </w:tcPr>
          <w:p w14:paraId="6FCC363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4" w:type="dxa"/>
          </w:tcPr>
          <w:p w14:paraId="0849D1E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465" w:type="dxa"/>
          </w:tcPr>
          <w:p w14:paraId="130540D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247A22" w:rsidRPr="00155B26" w14:paraId="22D6DB48" w14:textId="77777777" w:rsidTr="00ED1FB2">
        <w:trPr>
          <w:trHeight w:val="409"/>
        </w:trPr>
        <w:tc>
          <w:tcPr>
            <w:tcW w:w="5414" w:type="dxa"/>
          </w:tcPr>
          <w:p w14:paraId="355F5D2C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276" w:type="dxa"/>
          </w:tcPr>
          <w:p w14:paraId="26862D6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0488F97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42" w:type="dxa"/>
          </w:tcPr>
          <w:p w14:paraId="15D7791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24" w:type="dxa"/>
          </w:tcPr>
          <w:p w14:paraId="064E256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4" w:type="dxa"/>
          </w:tcPr>
          <w:p w14:paraId="7EFEA2E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65" w:type="dxa"/>
          </w:tcPr>
          <w:p w14:paraId="09BC961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47A22" w:rsidRPr="00155B26" w14:paraId="7A687B6C" w14:textId="77777777" w:rsidTr="00ED1FB2">
        <w:trPr>
          <w:trHeight w:val="273"/>
        </w:trPr>
        <w:tc>
          <w:tcPr>
            <w:tcW w:w="5414" w:type="dxa"/>
          </w:tcPr>
          <w:p w14:paraId="27A7145A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276" w:type="dxa"/>
          </w:tcPr>
          <w:p w14:paraId="4FC4873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559" w:type="dxa"/>
          </w:tcPr>
          <w:p w14:paraId="4183ACC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142" w:type="dxa"/>
          </w:tcPr>
          <w:p w14:paraId="73894FA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524" w:type="dxa"/>
          </w:tcPr>
          <w:p w14:paraId="75C173F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424" w:type="dxa"/>
          </w:tcPr>
          <w:p w14:paraId="198A8A7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465" w:type="dxa"/>
          </w:tcPr>
          <w:p w14:paraId="72EFF3C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2.90</w:t>
            </w:r>
          </w:p>
        </w:tc>
      </w:tr>
      <w:tr w:rsidR="00247A22" w:rsidRPr="00155B26" w14:paraId="70AA490E" w14:textId="77777777" w:rsidTr="00ED1FB2">
        <w:trPr>
          <w:trHeight w:val="377"/>
        </w:trPr>
        <w:tc>
          <w:tcPr>
            <w:tcW w:w="5414" w:type="dxa"/>
          </w:tcPr>
          <w:p w14:paraId="1553E5E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1276" w:type="dxa"/>
          </w:tcPr>
          <w:p w14:paraId="4EA8B38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38FB1FC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</w:tcPr>
          <w:p w14:paraId="14FDD1F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24" w:type="dxa"/>
          </w:tcPr>
          <w:p w14:paraId="686C693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24" w:type="dxa"/>
          </w:tcPr>
          <w:p w14:paraId="220E1CB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5" w:type="dxa"/>
          </w:tcPr>
          <w:p w14:paraId="1270138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47A22" w:rsidRPr="00155B26" w14:paraId="2ACF7179" w14:textId="77777777" w:rsidTr="00ED1FB2">
        <w:trPr>
          <w:trHeight w:val="410"/>
        </w:trPr>
        <w:tc>
          <w:tcPr>
            <w:tcW w:w="5414" w:type="dxa"/>
          </w:tcPr>
          <w:p w14:paraId="4FC19991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276" w:type="dxa"/>
          </w:tcPr>
          <w:p w14:paraId="512D36B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4E9867D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</w:tcPr>
          <w:p w14:paraId="47D5664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14:paraId="60C14ED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4" w:type="dxa"/>
          </w:tcPr>
          <w:p w14:paraId="72FB606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65" w:type="dxa"/>
          </w:tcPr>
          <w:p w14:paraId="30AE53B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47A22" w:rsidRPr="00155B26" w14:paraId="29EF99F7" w14:textId="77777777" w:rsidTr="00ED1FB2">
        <w:trPr>
          <w:trHeight w:val="353"/>
        </w:trPr>
        <w:tc>
          <w:tcPr>
            <w:tcW w:w="5414" w:type="dxa"/>
          </w:tcPr>
          <w:p w14:paraId="7340F370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276" w:type="dxa"/>
          </w:tcPr>
          <w:p w14:paraId="1DC810A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F332E4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2" w:type="dxa"/>
          </w:tcPr>
          <w:p w14:paraId="09835DA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4" w:type="dxa"/>
          </w:tcPr>
          <w:p w14:paraId="0FAD36F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4" w:type="dxa"/>
          </w:tcPr>
          <w:p w14:paraId="0322BDB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5" w:type="dxa"/>
          </w:tcPr>
          <w:p w14:paraId="66D58F8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47A22" w:rsidRPr="00155B26" w14:paraId="57ABEF89" w14:textId="77777777" w:rsidTr="00ED1FB2">
        <w:trPr>
          <w:trHeight w:val="259"/>
        </w:trPr>
        <w:tc>
          <w:tcPr>
            <w:tcW w:w="5414" w:type="dxa"/>
          </w:tcPr>
          <w:p w14:paraId="67F26F7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76" w:type="dxa"/>
          </w:tcPr>
          <w:p w14:paraId="5AAC420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6D55F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14:paraId="0688B02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14:paraId="44DA17C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</w:tcPr>
          <w:p w14:paraId="7DCE870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14:paraId="771E122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A22" w:rsidRPr="00155B26" w14:paraId="78C77415" w14:textId="77777777" w:rsidTr="00ED1FB2">
        <w:trPr>
          <w:trHeight w:val="221"/>
        </w:trPr>
        <w:tc>
          <w:tcPr>
            <w:tcW w:w="5414" w:type="dxa"/>
          </w:tcPr>
          <w:p w14:paraId="7A11349B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276" w:type="dxa"/>
          </w:tcPr>
          <w:p w14:paraId="011C165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2078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14:paraId="5636E26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297E55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14:paraId="6846160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14:paraId="63C7885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7A22" w:rsidRPr="00155B26" w14:paraId="7AC4F0E0" w14:textId="77777777" w:rsidTr="00ED1FB2">
        <w:trPr>
          <w:trHeight w:val="325"/>
        </w:trPr>
        <w:tc>
          <w:tcPr>
            <w:tcW w:w="5414" w:type="dxa"/>
          </w:tcPr>
          <w:p w14:paraId="16BD4616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276" w:type="dxa"/>
          </w:tcPr>
          <w:p w14:paraId="7636889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522F77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</w:tcPr>
          <w:p w14:paraId="497BD48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</w:tcPr>
          <w:p w14:paraId="2E94885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14:paraId="133F813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5" w:type="dxa"/>
          </w:tcPr>
          <w:p w14:paraId="064E093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7A22" w:rsidRPr="00155B26" w14:paraId="5718385D" w14:textId="77777777" w:rsidTr="00ED1FB2">
        <w:trPr>
          <w:trHeight w:val="259"/>
        </w:trPr>
        <w:tc>
          <w:tcPr>
            <w:tcW w:w="5414" w:type="dxa"/>
          </w:tcPr>
          <w:p w14:paraId="7059B669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276" w:type="dxa"/>
          </w:tcPr>
          <w:p w14:paraId="3CB7CFD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2ADEC2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14:paraId="154AA8E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14:paraId="6C3F94F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14:paraId="5E43A8A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64A989C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7A22" w:rsidRPr="00155B26" w14:paraId="04E39AE2" w14:textId="77777777" w:rsidTr="00ED1FB2">
        <w:trPr>
          <w:trHeight w:val="349"/>
        </w:trPr>
        <w:tc>
          <w:tcPr>
            <w:tcW w:w="5414" w:type="dxa"/>
          </w:tcPr>
          <w:p w14:paraId="57373F25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276" w:type="dxa"/>
          </w:tcPr>
          <w:p w14:paraId="7D7E55D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2B00C6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2" w:type="dxa"/>
          </w:tcPr>
          <w:p w14:paraId="66D953B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</w:tcPr>
          <w:p w14:paraId="3A6C79A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4" w:type="dxa"/>
          </w:tcPr>
          <w:p w14:paraId="6E83D90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5" w:type="dxa"/>
          </w:tcPr>
          <w:p w14:paraId="5329C7D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2AB9908B" w14:textId="2E311113" w:rsidR="00170641" w:rsidRDefault="00170641" w:rsidP="001706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68CED0" w14:textId="6ED2C1EC" w:rsidR="0070346E" w:rsidRDefault="0070346E" w:rsidP="001706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67C10" w14:textId="0EECD278" w:rsidR="0070346E" w:rsidRDefault="0070346E" w:rsidP="001706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31039" w14:textId="77777777" w:rsidR="00155B26" w:rsidRDefault="00155B26" w:rsidP="001706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6EB1DB" w14:textId="77777777" w:rsidR="00B25FD5" w:rsidRDefault="00B25FD5" w:rsidP="001706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EAE011" w14:textId="77777777" w:rsidR="00247A22" w:rsidRPr="00B30A9D" w:rsidRDefault="00247A22" w:rsidP="001706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9D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14:paraId="6CA2AF29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14:paraId="3826A092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14:paraId="3CEAD170" w14:textId="77777777" w:rsidR="00247A22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14:paraId="17718BB5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14:paraId="7A09664F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14:paraId="55A6D072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14:paraId="7B97870B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 Ученик получит возможность научиться: </w:t>
      </w:r>
    </w:p>
    <w:p w14:paraId="7F24A4D5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 ; </w:t>
      </w:r>
    </w:p>
    <w:p w14:paraId="3BD478B0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выявлять различия в основных способах передвижения человека; </w:t>
      </w:r>
    </w:p>
    <w:p w14:paraId="19D210E7" w14:textId="77777777" w:rsidR="00155B26" w:rsidRDefault="006F7DF5" w:rsidP="006F7DF5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применять беговые упражнения для развития физических упражнений.</w:t>
      </w:r>
      <w:r w:rsidR="00155B26" w:rsidRPr="00155B2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14:paraId="4F4CF7A0" w14:textId="77777777" w:rsidR="00155B26" w:rsidRDefault="00155B26" w:rsidP="006F7DF5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B63E81E" w14:textId="2ADF304E" w:rsidR="0070346E" w:rsidRPr="00155B26" w:rsidRDefault="00155B26" w:rsidP="006F7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B30A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Y="2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9"/>
        <w:gridCol w:w="1426"/>
        <w:gridCol w:w="1603"/>
        <w:gridCol w:w="1426"/>
        <w:gridCol w:w="1526"/>
        <w:gridCol w:w="1426"/>
        <w:gridCol w:w="1466"/>
      </w:tblGrid>
      <w:tr w:rsidR="006F7DF5" w:rsidRPr="00155B26" w14:paraId="7EB03ADB" w14:textId="77777777" w:rsidTr="005428D3">
        <w:trPr>
          <w:trHeight w:val="82"/>
        </w:trPr>
        <w:tc>
          <w:tcPr>
            <w:tcW w:w="4949" w:type="dxa"/>
            <w:vMerge w:val="restart"/>
          </w:tcPr>
          <w:p w14:paraId="4EC45499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4455" w:type="dxa"/>
            <w:gridSpan w:val="3"/>
          </w:tcPr>
          <w:p w14:paraId="5CEE49E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418" w:type="dxa"/>
            <w:gridSpan w:val="3"/>
          </w:tcPr>
          <w:p w14:paraId="3C96C27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6F7DF5" w:rsidRPr="00155B26" w14:paraId="09A7841C" w14:textId="77777777" w:rsidTr="005428D3">
        <w:trPr>
          <w:trHeight w:val="82"/>
        </w:trPr>
        <w:tc>
          <w:tcPr>
            <w:tcW w:w="4949" w:type="dxa"/>
            <w:vMerge/>
          </w:tcPr>
          <w:p w14:paraId="49CED0A7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E27827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14:paraId="6CC5DDD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14:paraId="7DDD22B3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27892EE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14:paraId="54D83F56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070298AB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F7DF5" w:rsidRPr="00155B26" w14:paraId="1FC690AA" w14:textId="77777777" w:rsidTr="008515A3">
        <w:trPr>
          <w:trHeight w:val="306"/>
        </w:trPr>
        <w:tc>
          <w:tcPr>
            <w:tcW w:w="4949" w:type="dxa"/>
          </w:tcPr>
          <w:p w14:paraId="7A83CB2F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426" w:type="dxa"/>
          </w:tcPr>
          <w:p w14:paraId="2D16BFF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603" w:type="dxa"/>
          </w:tcPr>
          <w:p w14:paraId="5CCE2963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26" w:type="dxa"/>
          </w:tcPr>
          <w:p w14:paraId="6C169494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526" w:type="dxa"/>
          </w:tcPr>
          <w:p w14:paraId="394ED4E6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1426" w:type="dxa"/>
          </w:tcPr>
          <w:p w14:paraId="204A3B05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466" w:type="dxa"/>
          </w:tcPr>
          <w:p w14:paraId="5AC702E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</w:tr>
      <w:tr w:rsidR="006F7DF5" w:rsidRPr="00155B26" w14:paraId="2DD91E4E" w14:textId="77777777" w:rsidTr="008515A3">
        <w:trPr>
          <w:trHeight w:val="324"/>
        </w:trPr>
        <w:tc>
          <w:tcPr>
            <w:tcW w:w="4949" w:type="dxa"/>
          </w:tcPr>
          <w:p w14:paraId="1FA88734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426" w:type="dxa"/>
          </w:tcPr>
          <w:p w14:paraId="1F578745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603" w:type="dxa"/>
          </w:tcPr>
          <w:p w14:paraId="7BED307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26" w:type="dxa"/>
          </w:tcPr>
          <w:p w14:paraId="556838BD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526" w:type="dxa"/>
          </w:tcPr>
          <w:p w14:paraId="1A5594D6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26" w:type="dxa"/>
          </w:tcPr>
          <w:p w14:paraId="603B97F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1466" w:type="dxa"/>
          </w:tcPr>
          <w:p w14:paraId="69424189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6F7DF5" w:rsidRPr="00155B26" w14:paraId="04123918" w14:textId="77777777" w:rsidTr="008515A3">
        <w:trPr>
          <w:trHeight w:val="306"/>
        </w:trPr>
        <w:tc>
          <w:tcPr>
            <w:tcW w:w="4949" w:type="dxa"/>
          </w:tcPr>
          <w:p w14:paraId="7D6C61A3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426" w:type="dxa"/>
          </w:tcPr>
          <w:p w14:paraId="41EA991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603" w:type="dxa"/>
          </w:tcPr>
          <w:p w14:paraId="60009A6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1426" w:type="dxa"/>
          </w:tcPr>
          <w:p w14:paraId="1230CD25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526" w:type="dxa"/>
          </w:tcPr>
          <w:p w14:paraId="753AC8D9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426" w:type="dxa"/>
          </w:tcPr>
          <w:p w14:paraId="6B3826D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1466" w:type="dxa"/>
          </w:tcPr>
          <w:p w14:paraId="6435EEA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</w:tr>
      <w:tr w:rsidR="006F7DF5" w:rsidRPr="00155B26" w14:paraId="15092C9A" w14:textId="77777777" w:rsidTr="008515A3">
        <w:trPr>
          <w:trHeight w:val="324"/>
        </w:trPr>
        <w:tc>
          <w:tcPr>
            <w:tcW w:w="4949" w:type="dxa"/>
          </w:tcPr>
          <w:p w14:paraId="4A2503D1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426" w:type="dxa"/>
          </w:tcPr>
          <w:p w14:paraId="0910485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603" w:type="dxa"/>
          </w:tcPr>
          <w:p w14:paraId="50B2E14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426" w:type="dxa"/>
          </w:tcPr>
          <w:p w14:paraId="797A48A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526" w:type="dxa"/>
          </w:tcPr>
          <w:p w14:paraId="6342D86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1426" w:type="dxa"/>
          </w:tcPr>
          <w:p w14:paraId="1675EE2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466" w:type="dxa"/>
          </w:tcPr>
          <w:p w14:paraId="453ECB47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</w:tr>
      <w:tr w:rsidR="006F7DF5" w:rsidRPr="00155B26" w14:paraId="48AF5D84" w14:textId="77777777" w:rsidTr="008515A3">
        <w:trPr>
          <w:trHeight w:val="306"/>
        </w:trPr>
        <w:tc>
          <w:tcPr>
            <w:tcW w:w="4949" w:type="dxa"/>
          </w:tcPr>
          <w:p w14:paraId="1C00C034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426" w:type="dxa"/>
          </w:tcPr>
          <w:p w14:paraId="63DA3D77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603" w:type="dxa"/>
          </w:tcPr>
          <w:p w14:paraId="4674EF5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6" w:type="dxa"/>
          </w:tcPr>
          <w:p w14:paraId="0F0FF3F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26" w:type="dxa"/>
          </w:tcPr>
          <w:p w14:paraId="7210210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26" w:type="dxa"/>
          </w:tcPr>
          <w:p w14:paraId="6FCEF30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66" w:type="dxa"/>
          </w:tcPr>
          <w:p w14:paraId="714D9739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F7DF5" w:rsidRPr="00155B26" w14:paraId="69C29786" w14:textId="77777777" w:rsidTr="008515A3">
        <w:trPr>
          <w:trHeight w:val="324"/>
        </w:trPr>
        <w:tc>
          <w:tcPr>
            <w:tcW w:w="4949" w:type="dxa"/>
          </w:tcPr>
          <w:p w14:paraId="0AA37BE1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426" w:type="dxa"/>
          </w:tcPr>
          <w:p w14:paraId="3CD421E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603" w:type="dxa"/>
          </w:tcPr>
          <w:p w14:paraId="31269455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1426" w:type="dxa"/>
          </w:tcPr>
          <w:p w14:paraId="301557C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526" w:type="dxa"/>
          </w:tcPr>
          <w:p w14:paraId="3DD5FB8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426" w:type="dxa"/>
          </w:tcPr>
          <w:p w14:paraId="55207D9B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466" w:type="dxa"/>
          </w:tcPr>
          <w:p w14:paraId="5A7F8949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  <w:tr w:rsidR="006F7DF5" w:rsidRPr="00155B26" w14:paraId="74E6653E" w14:textId="77777777" w:rsidTr="008515A3">
        <w:trPr>
          <w:trHeight w:val="306"/>
        </w:trPr>
        <w:tc>
          <w:tcPr>
            <w:tcW w:w="4949" w:type="dxa"/>
          </w:tcPr>
          <w:p w14:paraId="693BDFFF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426" w:type="dxa"/>
          </w:tcPr>
          <w:p w14:paraId="390D1E3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03" w:type="dxa"/>
          </w:tcPr>
          <w:p w14:paraId="474C0E8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6" w:type="dxa"/>
          </w:tcPr>
          <w:p w14:paraId="4BD51007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26" w:type="dxa"/>
          </w:tcPr>
          <w:p w14:paraId="47D4B9F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26" w:type="dxa"/>
          </w:tcPr>
          <w:p w14:paraId="46EF991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6" w:type="dxa"/>
          </w:tcPr>
          <w:p w14:paraId="70CFF49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F7DF5" w:rsidRPr="00155B26" w14:paraId="30B41395" w14:textId="77777777" w:rsidTr="008515A3">
        <w:trPr>
          <w:trHeight w:val="393"/>
        </w:trPr>
        <w:tc>
          <w:tcPr>
            <w:tcW w:w="4949" w:type="dxa"/>
          </w:tcPr>
          <w:p w14:paraId="45C7046B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426" w:type="dxa"/>
          </w:tcPr>
          <w:p w14:paraId="7F01515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3" w:type="dxa"/>
          </w:tcPr>
          <w:p w14:paraId="70995F19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26" w:type="dxa"/>
          </w:tcPr>
          <w:p w14:paraId="46E237CB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6" w:type="dxa"/>
          </w:tcPr>
          <w:p w14:paraId="6F834E5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26" w:type="dxa"/>
          </w:tcPr>
          <w:p w14:paraId="1B62745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6" w:type="dxa"/>
          </w:tcPr>
          <w:p w14:paraId="2B171CA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6F7DF5" w:rsidRPr="00155B26" w14:paraId="5A78F65B" w14:textId="77777777" w:rsidTr="008515A3">
        <w:trPr>
          <w:trHeight w:val="324"/>
        </w:trPr>
        <w:tc>
          <w:tcPr>
            <w:tcW w:w="4949" w:type="dxa"/>
          </w:tcPr>
          <w:p w14:paraId="076002D7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426" w:type="dxa"/>
          </w:tcPr>
          <w:p w14:paraId="09599F1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3" w:type="dxa"/>
          </w:tcPr>
          <w:p w14:paraId="4E38020D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6" w:type="dxa"/>
          </w:tcPr>
          <w:p w14:paraId="55B3936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6" w:type="dxa"/>
          </w:tcPr>
          <w:p w14:paraId="65299DD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6" w:type="dxa"/>
          </w:tcPr>
          <w:p w14:paraId="089A3F3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66" w:type="dxa"/>
          </w:tcPr>
          <w:p w14:paraId="2078EF17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F7DF5" w:rsidRPr="00155B26" w14:paraId="0F265B22" w14:textId="77777777" w:rsidTr="008515A3">
        <w:trPr>
          <w:trHeight w:val="373"/>
        </w:trPr>
        <w:tc>
          <w:tcPr>
            <w:tcW w:w="4949" w:type="dxa"/>
          </w:tcPr>
          <w:p w14:paraId="6D8FF951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426" w:type="dxa"/>
          </w:tcPr>
          <w:p w14:paraId="475C86B8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14:paraId="43A9291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14:paraId="4B99646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</w:tcPr>
          <w:p w14:paraId="56AE1E48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14:paraId="70CC9FF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</w:tcPr>
          <w:p w14:paraId="7521076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7DF5" w:rsidRPr="00155B26" w14:paraId="411E6306" w14:textId="77777777" w:rsidTr="008515A3">
        <w:trPr>
          <w:trHeight w:val="266"/>
        </w:trPr>
        <w:tc>
          <w:tcPr>
            <w:tcW w:w="4949" w:type="dxa"/>
          </w:tcPr>
          <w:p w14:paraId="4D82D0F0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426" w:type="dxa"/>
          </w:tcPr>
          <w:p w14:paraId="2E9659C3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8FE47C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E13C6F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14:paraId="47C5351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</w:tcPr>
          <w:p w14:paraId="7391BB9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14:paraId="38D7929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7DF5" w:rsidRPr="00155B26" w14:paraId="3FCF19F7" w14:textId="77777777" w:rsidTr="008515A3">
        <w:trPr>
          <w:trHeight w:val="369"/>
        </w:trPr>
        <w:tc>
          <w:tcPr>
            <w:tcW w:w="4949" w:type="dxa"/>
          </w:tcPr>
          <w:p w14:paraId="45C9A64F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426" w:type="dxa"/>
          </w:tcPr>
          <w:p w14:paraId="63FE0953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3" w:type="dxa"/>
          </w:tcPr>
          <w:p w14:paraId="23B8B32F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6" w:type="dxa"/>
          </w:tcPr>
          <w:p w14:paraId="7FBED97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6" w:type="dxa"/>
          </w:tcPr>
          <w:p w14:paraId="57AA217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6" w:type="dxa"/>
          </w:tcPr>
          <w:p w14:paraId="34D3C88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14:paraId="3BBF954A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F7DF5" w:rsidRPr="00155B26" w14:paraId="4E74BF88" w14:textId="77777777" w:rsidTr="008515A3">
        <w:trPr>
          <w:trHeight w:val="306"/>
        </w:trPr>
        <w:tc>
          <w:tcPr>
            <w:tcW w:w="4949" w:type="dxa"/>
          </w:tcPr>
          <w:p w14:paraId="0723E9A8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426" w:type="dxa"/>
          </w:tcPr>
          <w:p w14:paraId="07C78C1B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3" w:type="dxa"/>
          </w:tcPr>
          <w:p w14:paraId="0D569285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</w:tcPr>
          <w:p w14:paraId="4D3FC05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6" w:type="dxa"/>
          </w:tcPr>
          <w:p w14:paraId="21C1F8FC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14:paraId="2979A44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14:paraId="3AA10620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7DF5" w:rsidRPr="00155B26" w14:paraId="3D2EA6F3" w14:textId="77777777" w:rsidTr="008515A3">
        <w:trPr>
          <w:trHeight w:val="648"/>
        </w:trPr>
        <w:tc>
          <w:tcPr>
            <w:tcW w:w="4949" w:type="dxa"/>
          </w:tcPr>
          <w:p w14:paraId="6FE4B04D" w14:textId="77777777" w:rsidR="006F7DF5" w:rsidRPr="00155B26" w:rsidRDefault="006F7DF5" w:rsidP="008515A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26" w:type="dxa"/>
          </w:tcPr>
          <w:p w14:paraId="334C6964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3" w:type="dxa"/>
          </w:tcPr>
          <w:p w14:paraId="1573FF11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6" w:type="dxa"/>
          </w:tcPr>
          <w:p w14:paraId="1E0CEB92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6" w:type="dxa"/>
          </w:tcPr>
          <w:p w14:paraId="70B602F3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6" w:type="dxa"/>
          </w:tcPr>
          <w:p w14:paraId="119C05FD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66" w:type="dxa"/>
          </w:tcPr>
          <w:p w14:paraId="299E68FE" w14:textId="77777777" w:rsidR="006F7DF5" w:rsidRPr="00155B26" w:rsidRDefault="006F7DF5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41C7877A" w14:textId="77777777" w:rsidR="006F7DF5" w:rsidRPr="00B30A9D" w:rsidRDefault="006F7DF5" w:rsidP="006F7DF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A52CF0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41B9AFF4" w14:textId="77777777" w:rsidR="00247A22" w:rsidRPr="00B30A9D" w:rsidRDefault="00247A22" w:rsidP="00B30A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A00966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9534CC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172611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1C173E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B480CA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BD8201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3111D0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855445" w14:textId="77777777" w:rsidR="006F7DF5" w:rsidRDefault="006F7DF5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FEB0B5" w14:textId="77777777" w:rsidR="008515A3" w:rsidRDefault="008515A3" w:rsidP="006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E0133" w14:textId="77777777" w:rsidR="008B1B2B" w:rsidRDefault="008B1B2B" w:rsidP="006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0B527" w14:textId="77777777" w:rsidR="008B1B2B" w:rsidRDefault="008B1B2B" w:rsidP="006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278C8" w14:textId="77777777" w:rsidR="008B1B2B" w:rsidRDefault="008B1B2B" w:rsidP="006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05271" w14:textId="77777777" w:rsidR="00247A22" w:rsidRPr="006F7DF5" w:rsidRDefault="008515A3" w:rsidP="006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247A22" w:rsidRPr="006F7DF5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DC7A553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 Ученик научится: </w:t>
      </w:r>
    </w:p>
    <w:p w14:paraId="5F1E348C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24D2BF12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14:paraId="43F8D1B5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14:paraId="3B91E120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14:paraId="66765054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14:paraId="63F4A033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3AB29DC5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14:paraId="715B4ED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14:paraId="56ECFB8D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14:paraId="5C7B41E3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14:paraId="7F9B905B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</w:t>
      </w:r>
    </w:p>
    <w:p w14:paraId="0DFDECAC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616D2E77" w14:textId="708B7EED" w:rsidR="00247A22" w:rsidRDefault="00247A22" w:rsidP="00B30A9D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30A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B30A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32912B22" w14:textId="77777777" w:rsidR="0070346E" w:rsidRPr="006F7DF5" w:rsidRDefault="0070346E" w:rsidP="00B30A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701"/>
        <w:gridCol w:w="1559"/>
        <w:gridCol w:w="1276"/>
        <w:gridCol w:w="1701"/>
        <w:gridCol w:w="1417"/>
        <w:gridCol w:w="1252"/>
      </w:tblGrid>
      <w:tr w:rsidR="00247A22" w:rsidRPr="00155B26" w14:paraId="4E1F35A2" w14:textId="77777777" w:rsidTr="00642AAA">
        <w:trPr>
          <w:trHeight w:val="219"/>
        </w:trPr>
        <w:tc>
          <w:tcPr>
            <w:tcW w:w="5637" w:type="dxa"/>
            <w:vMerge w:val="restart"/>
          </w:tcPr>
          <w:p w14:paraId="349C7CF9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4536" w:type="dxa"/>
            <w:gridSpan w:val="3"/>
          </w:tcPr>
          <w:p w14:paraId="72732BF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370" w:type="dxa"/>
            <w:gridSpan w:val="3"/>
          </w:tcPr>
          <w:p w14:paraId="476A2521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47A22" w:rsidRPr="00155B26" w14:paraId="19E0B92A" w14:textId="77777777" w:rsidTr="00642AAA">
        <w:trPr>
          <w:trHeight w:val="103"/>
        </w:trPr>
        <w:tc>
          <w:tcPr>
            <w:tcW w:w="5637" w:type="dxa"/>
            <w:vMerge/>
          </w:tcPr>
          <w:p w14:paraId="1E596F1B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81DD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A6CF847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7D805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6B1DE41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0A82A2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14:paraId="1E64BE2E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7A22" w:rsidRPr="00155B26" w14:paraId="4B19E7D4" w14:textId="77777777" w:rsidTr="00642AAA">
        <w:trPr>
          <w:trHeight w:val="219"/>
        </w:trPr>
        <w:tc>
          <w:tcPr>
            <w:tcW w:w="5637" w:type="dxa"/>
          </w:tcPr>
          <w:p w14:paraId="5D2C3A8D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701" w:type="dxa"/>
          </w:tcPr>
          <w:p w14:paraId="04CF193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559" w:type="dxa"/>
          </w:tcPr>
          <w:p w14:paraId="18069B89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76" w:type="dxa"/>
          </w:tcPr>
          <w:p w14:paraId="5089A0B9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01" w:type="dxa"/>
          </w:tcPr>
          <w:p w14:paraId="4AE7BDC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417" w:type="dxa"/>
          </w:tcPr>
          <w:p w14:paraId="3767B28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52" w:type="dxa"/>
          </w:tcPr>
          <w:p w14:paraId="203923A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247A22" w:rsidRPr="00155B26" w14:paraId="302D0475" w14:textId="77777777" w:rsidTr="00642AAA">
        <w:trPr>
          <w:trHeight w:val="219"/>
        </w:trPr>
        <w:tc>
          <w:tcPr>
            <w:tcW w:w="5637" w:type="dxa"/>
          </w:tcPr>
          <w:p w14:paraId="3BDF9D43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701" w:type="dxa"/>
          </w:tcPr>
          <w:p w14:paraId="0CA0E6B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559" w:type="dxa"/>
          </w:tcPr>
          <w:p w14:paraId="13C09A8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76" w:type="dxa"/>
          </w:tcPr>
          <w:p w14:paraId="5EF4296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701" w:type="dxa"/>
          </w:tcPr>
          <w:p w14:paraId="57E4DC0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417" w:type="dxa"/>
          </w:tcPr>
          <w:p w14:paraId="01DB1986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252" w:type="dxa"/>
          </w:tcPr>
          <w:p w14:paraId="4D6ED6A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</w:tr>
      <w:tr w:rsidR="00247A22" w:rsidRPr="00155B26" w14:paraId="5FE6217D" w14:textId="77777777" w:rsidTr="00642AAA">
        <w:trPr>
          <w:trHeight w:val="232"/>
        </w:trPr>
        <w:tc>
          <w:tcPr>
            <w:tcW w:w="5637" w:type="dxa"/>
          </w:tcPr>
          <w:p w14:paraId="4A10D3CC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701" w:type="dxa"/>
          </w:tcPr>
          <w:p w14:paraId="029A040B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559" w:type="dxa"/>
          </w:tcPr>
          <w:p w14:paraId="6999BFA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276" w:type="dxa"/>
          </w:tcPr>
          <w:p w14:paraId="4A5B846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701" w:type="dxa"/>
          </w:tcPr>
          <w:p w14:paraId="33F4310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417" w:type="dxa"/>
          </w:tcPr>
          <w:p w14:paraId="3A0899F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252" w:type="dxa"/>
          </w:tcPr>
          <w:p w14:paraId="7706EE05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</w:tr>
      <w:tr w:rsidR="00247A22" w:rsidRPr="00155B26" w14:paraId="1C668542" w14:textId="77777777" w:rsidTr="00642AAA">
        <w:trPr>
          <w:trHeight w:val="219"/>
        </w:trPr>
        <w:tc>
          <w:tcPr>
            <w:tcW w:w="5637" w:type="dxa"/>
          </w:tcPr>
          <w:p w14:paraId="1A9F9300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701" w:type="dxa"/>
          </w:tcPr>
          <w:p w14:paraId="76D731A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59" w:type="dxa"/>
          </w:tcPr>
          <w:p w14:paraId="3897C40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1276" w:type="dxa"/>
          </w:tcPr>
          <w:p w14:paraId="314838F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701" w:type="dxa"/>
          </w:tcPr>
          <w:p w14:paraId="3ABDBE8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417" w:type="dxa"/>
          </w:tcPr>
          <w:p w14:paraId="1C426136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252" w:type="dxa"/>
          </w:tcPr>
          <w:p w14:paraId="3998223E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</w:tr>
      <w:tr w:rsidR="00247A22" w:rsidRPr="00155B26" w14:paraId="37D92A2F" w14:textId="77777777" w:rsidTr="00642AAA">
        <w:trPr>
          <w:trHeight w:val="232"/>
        </w:trPr>
        <w:tc>
          <w:tcPr>
            <w:tcW w:w="5637" w:type="dxa"/>
          </w:tcPr>
          <w:p w14:paraId="2412FB90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</w:tcPr>
          <w:p w14:paraId="07497AD7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14:paraId="28FA2E1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14:paraId="20C6499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14:paraId="7201487E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3646FD8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52" w:type="dxa"/>
          </w:tcPr>
          <w:p w14:paraId="5C796309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247A22" w:rsidRPr="00155B26" w14:paraId="693EC5D4" w14:textId="77777777" w:rsidTr="00642AAA">
        <w:trPr>
          <w:trHeight w:val="219"/>
        </w:trPr>
        <w:tc>
          <w:tcPr>
            <w:tcW w:w="5637" w:type="dxa"/>
          </w:tcPr>
          <w:p w14:paraId="213425B7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701" w:type="dxa"/>
          </w:tcPr>
          <w:p w14:paraId="6897B2B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559" w:type="dxa"/>
          </w:tcPr>
          <w:p w14:paraId="1EB13E5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14:paraId="10B1CAEE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701" w:type="dxa"/>
          </w:tcPr>
          <w:p w14:paraId="0FC2C3D6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1417" w:type="dxa"/>
          </w:tcPr>
          <w:p w14:paraId="3DDFA52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252" w:type="dxa"/>
          </w:tcPr>
          <w:p w14:paraId="47CEF2A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247A22" w:rsidRPr="00155B26" w14:paraId="00C1E59E" w14:textId="77777777" w:rsidTr="00642AAA">
        <w:trPr>
          <w:trHeight w:val="232"/>
        </w:trPr>
        <w:tc>
          <w:tcPr>
            <w:tcW w:w="5637" w:type="dxa"/>
          </w:tcPr>
          <w:p w14:paraId="283850D3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701" w:type="dxa"/>
          </w:tcPr>
          <w:p w14:paraId="13817D55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69B1CEB6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14:paraId="65541C1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14:paraId="66C6A7D9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6E221595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52" w:type="dxa"/>
          </w:tcPr>
          <w:p w14:paraId="2CA2E89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247A22" w:rsidRPr="00155B26" w14:paraId="67CA3DFB" w14:textId="77777777" w:rsidTr="00642AAA">
        <w:trPr>
          <w:trHeight w:val="261"/>
        </w:trPr>
        <w:tc>
          <w:tcPr>
            <w:tcW w:w="5637" w:type="dxa"/>
          </w:tcPr>
          <w:p w14:paraId="29927C12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701" w:type="dxa"/>
          </w:tcPr>
          <w:p w14:paraId="73AE95AE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14:paraId="0BB1231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59B262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14:paraId="4C13A459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2894BFA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52" w:type="dxa"/>
          </w:tcPr>
          <w:p w14:paraId="6D8A256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47A22" w:rsidRPr="00155B26" w14:paraId="41045570" w14:textId="77777777" w:rsidTr="00642AAA">
        <w:trPr>
          <w:trHeight w:val="219"/>
        </w:trPr>
        <w:tc>
          <w:tcPr>
            <w:tcW w:w="5637" w:type="dxa"/>
          </w:tcPr>
          <w:p w14:paraId="54B8A45E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701" w:type="dxa"/>
          </w:tcPr>
          <w:p w14:paraId="4A86905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275C9D3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2709377B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27A2290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130BAB2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2" w:type="dxa"/>
          </w:tcPr>
          <w:p w14:paraId="41B111CA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47A22" w:rsidRPr="00155B26" w14:paraId="0D823569" w14:textId="77777777" w:rsidTr="00642AAA">
        <w:trPr>
          <w:trHeight w:val="277"/>
        </w:trPr>
        <w:tc>
          <w:tcPr>
            <w:tcW w:w="5637" w:type="dxa"/>
          </w:tcPr>
          <w:p w14:paraId="5E4E8878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701" w:type="dxa"/>
          </w:tcPr>
          <w:p w14:paraId="05D65B2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B74C9A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A68F29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730874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C21CD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14:paraId="50D81A9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A22" w:rsidRPr="00155B26" w14:paraId="124EA2D1" w14:textId="77777777" w:rsidTr="00642AAA">
        <w:trPr>
          <w:trHeight w:val="369"/>
        </w:trPr>
        <w:tc>
          <w:tcPr>
            <w:tcW w:w="5637" w:type="dxa"/>
          </w:tcPr>
          <w:p w14:paraId="5747A2FB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701" w:type="dxa"/>
          </w:tcPr>
          <w:p w14:paraId="72446CF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5549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BE1E1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F53C3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114152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6A7B2BD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7A22" w:rsidRPr="00155B26" w14:paraId="4C22DAA8" w14:textId="77777777" w:rsidTr="00642AAA">
        <w:trPr>
          <w:trHeight w:val="309"/>
        </w:trPr>
        <w:tc>
          <w:tcPr>
            <w:tcW w:w="5637" w:type="dxa"/>
          </w:tcPr>
          <w:p w14:paraId="6DC8E41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701" w:type="dxa"/>
          </w:tcPr>
          <w:p w14:paraId="4EE45BF1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29A80EE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2F51AD4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6B708CEC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57DB32AB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0F33AA8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7A22" w:rsidRPr="00155B26" w14:paraId="614FBDA1" w14:textId="77777777" w:rsidTr="00642AAA">
        <w:trPr>
          <w:trHeight w:val="232"/>
        </w:trPr>
        <w:tc>
          <w:tcPr>
            <w:tcW w:w="5637" w:type="dxa"/>
          </w:tcPr>
          <w:p w14:paraId="702B4D66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701" w:type="dxa"/>
          </w:tcPr>
          <w:p w14:paraId="48453140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17F2D0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6EE678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2305F8D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728FBD2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14:paraId="3A517058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47A22" w:rsidRPr="00155B26" w14:paraId="6C25DB82" w14:textId="77777777" w:rsidTr="00642AAA">
        <w:trPr>
          <w:trHeight w:val="347"/>
        </w:trPr>
        <w:tc>
          <w:tcPr>
            <w:tcW w:w="5637" w:type="dxa"/>
          </w:tcPr>
          <w:p w14:paraId="4B2AA546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01" w:type="dxa"/>
          </w:tcPr>
          <w:p w14:paraId="3E135BD3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7B68EF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01983184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46B051DF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541A556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2" w:type="dxa"/>
          </w:tcPr>
          <w:p w14:paraId="7270CAED" w14:textId="77777777" w:rsidR="00247A22" w:rsidRPr="00155B26" w:rsidRDefault="00247A22" w:rsidP="006F7DF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362FC59" w14:textId="77777777" w:rsidR="00170641" w:rsidRDefault="00170641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78806" w14:textId="77777777" w:rsidR="00170641" w:rsidRDefault="00170641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7E386" w14:textId="21984199" w:rsidR="008B1B2B" w:rsidRDefault="008B1B2B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9597B" w14:textId="0C8AA7CB" w:rsidR="00155B26" w:rsidRDefault="00155B26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3BDA2" w14:textId="77777777" w:rsidR="00155B26" w:rsidRDefault="00155B26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03B56" w14:textId="77777777" w:rsidR="00247A22" w:rsidRPr="00112EF7" w:rsidRDefault="00247A22" w:rsidP="002357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EF7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14:paraId="1C0119CD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научится: </w:t>
      </w:r>
    </w:p>
    <w:p w14:paraId="714792DB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14:paraId="61D9BD0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осуществлять судейство по одному из осваиваемых видов спорта; </w:t>
      </w:r>
    </w:p>
    <w:p w14:paraId="79360E9B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тестовые нормативы по физической подготовке. </w:t>
      </w:r>
    </w:p>
    <w:p w14:paraId="29DB58AE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5EE5D52A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14:paraId="322F90D0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14:paraId="65D34C42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14:paraId="762171DD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14:paraId="7C1A2F15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спуски и торможения на лыжах с пологого склона одним из разученных способов;</w:t>
      </w:r>
    </w:p>
    <w:p w14:paraId="138D25F4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технические действия и приемы игры в баскетбол в условиях учебной и игровой деятельности; </w:t>
      </w:r>
    </w:p>
    <w:p w14:paraId="28F5B5B8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14:paraId="75491088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14:paraId="0F0C368F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14:paraId="6295B6E2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 </w:t>
      </w:r>
    </w:p>
    <w:p w14:paraId="2495D904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B32AEC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14:paraId="2B82699E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14:paraId="451A899F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14:paraId="785EB847" w14:textId="32017B44" w:rsidR="00247A22" w:rsidRPr="00B25FD5" w:rsidRDefault="00247A22" w:rsidP="00B30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</w:t>
      </w:r>
    </w:p>
    <w:p w14:paraId="64D0831D" w14:textId="77777777" w:rsidR="00427167" w:rsidRPr="00B30A9D" w:rsidRDefault="00427167" w:rsidP="00B30A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2CB2D" w14:textId="77777777" w:rsidR="00247A22" w:rsidRPr="00B30A9D" w:rsidRDefault="00247A22" w:rsidP="00B30A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Уровень подготовки учащихся</w:t>
      </w:r>
      <w:r w:rsidRPr="00B30A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53793671" w14:textId="77777777" w:rsidR="00247A22" w:rsidRPr="00B30A9D" w:rsidRDefault="00247A22" w:rsidP="00B30A9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9"/>
        <w:gridCol w:w="1362"/>
        <w:gridCol w:w="1645"/>
        <w:gridCol w:w="1463"/>
        <w:gridCol w:w="1566"/>
        <w:gridCol w:w="1463"/>
        <w:gridCol w:w="1505"/>
      </w:tblGrid>
      <w:tr w:rsidR="00247A22" w:rsidRPr="00155B26" w14:paraId="45E928A2" w14:textId="77777777" w:rsidTr="00C41346">
        <w:trPr>
          <w:trHeight w:val="304"/>
        </w:trPr>
        <w:tc>
          <w:tcPr>
            <w:tcW w:w="5179" w:type="dxa"/>
            <w:vMerge w:val="restart"/>
          </w:tcPr>
          <w:p w14:paraId="6C2A769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4470" w:type="dxa"/>
            <w:gridSpan w:val="3"/>
          </w:tcPr>
          <w:p w14:paraId="3415AF5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534" w:type="dxa"/>
            <w:gridSpan w:val="3"/>
          </w:tcPr>
          <w:p w14:paraId="3EF486E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247A22" w:rsidRPr="00155B26" w14:paraId="31199302" w14:textId="77777777" w:rsidTr="00C41346">
        <w:trPr>
          <w:trHeight w:val="143"/>
        </w:trPr>
        <w:tc>
          <w:tcPr>
            <w:tcW w:w="5179" w:type="dxa"/>
            <w:vMerge/>
          </w:tcPr>
          <w:p w14:paraId="1CC8B654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B07886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4B09F4F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5806D3F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14:paraId="18FE5B5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7103ADD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3530EDA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47A22" w:rsidRPr="00155B26" w14:paraId="05AC63C2" w14:textId="77777777" w:rsidTr="00C41346">
        <w:trPr>
          <w:trHeight w:val="304"/>
        </w:trPr>
        <w:tc>
          <w:tcPr>
            <w:tcW w:w="5179" w:type="dxa"/>
          </w:tcPr>
          <w:p w14:paraId="3D2972D1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362" w:type="dxa"/>
          </w:tcPr>
          <w:p w14:paraId="7A26938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645" w:type="dxa"/>
          </w:tcPr>
          <w:p w14:paraId="34F615C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63" w:type="dxa"/>
          </w:tcPr>
          <w:p w14:paraId="5FAD6F0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66" w:type="dxa"/>
          </w:tcPr>
          <w:p w14:paraId="1B89E259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463" w:type="dxa"/>
          </w:tcPr>
          <w:p w14:paraId="13BD32A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05" w:type="dxa"/>
          </w:tcPr>
          <w:p w14:paraId="5C4CB44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247A22" w:rsidRPr="00155B26" w14:paraId="0F255EE7" w14:textId="77777777" w:rsidTr="00C41346">
        <w:trPr>
          <w:trHeight w:val="322"/>
        </w:trPr>
        <w:tc>
          <w:tcPr>
            <w:tcW w:w="5179" w:type="dxa"/>
          </w:tcPr>
          <w:p w14:paraId="417BAECB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362" w:type="dxa"/>
          </w:tcPr>
          <w:p w14:paraId="40ED66C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645" w:type="dxa"/>
          </w:tcPr>
          <w:p w14:paraId="6E8BDF1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463" w:type="dxa"/>
          </w:tcPr>
          <w:p w14:paraId="06FB560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566" w:type="dxa"/>
          </w:tcPr>
          <w:p w14:paraId="7320BD3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63" w:type="dxa"/>
          </w:tcPr>
          <w:p w14:paraId="4A088D7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505" w:type="dxa"/>
          </w:tcPr>
          <w:p w14:paraId="452748E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247A22" w:rsidRPr="00155B26" w14:paraId="2906D3C5" w14:textId="77777777" w:rsidTr="00C41346">
        <w:trPr>
          <w:trHeight w:val="304"/>
        </w:trPr>
        <w:tc>
          <w:tcPr>
            <w:tcW w:w="5179" w:type="dxa"/>
          </w:tcPr>
          <w:p w14:paraId="27B67D3D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362" w:type="dxa"/>
          </w:tcPr>
          <w:p w14:paraId="1EEF654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45" w:type="dxa"/>
          </w:tcPr>
          <w:p w14:paraId="610D1FA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463" w:type="dxa"/>
          </w:tcPr>
          <w:p w14:paraId="4F83E86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566" w:type="dxa"/>
          </w:tcPr>
          <w:p w14:paraId="127709F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1463" w:type="dxa"/>
          </w:tcPr>
          <w:p w14:paraId="7BC50C3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05" w:type="dxa"/>
          </w:tcPr>
          <w:p w14:paraId="51724D2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</w:tr>
      <w:tr w:rsidR="00247A22" w:rsidRPr="00155B26" w14:paraId="2F2D267C" w14:textId="77777777" w:rsidTr="00C41346">
        <w:trPr>
          <w:trHeight w:val="232"/>
        </w:trPr>
        <w:tc>
          <w:tcPr>
            <w:tcW w:w="5179" w:type="dxa"/>
          </w:tcPr>
          <w:p w14:paraId="05F6F70D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362" w:type="dxa"/>
          </w:tcPr>
          <w:p w14:paraId="6E704FF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645" w:type="dxa"/>
          </w:tcPr>
          <w:p w14:paraId="65B890F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463" w:type="dxa"/>
          </w:tcPr>
          <w:p w14:paraId="749D621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566" w:type="dxa"/>
          </w:tcPr>
          <w:p w14:paraId="54C7EAF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463" w:type="dxa"/>
          </w:tcPr>
          <w:p w14:paraId="148DAF9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505" w:type="dxa"/>
          </w:tcPr>
          <w:p w14:paraId="1A97087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247A22" w:rsidRPr="00155B26" w14:paraId="5AC352B2" w14:textId="77777777" w:rsidTr="00C41346">
        <w:trPr>
          <w:trHeight w:val="304"/>
        </w:trPr>
        <w:tc>
          <w:tcPr>
            <w:tcW w:w="5179" w:type="dxa"/>
          </w:tcPr>
          <w:p w14:paraId="722A27AE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2" w:type="dxa"/>
          </w:tcPr>
          <w:p w14:paraId="564126B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45" w:type="dxa"/>
          </w:tcPr>
          <w:p w14:paraId="1C77E32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63" w:type="dxa"/>
          </w:tcPr>
          <w:p w14:paraId="3E50FA8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66" w:type="dxa"/>
          </w:tcPr>
          <w:p w14:paraId="43A7AD7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63" w:type="dxa"/>
          </w:tcPr>
          <w:p w14:paraId="12B760D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05" w:type="dxa"/>
          </w:tcPr>
          <w:p w14:paraId="200AD61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247A22" w:rsidRPr="00155B26" w14:paraId="7E8C2EA1" w14:textId="77777777" w:rsidTr="00C41346">
        <w:trPr>
          <w:trHeight w:val="304"/>
        </w:trPr>
        <w:tc>
          <w:tcPr>
            <w:tcW w:w="5179" w:type="dxa"/>
          </w:tcPr>
          <w:p w14:paraId="12484E8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362" w:type="dxa"/>
          </w:tcPr>
          <w:p w14:paraId="7AFA79E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645" w:type="dxa"/>
          </w:tcPr>
          <w:p w14:paraId="76233E0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463" w:type="dxa"/>
          </w:tcPr>
          <w:p w14:paraId="410E70E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566" w:type="dxa"/>
          </w:tcPr>
          <w:p w14:paraId="620EEF5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463" w:type="dxa"/>
          </w:tcPr>
          <w:p w14:paraId="7201B69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505" w:type="dxa"/>
          </w:tcPr>
          <w:p w14:paraId="46C7EAE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247A22" w:rsidRPr="00155B26" w14:paraId="40EEF364" w14:textId="77777777" w:rsidTr="00C41346">
        <w:trPr>
          <w:trHeight w:val="322"/>
        </w:trPr>
        <w:tc>
          <w:tcPr>
            <w:tcW w:w="5179" w:type="dxa"/>
          </w:tcPr>
          <w:p w14:paraId="62E5E0F4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362" w:type="dxa"/>
          </w:tcPr>
          <w:p w14:paraId="27F3E44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</w:tcPr>
          <w:p w14:paraId="528875D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63" w:type="dxa"/>
          </w:tcPr>
          <w:p w14:paraId="581EA0D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6" w:type="dxa"/>
          </w:tcPr>
          <w:p w14:paraId="2A0D0DC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63" w:type="dxa"/>
          </w:tcPr>
          <w:p w14:paraId="51D5810D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5" w:type="dxa"/>
          </w:tcPr>
          <w:p w14:paraId="06C4A4B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247A22" w:rsidRPr="00155B26" w14:paraId="2B33B517" w14:textId="77777777" w:rsidTr="00C41346">
        <w:trPr>
          <w:trHeight w:val="289"/>
        </w:trPr>
        <w:tc>
          <w:tcPr>
            <w:tcW w:w="5179" w:type="dxa"/>
          </w:tcPr>
          <w:p w14:paraId="29FC1C0B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362" w:type="dxa"/>
          </w:tcPr>
          <w:p w14:paraId="47CCAE3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5" w:type="dxa"/>
          </w:tcPr>
          <w:p w14:paraId="1244FE4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63" w:type="dxa"/>
          </w:tcPr>
          <w:p w14:paraId="7BDBB26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6" w:type="dxa"/>
          </w:tcPr>
          <w:p w14:paraId="3657CD4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63" w:type="dxa"/>
          </w:tcPr>
          <w:p w14:paraId="616A9E3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5" w:type="dxa"/>
          </w:tcPr>
          <w:p w14:paraId="52448F2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247A22" w:rsidRPr="00155B26" w14:paraId="12B3E43F" w14:textId="77777777" w:rsidTr="00C41346">
        <w:trPr>
          <w:trHeight w:val="292"/>
        </w:trPr>
        <w:tc>
          <w:tcPr>
            <w:tcW w:w="5179" w:type="dxa"/>
          </w:tcPr>
          <w:p w14:paraId="79B6ED7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</w:t>
            </w:r>
          </w:p>
        </w:tc>
        <w:tc>
          <w:tcPr>
            <w:tcW w:w="1362" w:type="dxa"/>
          </w:tcPr>
          <w:p w14:paraId="79C21F8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2740DB7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3" w:type="dxa"/>
          </w:tcPr>
          <w:p w14:paraId="7E2FE7C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14:paraId="0EDA9F3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3" w:type="dxa"/>
          </w:tcPr>
          <w:p w14:paraId="741A111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5" w:type="dxa"/>
          </w:tcPr>
          <w:p w14:paraId="270F581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47A22" w:rsidRPr="00155B26" w14:paraId="7CD517E6" w14:textId="77777777" w:rsidTr="00C41346">
        <w:trPr>
          <w:trHeight w:val="327"/>
        </w:trPr>
        <w:tc>
          <w:tcPr>
            <w:tcW w:w="5179" w:type="dxa"/>
          </w:tcPr>
          <w:p w14:paraId="1A47EF99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2" w:type="dxa"/>
          </w:tcPr>
          <w:p w14:paraId="54BF889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52E7D1A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14:paraId="226415B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14:paraId="74A10F7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61DA9B0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1A7B075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7A22" w:rsidRPr="00155B26" w14:paraId="077C5E38" w14:textId="77777777" w:rsidTr="00C41346">
        <w:trPr>
          <w:trHeight w:val="417"/>
        </w:trPr>
        <w:tc>
          <w:tcPr>
            <w:tcW w:w="5179" w:type="dxa"/>
          </w:tcPr>
          <w:p w14:paraId="1602D276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362" w:type="dxa"/>
          </w:tcPr>
          <w:p w14:paraId="0550AEB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34C798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7DE127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0D775FD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14:paraId="37A36D5A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</w:tcPr>
          <w:p w14:paraId="13A6F7C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7A22" w:rsidRPr="00155B26" w14:paraId="3FEF7EF1" w14:textId="77777777" w:rsidTr="00C41346">
        <w:trPr>
          <w:trHeight w:val="280"/>
        </w:trPr>
        <w:tc>
          <w:tcPr>
            <w:tcW w:w="5179" w:type="dxa"/>
          </w:tcPr>
          <w:p w14:paraId="4937446A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362" w:type="dxa"/>
          </w:tcPr>
          <w:p w14:paraId="68486794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3CBA8723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3" w:type="dxa"/>
          </w:tcPr>
          <w:p w14:paraId="5ADF128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6" w:type="dxa"/>
          </w:tcPr>
          <w:p w14:paraId="3AD74D9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14:paraId="70C9682F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79AEBF58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47A22" w:rsidRPr="00155B26" w14:paraId="5F44C29B" w14:textId="77777777" w:rsidTr="00C41346">
        <w:trPr>
          <w:trHeight w:val="246"/>
        </w:trPr>
        <w:tc>
          <w:tcPr>
            <w:tcW w:w="5179" w:type="dxa"/>
          </w:tcPr>
          <w:p w14:paraId="61E5B3A6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362" w:type="dxa"/>
          </w:tcPr>
          <w:p w14:paraId="4429C7D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11E34E9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14:paraId="584B5431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14:paraId="5CE9CB5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14:paraId="102BC0C0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798E32EE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47A22" w:rsidRPr="00155B26" w14:paraId="2EEE1E21" w14:textId="77777777" w:rsidTr="00C41346">
        <w:trPr>
          <w:trHeight w:val="224"/>
        </w:trPr>
        <w:tc>
          <w:tcPr>
            <w:tcW w:w="5179" w:type="dxa"/>
          </w:tcPr>
          <w:p w14:paraId="6BEA8EBF" w14:textId="77777777" w:rsidR="00247A22" w:rsidRPr="00155B26" w:rsidRDefault="00247A22" w:rsidP="00B30A9D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362" w:type="dxa"/>
          </w:tcPr>
          <w:p w14:paraId="20731872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7A7D85FB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3" w:type="dxa"/>
          </w:tcPr>
          <w:p w14:paraId="3C89F3B5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6" w:type="dxa"/>
          </w:tcPr>
          <w:p w14:paraId="1357349C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3" w:type="dxa"/>
          </w:tcPr>
          <w:p w14:paraId="1389ED96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5" w:type="dxa"/>
          </w:tcPr>
          <w:p w14:paraId="2D6C4DB7" w14:textId="77777777" w:rsidR="00247A22" w:rsidRPr="00155B26" w:rsidRDefault="00247A22" w:rsidP="00C4134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028CEC1" w14:textId="77777777" w:rsidR="00037900" w:rsidRDefault="00037900" w:rsidP="0003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8829D" w14:textId="1B323A0E" w:rsidR="00037900" w:rsidRPr="00112EF7" w:rsidRDefault="00037900" w:rsidP="000379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2EF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6B77736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научится: </w:t>
      </w:r>
    </w:p>
    <w:p w14:paraId="4765129B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преодолевать естественные и искусственные препятствия с помощью разнообразных способов лазания, прыжков и бега; </w:t>
      </w:r>
    </w:p>
    <w:p w14:paraId="0B87A2CC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осуществлять судейство по одному из осваиваемых видов спорта; </w:t>
      </w:r>
    </w:p>
    <w:p w14:paraId="6D7D2175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тестовые нормативы по физической подготовке. </w:t>
      </w:r>
    </w:p>
    <w:p w14:paraId="74796BEE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712E6EFC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 </w:t>
      </w:r>
    </w:p>
    <w:p w14:paraId="1D64BE8C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14:paraId="3CEEC438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14:paraId="2EEA7D80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дистанций; </w:t>
      </w:r>
    </w:p>
    <w:p w14:paraId="74DD5337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спуски и торможения на лыжах с пологого склона одним из разученных способов;</w:t>
      </w:r>
    </w:p>
    <w:p w14:paraId="69CE5C44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технические действия и приемы игры в баскетбол в условиях учебной и игровой деятельности; </w:t>
      </w:r>
    </w:p>
    <w:p w14:paraId="2CB67D23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выполнять основные технические действия и приемы игры в волейбол в условиях учебной и игровой деятельности; Ученик получит возможность научиться: </w:t>
      </w:r>
    </w:p>
    <w:p w14:paraId="6FEB78C9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14:paraId="3785A564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</w:t>
      </w:r>
    </w:p>
    <w:p w14:paraId="1D26B63C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t xml:space="preserve"> </w:t>
      </w: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 </w:t>
      </w:r>
    </w:p>
    <w:p w14:paraId="7129EB85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3D3158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0A9D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14:paraId="769AE9B0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демонстрировать физические кондиции (скоростную выносливость); </w:t>
      </w:r>
    </w:p>
    <w:p w14:paraId="3003F45B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уметь выполнять комбинации из освоенных элементов техники передвижений (перемещения в стойке, остановка, повороты); </w:t>
      </w:r>
    </w:p>
    <w:p w14:paraId="22C224CC" w14:textId="77777777" w:rsidR="00037900" w:rsidRPr="00B25FD5" w:rsidRDefault="00037900" w:rsidP="000379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0A9D">
        <w:rPr>
          <w:rFonts w:ascii="Times New Roman" w:hAnsi="Times New Roman" w:cs="Times New Roman"/>
          <w:sz w:val="28"/>
          <w:szCs w:val="28"/>
        </w:rPr>
        <w:sym w:font="Symbol" w:char="F0B7"/>
      </w:r>
      <w:r w:rsidRPr="00B30A9D">
        <w:rPr>
          <w:rFonts w:ascii="Times New Roman" w:hAnsi="Times New Roman" w:cs="Times New Roman"/>
          <w:sz w:val="28"/>
          <w:szCs w:val="28"/>
        </w:rPr>
        <w:t xml:space="preserve"> описать технику игровых действий и приемов осваивать их самостоятельно.</w:t>
      </w:r>
    </w:p>
    <w:p w14:paraId="0D0A6281" w14:textId="77777777" w:rsidR="00037900" w:rsidRPr="00B30A9D" w:rsidRDefault="00037900" w:rsidP="0003790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71B1C6" w14:textId="77777777" w:rsidR="00037900" w:rsidRPr="00B30A9D" w:rsidRDefault="00037900" w:rsidP="0003790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9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B30A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3EBDDAA3" w14:textId="77777777" w:rsidR="00037900" w:rsidRPr="00B30A9D" w:rsidRDefault="00037900" w:rsidP="0003790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9"/>
        <w:gridCol w:w="1362"/>
        <w:gridCol w:w="1645"/>
        <w:gridCol w:w="1463"/>
        <w:gridCol w:w="1566"/>
        <w:gridCol w:w="1463"/>
        <w:gridCol w:w="1505"/>
      </w:tblGrid>
      <w:tr w:rsidR="00037900" w:rsidRPr="00155B26" w14:paraId="2432FA47" w14:textId="77777777" w:rsidTr="00EE7591">
        <w:trPr>
          <w:trHeight w:val="304"/>
        </w:trPr>
        <w:tc>
          <w:tcPr>
            <w:tcW w:w="5179" w:type="dxa"/>
            <w:vMerge w:val="restart"/>
          </w:tcPr>
          <w:p w14:paraId="147973A9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4470" w:type="dxa"/>
            <w:gridSpan w:val="3"/>
          </w:tcPr>
          <w:p w14:paraId="1256E913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534" w:type="dxa"/>
            <w:gridSpan w:val="3"/>
          </w:tcPr>
          <w:p w14:paraId="2B3826B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037900" w:rsidRPr="00155B26" w14:paraId="098074E7" w14:textId="77777777" w:rsidTr="00EE7591">
        <w:trPr>
          <w:trHeight w:val="143"/>
        </w:trPr>
        <w:tc>
          <w:tcPr>
            <w:tcW w:w="5179" w:type="dxa"/>
            <w:vMerge/>
          </w:tcPr>
          <w:p w14:paraId="52B8328F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F787DB3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4C7B2F7E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14:paraId="2CD9CB2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14:paraId="3A53F4A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14:paraId="41DDA82C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14:paraId="6F898356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37900" w:rsidRPr="00155B26" w14:paraId="6EFF3600" w14:textId="77777777" w:rsidTr="00EE7591">
        <w:trPr>
          <w:trHeight w:val="304"/>
        </w:trPr>
        <w:tc>
          <w:tcPr>
            <w:tcW w:w="5179" w:type="dxa"/>
          </w:tcPr>
          <w:p w14:paraId="201182BC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метров</w:t>
              </w:r>
            </w:smartTag>
          </w:p>
        </w:tc>
        <w:tc>
          <w:tcPr>
            <w:tcW w:w="1362" w:type="dxa"/>
          </w:tcPr>
          <w:p w14:paraId="5AD11E5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1645" w:type="dxa"/>
          </w:tcPr>
          <w:p w14:paraId="2385EAB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63" w:type="dxa"/>
          </w:tcPr>
          <w:p w14:paraId="638A32A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566" w:type="dxa"/>
          </w:tcPr>
          <w:p w14:paraId="47C688D6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463" w:type="dxa"/>
          </w:tcPr>
          <w:p w14:paraId="267C54D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505" w:type="dxa"/>
          </w:tcPr>
          <w:p w14:paraId="0AD02A9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037900" w:rsidRPr="00155B26" w14:paraId="61EDAB35" w14:textId="77777777" w:rsidTr="00EE7591">
        <w:trPr>
          <w:trHeight w:val="322"/>
        </w:trPr>
        <w:tc>
          <w:tcPr>
            <w:tcW w:w="5179" w:type="dxa"/>
          </w:tcPr>
          <w:p w14:paraId="4FC798F5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60 метров</w:t>
              </w:r>
            </w:smartTag>
          </w:p>
        </w:tc>
        <w:tc>
          <w:tcPr>
            <w:tcW w:w="1362" w:type="dxa"/>
          </w:tcPr>
          <w:p w14:paraId="3743CBB1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645" w:type="dxa"/>
          </w:tcPr>
          <w:p w14:paraId="3EEA133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463" w:type="dxa"/>
          </w:tcPr>
          <w:p w14:paraId="34F06E5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566" w:type="dxa"/>
          </w:tcPr>
          <w:p w14:paraId="06C4CF8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63" w:type="dxa"/>
          </w:tcPr>
          <w:p w14:paraId="475A271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1505" w:type="dxa"/>
          </w:tcPr>
          <w:p w14:paraId="6899736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037900" w:rsidRPr="00155B26" w14:paraId="4C431E1E" w14:textId="77777777" w:rsidTr="00EE7591">
        <w:trPr>
          <w:trHeight w:val="304"/>
        </w:trPr>
        <w:tc>
          <w:tcPr>
            <w:tcW w:w="5179" w:type="dxa"/>
          </w:tcPr>
          <w:p w14:paraId="75CDFA33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55B2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362" w:type="dxa"/>
          </w:tcPr>
          <w:p w14:paraId="7A047095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645" w:type="dxa"/>
          </w:tcPr>
          <w:p w14:paraId="1760004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463" w:type="dxa"/>
          </w:tcPr>
          <w:p w14:paraId="58F7C99C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566" w:type="dxa"/>
          </w:tcPr>
          <w:p w14:paraId="34FE3E63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1463" w:type="dxa"/>
          </w:tcPr>
          <w:p w14:paraId="18AC3834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505" w:type="dxa"/>
          </w:tcPr>
          <w:p w14:paraId="21F4ED5F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</w:tr>
      <w:tr w:rsidR="00037900" w:rsidRPr="00155B26" w14:paraId="0D1306AE" w14:textId="77777777" w:rsidTr="00EE7591">
        <w:trPr>
          <w:trHeight w:val="232"/>
        </w:trPr>
        <w:tc>
          <w:tcPr>
            <w:tcW w:w="5179" w:type="dxa"/>
          </w:tcPr>
          <w:p w14:paraId="45E73F1D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3*10м</w:t>
            </w:r>
          </w:p>
        </w:tc>
        <w:tc>
          <w:tcPr>
            <w:tcW w:w="1362" w:type="dxa"/>
          </w:tcPr>
          <w:p w14:paraId="536D09AF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645" w:type="dxa"/>
          </w:tcPr>
          <w:p w14:paraId="191969B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463" w:type="dxa"/>
          </w:tcPr>
          <w:p w14:paraId="7EF9AE4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1566" w:type="dxa"/>
          </w:tcPr>
          <w:p w14:paraId="4BA0C6D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463" w:type="dxa"/>
          </w:tcPr>
          <w:p w14:paraId="71F92482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505" w:type="dxa"/>
          </w:tcPr>
          <w:p w14:paraId="7DFA797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  <w:tr w:rsidR="00037900" w:rsidRPr="00155B26" w14:paraId="16992CBC" w14:textId="77777777" w:rsidTr="00EE7591">
        <w:trPr>
          <w:trHeight w:val="304"/>
        </w:trPr>
        <w:tc>
          <w:tcPr>
            <w:tcW w:w="5179" w:type="dxa"/>
          </w:tcPr>
          <w:p w14:paraId="2DF3EE18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362" w:type="dxa"/>
          </w:tcPr>
          <w:p w14:paraId="0201E0FE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45" w:type="dxa"/>
          </w:tcPr>
          <w:p w14:paraId="1D2134AF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63" w:type="dxa"/>
          </w:tcPr>
          <w:p w14:paraId="1DEEF133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66" w:type="dxa"/>
          </w:tcPr>
          <w:p w14:paraId="72A7F0E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63" w:type="dxa"/>
          </w:tcPr>
          <w:p w14:paraId="2FD2347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05" w:type="dxa"/>
          </w:tcPr>
          <w:p w14:paraId="2E33DC5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037900" w:rsidRPr="00155B26" w14:paraId="7B98FD6A" w14:textId="77777777" w:rsidTr="00EE7591">
        <w:trPr>
          <w:trHeight w:val="304"/>
        </w:trPr>
        <w:tc>
          <w:tcPr>
            <w:tcW w:w="5179" w:type="dxa"/>
          </w:tcPr>
          <w:p w14:paraId="0D55D914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362" w:type="dxa"/>
          </w:tcPr>
          <w:p w14:paraId="31759142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645" w:type="dxa"/>
          </w:tcPr>
          <w:p w14:paraId="06526546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1463" w:type="dxa"/>
          </w:tcPr>
          <w:p w14:paraId="2203EF2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566" w:type="dxa"/>
          </w:tcPr>
          <w:p w14:paraId="0BFB1C11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1463" w:type="dxa"/>
          </w:tcPr>
          <w:p w14:paraId="3B706AAE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  <w:tc>
          <w:tcPr>
            <w:tcW w:w="1505" w:type="dxa"/>
          </w:tcPr>
          <w:p w14:paraId="62B95905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</w:tr>
      <w:tr w:rsidR="00037900" w:rsidRPr="00155B26" w14:paraId="4C8B1D55" w14:textId="77777777" w:rsidTr="00EE7591">
        <w:trPr>
          <w:trHeight w:val="322"/>
        </w:trPr>
        <w:tc>
          <w:tcPr>
            <w:tcW w:w="5179" w:type="dxa"/>
          </w:tcPr>
          <w:p w14:paraId="373EBB3A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362" w:type="dxa"/>
          </w:tcPr>
          <w:p w14:paraId="7CA1735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5" w:type="dxa"/>
          </w:tcPr>
          <w:p w14:paraId="58D1BCB2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63" w:type="dxa"/>
          </w:tcPr>
          <w:p w14:paraId="0140E39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6" w:type="dxa"/>
          </w:tcPr>
          <w:p w14:paraId="3167D30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63" w:type="dxa"/>
          </w:tcPr>
          <w:p w14:paraId="7718603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5" w:type="dxa"/>
          </w:tcPr>
          <w:p w14:paraId="7D3099D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037900" w:rsidRPr="00155B26" w14:paraId="0EA5E81E" w14:textId="77777777" w:rsidTr="00EE7591">
        <w:trPr>
          <w:trHeight w:val="289"/>
        </w:trPr>
        <w:tc>
          <w:tcPr>
            <w:tcW w:w="5179" w:type="dxa"/>
          </w:tcPr>
          <w:p w14:paraId="0FF11754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 за 1 минуту</w:t>
            </w:r>
          </w:p>
        </w:tc>
        <w:tc>
          <w:tcPr>
            <w:tcW w:w="1362" w:type="dxa"/>
          </w:tcPr>
          <w:p w14:paraId="2F18B60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5" w:type="dxa"/>
          </w:tcPr>
          <w:p w14:paraId="620AF896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63" w:type="dxa"/>
          </w:tcPr>
          <w:p w14:paraId="59EF837C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6" w:type="dxa"/>
          </w:tcPr>
          <w:p w14:paraId="5494029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63" w:type="dxa"/>
          </w:tcPr>
          <w:p w14:paraId="4D342CD4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05" w:type="dxa"/>
          </w:tcPr>
          <w:p w14:paraId="65A88FE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037900" w:rsidRPr="00155B26" w14:paraId="08B25C34" w14:textId="77777777" w:rsidTr="00EE7591">
        <w:trPr>
          <w:trHeight w:val="292"/>
        </w:trPr>
        <w:tc>
          <w:tcPr>
            <w:tcW w:w="5179" w:type="dxa"/>
          </w:tcPr>
          <w:p w14:paraId="0DC66DCA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Метание мяча</w:t>
            </w:r>
          </w:p>
        </w:tc>
        <w:tc>
          <w:tcPr>
            <w:tcW w:w="1362" w:type="dxa"/>
          </w:tcPr>
          <w:p w14:paraId="106E9C4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14:paraId="7E6E049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63" w:type="dxa"/>
          </w:tcPr>
          <w:p w14:paraId="5DB3FD6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6" w:type="dxa"/>
          </w:tcPr>
          <w:p w14:paraId="5D0D8115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63" w:type="dxa"/>
          </w:tcPr>
          <w:p w14:paraId="6A1DD79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5" w:type="dxa"/>
          </w:tcPr>
          <w:p w14:paraId="15E4E1A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37900" w:rsidRPr="00155B26" w14:paraId="765F06A7" w14:textId="77777777" w:rsidTr="00EE7591">
        <w:trPr>
          <w:trHeight w:val="327"/>
        </w:trPr>
        <w:tc>
          <w:tcPr>
            <w:tcW w:w="5179" w:type="dxa"/>
          </w:tcPr>
          <w:p w14:paraId="3D87ECC4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362" w:type="dxa"/>
          </w:tcPr>
          <w:p w14:paraId="2292E5AF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7882332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14:paraId="35F245E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6" w:type="dxa"/>
          </w:tcPr>
          <w:p w14:paraId="2A71634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14:paraId="5AF9530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29F3505F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37900" w:rsidRPr="00155B26" w14:paraId="1D1CDEB4" w14:textId="77777777" w:rsidTr="00EE7591">
        <w:trPr>
          <w:trHeight w:val="417"/>
        </w:trPr>
        <w:tc>
          <w:tcPr>
            <w:tcW w:w="5179" w:type="dxa"/>
          </w:tcPr>
          <w:p w14:paraId="368F3313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</w:tc>
        <w:tc>
          <w:tcPr>
            <w:tcW w:w="1362" w:type="dxa"/>
          </w:tcPr>
          <w:p w14:paraId="2EA723D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D17A575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</w:tcPr>
          <w:p w14:paraId="6F3360FA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14:paraId="211C511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14:paraId="56603D11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</w:tcPr>
          <w:p w14:paraId="4513A13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37900" w:rsidRPr="00155B26" w14:paraId="2A63848B" w14:textId="77777777" w:rsidTr="00EE7591">
        <w:trPr>
          <w:trHeight w:val="280"/>
        </w:trPr>
        <w:tc>
          <w:tcPr>
            <w:tcW w:w="5179" w:type="dxa"/>
          </w:tcPr>
          <w:p w14:paraId="77984E71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разгибание рук в упоре лежа</w:t>
            </w:r>
          </w:p>
        </w:tc>
        <w:tc>
          <w:tcPr>
            <w:tcW w:w="1362" w:type="dxa"/>
          </w:tcPr>
          <w:p w14:paraId="290647F4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5" w:type="dxa"/>
          </w:tcPr>
          <w:p w14:paraId="71031BB4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3" w:type="dxa"/>
          </w:tcPr>
          <w:p w14:paraId="1F4AADD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6" w:type="dxa"/>
          </w:tcPr>
          <w:p w14:paraId="0EFC0F3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3" w:type="dxa"/>
          </w:tcPr>
          <w:p w14:paraId="76E058FD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17C2E1F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7900" w:rsidRPr="00155B26" w14:paraId="02BEFBC8" w14:textId="77777777" w:rsidTr="00EE7591">
        <w:trPr>
          <w:trHeight w:val="246"/>
        </w:trPr>
        <w:tc>
          <w:tcPr>
            <w:tcW w:w="5179" w:type="dxa"/>
          </w:tcPr>
          <w:p w14:paraId="46E08ABC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362" w:type="dxa"/>
          </w:tcPr>
          <w:p w14:paraId="2F3717A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14:paraId="6F9334D6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14:paraId="7D5EE768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6" w:type="dxa"/>
          </w:tcPr>
          <w:p w14:paraId="3CE06FC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14:paraId="092BF30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76179BC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37900" w:rsidRPr="00155B26" w14:paraId="22E361EA" w14:textId="77777777" w:rsidTr="00EE7591">
        <w:trPr>
          <w:trHeight w:val="224"/>
        </w:trPr>
        <w:tc>
          <w:tcPr>
            <w:tcW w:w="5179" w:type="dxa"/>
          </w:tcPr>
          <w:p w14:paraId="73CDD1D7" w14:textId="77777777" w:rsidR="00037900" w:rsidRPr="00155B26" w:rsidRDefault="00037900" w:rsidP="00EE7591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362" w:type="dxa"/>
          </w:tcPr>
          <w:p w14:paraId="39F80910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5" w:type="dxa"/>
          </w:tcPr>
          <w:p w14:paraId="7B808134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63" w:type="dxa"/>
          </w:tcPr>
          <w:p w14:paraId="0BE9924B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6" w:type="dxa"/>
          </w:tcPr>
          <w:p w14:paraId="1A9DF807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63" w:type="dxa"/>
          </w:tcPr>
          <w:p w14:paraId="3940E189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05" w:type="dxa"/>
          </w:tcPr>
          <w:p w14:paraId="09191911" w14:textId="77777777" w:rsidR="00037900" w:rsidRPr="00155B26" w:rsidRDefault="00037900" w:rsidP="00EE75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08302574" w14:textId="77777777" w:rsidR="00037900" w:rsidRPr="00B30A9D" w:rsidRDefault="00037900" w:rsidP="00037900">
      <w:pPr>
        <w:pStyle w:val="a3"/>
        <w:jc w:val="both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0697C2" w14:textId="77777777" w:rsidR="00247A22" w:rsidRPr="00B30A9D" w:rsidRDefault="00247A22" w:rsidP="00B30A9D">
      <w:pPr>
        <w:pStyle w:val="a3"/>
        <w:jc w:val="both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F890B2" w14:textId="77777777" w:rsidR="001772B8" w:rsidRPr="001772B8" w:rsidRDefault="001772B8" w:rsidP="00C41346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2B8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14:paraId="35D3BE61" w14:textId="77777777"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B5BD6" w14:textId="77777777" w:rsidR="001772B8" w:rsidRPr="001772B8" w:rsidRDefault="001772B8" w:rsidP="0070346E">
      <w:pPr>
        <w:pStyle w:val="c1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 предметных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5B3EE4C7" w14:textId="77777777"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Универсальными компетенциями учащихся  образования по физической культуре являются:</w:t>
      </w:r>
    </w:p>
    <w:p w14:paraId="16DB7D70" w14:textId="77777777" w:rsidR="001772B8" w:rsidRPr="001772B8" w:rsidRDefault="00427167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72B8"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умения организовывать собственную деятельность, выбирать и использовать средства для достижения её цели;</w:t>
      </w:r>
    </w:p>
    <w:p w14:paraId="7D67EEAD" w14:textId="77777777" w:rsidR="001772B8" w:rsidRPr="001772B8" w:rsidRDefault="00427167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72B8"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173C5D82" w14:textId="77777777" w:rsidR="001772B8" w:rsidRPr="001772B8" w:rsidRDefault="00427167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772B8"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01DC050B" w14:textId="77777777" w:rsidR="001772B8" w:rsidRPr="001772B8" w:rsidRDefault="001772B8" w:rsidP="0070346E">
      <w:pPr>
        <w:pStyle w:val="c11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14:paraId="70BA2F0A" w14:textId="70E9E647" w:rsidR="00A62BC4" w:rsidRDefault="001772B8" w:rsidP="0070346E">
      <w:pPr>
        <w:pStyle w:val="c11"/>
        <w:spacing w:before="0" w:beforeAutospacing="0" w:after="0" w:afterAutospacing="0"/>
        <w:ind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</w:t>
      </w:r>
      <w:r w:rsidR="0042716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- мотивационный компонент деятельности).</w:t>
      </w:r>
    </w:p>
    <w:p w14:paraId="58341EAA" w14:textId="77777777" w:rsidR="00037900" w:rsidRPr="00170641" w:rsidRDefault="00037900" w:rsidP="0070346E">
      <w:pPr>
        <w:pStyle w:val="c1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B8DBE" w14:textId="77777777" w:rsidR="00520D83" w:rsidRDefault="00520D83" w:rsidP="00D61860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55B2CA0" w14:textId="56C4A66A" w:rsidR="00687392" w:rsidRPr="00155B26" w:rsidRDefault="00D61860" w:rsidP="00155B26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61860"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основного  общего образования по учебному предмету</w:t>
      </w:r>
    </w:p>
    <w:p w14:paraId="45CBF86D" w14:textId="039D5B15"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22591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5FD5" w:rsidRPr="00B25FD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процессе уроков</w:t>
      </w:r>
      <w:r w:rsidR="00DB463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D0642A4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14:paraId="34376DA3" w14:textId="77777777"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14:paraId="4D75DACF" w14:textId="77777777" w:rsid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Олимпийские игры древности.</w:t>
      </w:r>
    </w:p>
    <w:p w14:paraId="3D5813D0" w14:textId="77777777" w:rsidR="00E426B3" w:rsidRP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Возрождение Олимпийских игр и олимпийского движения.</w:t>
      </w:r>
      <w:r w:rsidR="00ED63B0" w:rsidRP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комплекса ГТО</w:t>
      </w:r>
    </w:p>
    <w:p w14:paraId="76FCD984" w14:textId="77777777"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14:paraId="5D319DAE" w14:textId="77777777" w:rsidR="00232F89" w:rsidRDefault="00232F89" w:rsidP="00E426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="00E426B3">
        <w:rPr>
          <w:rFonts w:ascii="Times New Roman" w:hAnsi="Times New Roman" w:cs="Times New Roman"/>
          <w:iCs/>
          <w:sz w:val="28"/>
          <w:szCs w:val="28"/>
          <w:lang w:eastAsia="en-US"/>
        </w:rPr>
        <w:t>Физическое развитие человека.</w:t>
      </w:r>
    </w:p>
    <w:p w14:paraId="537AF872" w14:textId="77777777" w:rsidR="00687392" w:rsidRPr="001B56F7" w:rsidRDefault="00687392" w:rsidP="00232F8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14:paraId="2F9A1E42" w14:textId="77777777" w:rsidR="00687392" w:rsidRPr="00232F89" w:rsidRDefault="00E426B3" w:rsidP="00232F8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Режим дня, его основное содержание и правила планирования.</w:t>
      </w:r>
    </w:p>
    <w:p w14:paraId="5A0F3857" w14:textId="4D6DE001" w:rsidR="00687392" w:rsidRPr="00687392" w:rsidRDefault="00687392" w:rsidP="00155B26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14:paraId="14F1561F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14:paraId="0981A80D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14:paraId="4E18A475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14:paraId="65159F95" w14:textId="4506392B" w:rsidR="00155B26" w:rsidRPr="00037900" w:rsidRDefault="00687392" w:rsidP="00037900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14:paraId="1AC3AD5E" w14:textId="628936BF" w:rsidR="00687392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225910">
        <w:rPr>
          <w:rFonts w:ascii="Times New Roman" w:eastAsia="Times New Roman" w:hAnsi="Times New Roman" w:cs="Times New Roman"/>
          <w:b/>
          <w:sz w:val="28"/>
          <w:szCs w:val="28"/>
        </w:rPr>
        <w:t xml:space="preserve"> (6</w:t>
      </w:r>
      <w:r w:rsidR="00B25F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B463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4839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FDEB475" w14:textId="77777777" w:rsidR="00687392" w:rsidRPr="001B56F7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но-оздоровительная деятельность (в процессе уроков)</w:t>
      </w:r>
    </w:p>
    <w:p w14:paraId="7DBDC704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14:paraId="7488CE7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5F90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14:paraId="46108D17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14:paraId="040180A1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48B048B9" w14:textId="77777777" w:rsidR="00D47A9E" w:rsidRPr="001B56F7" w:rsidRDefault="00D47A9E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AC935" w14:textId="0B37533C" w:rsidR="00687392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5D15D902" w14:textId="77777777"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129">
        <w:rPr>
          <w:rFonts w:ascii="Times New Roman" w:eastAsia="Times New Roman" w:hAnsi="Times New Roman" w:cs="Times New Roman"/>
          <w:b/>
          <w:sz w:val="28"/>
          <w:szCs w:val="28"/>
        </w:rPr>
        <w:t>Гимнастика с основами акробатики</w:t>
      </w:r>
      <w:r w:rsidR="00FF10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129">
        <w:rPr>
          <w:b/>
          <w:sz w:val="28"/>
          <w:szCs w:val="28"/>
        </w:rPr>
        <w:t>(</w:t>
      </w:r>
      <w:r w:rsidR="008515A3">
        <w:rPr>
          <w:rFonts w:ascii="Times New Roman" w:hAnsi="Times New Roman" w:cs="Times New Roman"/>
          <w:b/>
          <w:sz w:val="28"/>
          <w:szCs w:val="28"/>
        </w:rPr>
        <w:t>16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2A330B27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Организующие команды и приемы:</w:t>
      </w:r>
    </w:p>
    <w:p w14:paraId="033FA07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14:paraId="3AFB27FB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перестроение из колонны по одному в колонну по четыре дроблением и сведением;</w:t>
      </w:r>
    </w:p>
    <w:p w14:paraId="5039979C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перестроение из колонны по два и по четыре  в колонну по одному разведением и слиянием;</w:t>
      </w:r>
    </w:p>
    <w:p w14:paraId="4C7A1AD5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14:paraId="03642B1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55">
        <w:rPr>
          <w:sz w:val="28"/>
          <w:szCs w:val="28"/>
        </w:rPr>
        <w:t>-</w:t>
      </w:r>
      <w:r w:rsidRPr="00D47A9E">
        <w:rPr>
          <w:rFonts w:ascii="Times New Roman" w:hAnsi="Times New Roman" w:cs="Times New Roman"/>
          <w:sz w:val="28"/>
          <w:szCs w:val="28"/>
        </w:rPr>
        <w:t>кувырок вперед и назад;</w:t>
      </w:r>
    </w:p>
    <w:p w14:paraId="34D585F8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стойка на лопатках.</w:t>
      </w:r>
    </w:p>
    <w:p w14:paraId="7E813D8D" w14:textId="77777777"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 (мальчики и девочки):</w:t>
      </w:r>
    </w:p>
    <w:p w14:paraId="3F234ED9" w14:textId="77777777" w:rsidR="00A02D04" w:rsidRPr="00D47A9E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основная стойка. Упор присев-кувырок вперед в упор присев-перекат назад-стойка на лопатках</w:t>
      </w:r>
      <w:r w:rsidR="0043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2E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сед с прямыми ногами-наклон вперед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руками достать носки-упор присев-кувырок вперед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D50D0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="009D5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94A1C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14:paraId="090F9CC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14:paraId="36FD2779" w14:textId="77777777"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63D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14:paraId="28E02FDD" w14:textId="77777777"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3D">
        <w:rPr>
          <w:rFonts w:ascii="Times New Roman" w:hAnsi="Times New Roman" w:cs="Times New Roman"/>
          <w:sz w:val="28"/>
          <w:szCs w:val="28"/>
        </w:rPr>
        <w:t xml:space="preserve">Вскок в упор присев; соскок прогнувшись (козел в ширину, высота 80-100 </w:t>
      </w:r>
      <w:r w:rsidRPr="00DB463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B463D">
        <w:rPr>
          <w:rFonts w:ascii="Times New Roman" w:hAnsi="Times New Roman" w:cs="Times New Roman"/>
          <w:sz w:val="28"/>
          <w:szCs w:val="28"/>
        </w:rPr>
        <w:t>м)</w:t>
      </w:r>
    </w:p>
    <w:p w14:paraId="3B99022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14:paraId="77F3ABD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14:paraId="5A13461E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 (мальчики)</w:t>
      </w:r>
    </w:p>
    <w:p w14:paraId="3075DAF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 в</w:t>
      </w:r>
      <w:r w:rsidRPr="00D47A9E">
        <w:rPr>
          <w:rFonts w:ascii="Times New Roman" w:eastAsia="Times New Roman" w:hAnsi="Times New Roman" w:cs="Times New Roman"/>
          <w:color w:val="000000"/>
          <w:sz w:val="28"/>
          <w:szCs w:val="28"/>
        </w:rPr>
        <w:t>исы согнувшись, висы прогнувшись</w:t>
      </w:r>
      <w:r w:rsidRPr="00D47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E2F6A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hAnsi="Times New Roman" w:cs="Times New Roman"/>
          <w:color w:val="000000"/>
          <w:sz w:val="28"/>
          <w:szCs w:val="28"/>
        </w:rPr>
        <w:t>- подтягивание в висе; поднимание прямых ног в висе.</w:t>
      </w:r>
    </w:p>
    <w:p w14:paraId="1C4DCEC0" w14:textId="77777777" w:rsidR="006A6555" w:rsidRDefault="006A655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14:paraId="70015C09" w14:textId="77777777" w:rsidR="00687392" w:rsidRPr="001B56F7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девочки: (упражнения на разновысоких брусьях)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Вис на верхней жерди -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вис присев на нижней жерди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4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>вис лежа на нижней жерди-вис на верхней жерди-соскок.</w:t>
      </w:r>
    </w:p>
    <w:p w14:paraId="7F34BFA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Легкая атлетика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42F6">
        <w:rPr>
          <w:rFonts w:ascii="Times New Roman" w:hAnsi="Times New Roman" w:cs="Times New Roman"/>
          <w:b/>
          <w:sz w:val="28"/>
          <w:szCs w:val="28"/>
        </w:rPr>
        <w:t>(22 часа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25A84ECB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14:paraId="44E38A5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-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бег на короткие дистанции: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1B56F7">
          <w:rPr>
            <w:rFonts w:ascii="Times New Roman" w:eastAsia="Times New Roman" w:hAnsi="Times New Roman" w:cs="Times New Roman"/>
            <w:i/>
            <w:sz w:val="28"/>
            <w:szCs w:val="28"/>
          </w:rPr>
          <w:t>15 м</w:t>
        </w:r>
      </w:smartTag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683F78E8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ускорение с высокого старта; </w:t>
      </w:r>
      <w:r w:rsidR="000A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0E50CB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40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3E66E5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40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AFE2F4A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690A6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высокий старт;</w:t>
      </w:r>
    </w:p>
    <w:p w14:paraId="1CC0765F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бег в равномерном темпе от 10 до 12 минут;</w:t>
      </w:r>
    </w:p>
    <w:p w14:paraId="1E89DE6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бег на 1000м.</w:t>
      </w:r>
    </w:p>
    <w:p w14:paraId="2A25B843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14:paraId="041AA794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14:paraId="0D9B85F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14:paraId="226E831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14:paraId="04A6B0BE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14:paraId="09D717C8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14:paraId="1BB81452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14:paraId="7FF05E42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14:paraId="63D51306" w14:textId="09980DE5" w:rsidR="00687392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броски набивного мяча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 xml:space="preserve"> (2 кг)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положения сидя на полу, от груди.</w:t>
      </w:r>
    </w:p>
    <w:p w14:paraId="3DC2096E" w14:textId="77777777" w:rsidR="00155B26" w:rsidRDefault="00155B2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7C046" w14:textId="6480D6EC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65F3">
        <w:rPr>
          <w:rFonts w:ascii="Times New Roman" w:hAnsi="Times New Roman" w:cs="Times New Roman"/>
          <w:b/>
          <w:sz w:val="28"/>
          <w:szCs w:val="28"/>
        </w:rPr>
        <w:t>(1</w:t>
      </w:r>
      <w:r w:rsidR="00225910">
        <w:rPr>
          <w:rFonts w:ascii="Times New Roman" w:hAnsi="Times New Roman" w:cs="Times New Roman"/>
          <w:b/>
          <w:sz w:val="28"/>
          <w:szCs w:val="28"/>
        </w:rPr>
        <w:t>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5BA7F0E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851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D1C5F4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14:paraId="0EA4096B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14:paraId="460A174D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14:paraId="0C2CBF1D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14:paraId="2BAC82B8" w14:textId="06307386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4860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346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беганием</w:t>
      </w:r>
      <w:proofErr w:type="spellEnd"/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14:paraId="141F95C1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14:paraId="1AC0B67A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от груди на месте и в движении;</w:t>
      </w:r>
    </w:p>
    <w:p w14:paraId="6E2523FC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14:paraId="21E26732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14:paraId="059DAB54" w14:textId="77777777" w:rsidR="0036550F" w:rsidRPr="00486055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броски одной и двумя руками с места и в движении(после ведения, после ловли) без сопротивления защитника. Максимальное расстояние до корзины 3,60 м</w:t>
      </w:r>
    </w:p>
    <w:p w14:paraId="0CC277E8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14:paraId="1B7EB036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14:paraId="663AD28B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14:paraId="79AC10E9" w14:textId="77777777" w:rsidR="00F068FF" w:rsidRPr="0004758C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Футбол</w:t>
      </w:r>
      <w:r w:rsidR="00ED1FB2" w:rsidRPr="000475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11A27E" w14:textId="77777777" w:rsidR="00F068FF" w:rsidRPr="0004758C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14:paraId="1493B2B0" w14:textId="77777777" w:rsidR="00F068FF" w:rsidRPr="0004758C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Ведение мяча по прямой;</w:t>
      </w:r>
    </w:p>
    <w:p w14:paraId="013AC788" w14:textId="77777777" w:rsidR="00F068FF" w:rsidRPr="0004758C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удары по воротам;</w:t>
      </w:r>
    </w:p>
    <w:p w14:paraId="47056BB8" w14:textId="77777777" w:rsidR="00F068FF" w:rsidRPr="0004758C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14:paraId="13EA1583" w14:textId="1ACC0329" w:rsidR="00F068FF" w:rsidRPr="00037900" w:rsidRDefault="00F068FF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правилам.</w:t>
      </w:r>
    </w:p>
    <w:p w14:paraId="1647F744" w14:textId="77777777" w:rsidR="00687392" w:rsidRPr="00D47A9E" w:rsidRDefault="008515A3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</w:t>
      </w:r>
    </w:p>
    <w:p w14:paraId="61E5B9C7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стойки игрока; перемещение в стойке приставными шагами боком, лицом и спиной вперед;</w:t>
      </w:r>
    </w:p>
    <w:p w14:paraId="4514EB79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14:paraId="4E9A552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двумя руками снизу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в паре, через сетку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C27F7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14:paraId="6DA16D3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14:paraId="723B8163" w14:textId="1FA1FBE3" w:rsidR="00155B26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14:paraId="49A519C0" w14:textId="2959B9D9" w:rsidR="00687392" w:rsidRPr="00D47A9E" w:rsidRDefault="008515A3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Кроссовая подготовка (14 часов)</w:t>
      </w:r>
    </w:p>
    <w:p w14:paraId="5DD9C479" w14:textId="77777777" w:rsidR="00B650A5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533B1D" w14:textId="77777777" w:rsidR="008515A3" w:rsidRDefault="008515A3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в сочетании с ходьбой, бег в равномерном темпе, бег по пересечённой местности, бег с преодолением естественных препятствий, бег комбинированный с выполн</w:t>
      </w:r>
      <w:r w:rsidR="006A65F3"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ением заданий.</w:t>
      </w:r>
    </w:p>
    <w:p w14:paraId="420F8341" w14:textId="77777777" w:rsidR="006A65F3" w:rsidRPr="006A65F3" w:rsidRDefault="006A65F3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B2589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14:paraId="2AD870F7" w14:textId="2448EB97" w:rsidR="00B650A5" w:rsidRPr="00037900" w:rsidRDefault="00B650A5" w:rsidP="0003790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4C727BBC" w14:textId="77777777" w:rsidR="00B650A5" w:rsidRPr="00B650A5" w:rsidRDefault="00B650A5" w:rsidP="00037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</w:t>
      </w:r>
      <w:proofErr w:type="gramStart"/>
      <w:r w:rsidRPr="0004758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4758C">
        <w:rPr>
          <w:rFonts w:ascii="Times New Roman" w:hAnsi="Times New Roman" w:cs="Times New Roman"/>
          <w:sz w:val="28"/>
          <w:szCs w:val="28"/>
        </w:rPr>
        <w:t xml:space="preserve">тестов)    и    нормативов,    предусмотренных Всероссийским физкультурно-спортивным комплексом </w:t>
      </w:r>
      <w:r w:rsidRPr="0004758C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14:paraId="5F01CA7D" w14:textId="77777777" w:rsidR="00687392" w:rsidRPr="00486055" w:rsidRDefault="00687392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677F31" w14:textId="6FDF9EB6" w:rsidR="00687392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9E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22876713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14:paraId="3F8A097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14:paraId="2D98D6B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14:paraId="5B7314A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14:paraId="68ED595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14:paraId="748A0BD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преодоление полос препятствий.</w:t>
      </w:r>
    </w:p>
    <w:p w14:paraId="6EF43241" w14:textId="77777777"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14:paraId="2938E60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14:paraId="06DD11C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69FFCF7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14:paraId="15C6EFB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14:paraId="0BE6C6A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2F609F1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8C4BAD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1E413A8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14:paraId="477008A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14:paraId="3008581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4B2936E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14:paraId="072B80F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14:paraId="2AFEC5F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14:paraId="0AFE615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14:paraId="5BE905B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158C554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14:paraId="43AF856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14:paraId="3F9E157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14:paraId="2EA9530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14:paraId="30E368F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14:paraId="1F3DDC3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2336DF3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14:paraId="0B1DE64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1518B69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14:paraId="7022B06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14:paraId="7DD6338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1D84F48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14:paraId="10A6ABF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14:paraId="651F643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14:paraId="005565A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6728B9C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14:paraId="206C4E3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14:paraId="7601F91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14:paraId="44BE928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5E08C39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14:paraId="1143B98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6E30D1F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61F503B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14:paraId="0F9B986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14:paraId="5F32B85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14:paraId="37D6539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3451C95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40A596E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14:paraId="2B9BBBC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10802F5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14:paraId="20A4F93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14:paraId="73F9A04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14:paraId="4A87845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4BECB37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510B3FA7" w14:textId="70D88DBF" w:rsidR="008B1B2B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14:paraId="3795C575" w14:textId="77777777" w:rsidR="008B1B2B" w:rsidRDefault="008B1B2B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C4E08A" w14:textId="77777777"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lastRenderedPageBreak/>
        <w:t>6 класс</w:t>
      </w:r>
    </w:p>
    <w:p w14:paraId="26E6C91A" w14:textId="1193884A"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432E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bookmarkStart w:id="0" w:name="_Hlk88592483"/>
      <w:r w:rsidR="00B25FD5" w:rsidRPr="00B25FD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процессе уроков</w:t>
      </w:r>
      <w:bookmarkEnd w:id="0"/>
      <w:r w:rsidR="0048390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EBDC268" w14:textId="77777777"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D8196C" w14:textId="77777777"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14:paraId="0D543801" w14:textId="77777777" w:rsidR="006A65CD" w:rsidRPr="006A65CD" w:rsidRDefault="006A65CD" w:rsidP="006A65C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 w:rsidR="00ED63B0" w:rsidRP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История комплекса ГТО</w:t>
      </w:r>
    </w:p>
    <w:p w14:paraId="72F523D3" w14:textId="77777777"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14:paraId="416C4EF6" w14:textId="77777777" w:rsidR="002532A9" w:rsidRPr="001B56F7" w:rsidRDefault="002532A9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14:paraId="731E1033" w14:textId="77777777" w:rsidR="00687392" w:rsidRPr="001B56F7" w:rsidRDefault="00687392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14:paraId="636076C0" w14:textId="77777777" w:rsidR="00EB0232" w:rsidRDefault="00EB023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B89844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14:paraId="72B62D7C" w14:textId="77777777"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14:paraId="51FBE482" w14:textId="77777777"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14:paraId="477A2FCF" w14:textId="77777777"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14:paraId="3588F736" w14:textId="77777777"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809261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14:paraId="797C832E" w14:textId="77777777"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14:paraId="38C163C9" w14:textId="77777777"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14:paraId="6E1DFB65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14:paraId="0F4248AE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14:paraId="7CEAFFC4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14:paraId="5E630A1F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14:paraId="18883449" w14:textId="77777777"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C4A9303" w14:textId="0FE50808" w:rsidR="00687392" w:rsidRPr="007A2129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6A65C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32E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25F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65C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</w:t>
      </w:r>
      <w:r w:rsidR="004839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3F6A04D" w14:textId="77777777"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70650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но</w:t>
      </w:r>
      <w:r w:rsidR="00432E35">
        <w:rPr>
          <w:rFonts w:ascii="Times New Roman" w:eastAsia="Times New Roman" w:hAnsi="Times New Roman" w:cs="Times New Roman"/>
          <w:b/>
          <w:i/>
          <w:sz w:val="28"/>
          <w:szCs w:val="28"/>
        </w:rPr>
        <w:t>-оздоровительная деятельность (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в процессе уроков)</w:t>
      </w:r>
    </w:p>
    <w:p w14:paraId="2DE02964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14:paraId="0BA09A3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86B3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14:paraId="144540BF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14:paraId="68493F71" w14:textId="3EC2CC4D" w:rsidR="0048390D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5D13D0FA" w14:textId="77777777" w:rsidR="00EB0232" w:rsidRDefault="00EB023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D7096C4" w14:textId="52247FD0" w:rsidR="00687392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4354CB6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6A65F3">
        <w:rPr>
          <w:rFonts w:ascii="Times New Roman" w:hAnsi="Times New Roman" w:cs="Times New Roman"/>
          <w:b/>
          <w:sz w:val="28"/>
          <w:szCs w:val="28"/>
        </w:rPr>
        <w:t>астика с основами акробатики (</w:t>
      </w:r>
      <w:r w:rsidR="00432E35">
        <w:rPr>
          <w:rFonts w:ascii="Times New Roman" w:hAnsi="Times New Roman" w:cs="Times New Roman"/>
          <w:b/>
          <w:sz w:val="28"/>
          <w:szCs w:val="28"/>
        </w:rPr>
        <w:t>16</w:t>
      </w:r>
      <w:r w:rsidRPr="00D47A9E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270CCF7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14:paraId="3180E5C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14:paraId="38FB9DF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строевой шаг; размыкание и смыкание.</w:t>
      </w:r>
    </w:p>
    <w:p w14:paraId="27E8000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14:paraId="0A5694BE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-два кувырка вперед слитно; "мост" и положения стоя с помощью.</w:t>
      </w:r>
    </w:p>
    <w:p w14:paraId="36950255" w14:textId="77777777"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комбинация.</w:t>
      </w:r>
    </w:p>
    <w:p w14:paraId="0D875165" w14:textId="77777777"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девочки:</w:t>
      </w:r>
    </w:p>
    <w:p w14:paraId="1B4A535B" w14:textId="77777777" w:rsidR="009D50D0" w:rsidRPr="00D47A9E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основная стойка-упор присев-2 кувырка вперед-упор присев-перекат назад-стойка на лопатках-сед -наклон вперед, руками достать носки ног-встать-мост с помощью- лечь на спину-упор присев-кувырок назад-встать руки в стороны.</w:t>
      </w:r>
    </w:p>
    <w:p w14:paraId="0D6C7E5D" w14:textId="77777777"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14:paraId="1638610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14:paraId="0BEECF3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14:paraId="6391298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-прыжок ноги врозь (козел в ширину, высота 100-110 см)</w:t>
      </w:r>
    </w:p>
    <w:p w14:paraId="52F22B9B" w14:textId="77777777"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14:paraId="2F7FA8C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14:paraId="4F7BDC53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перекладине(мальчики)</w:t>
      </w:r>
    </w:p>
    <w:p w14:paraId="5DC02ECC" w14:textId="77777777" w:rsidR="000A7EEF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низкой перекладине.</w:t>
      </w:r>
    </w:p>
    <w:p w14:paraId="30D02F5D" w14:textId="77777777" w:rsidR="000A7EEF" w:rsidRPr="00A02D04" w:rsidRDefault="000A7EEF" w:rsidP="00A02D0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виса стоя махом одной и толчком другой подъём переворотом в упор-махом назад-соскок с поворотом на 90</w:t>
      </w:r>
      <w:r w:rsidR="00A02D04"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A02D04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14:paraId="3DB5C1CD" w14:textId="77777777" w:rsidR="000A7EEF" w:rsidRPr="00D47A9E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14:paraId="00D8A61A" w14:textId="77777777" w:rsidR="00687392" w:rsidRDefault="00687392" w:rsidP="00A02D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 xml:space="preserve">Мальчики: </w:t>
      </w:r>
    </w:p>
    <w:p w14:paraId="1268D1A5" w14:textId="77777777"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размахивание в упоре на брусьях - сед ноги врозь-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левой ногой вправо-сед на бедре, правая рука в сторону- упор правой рукой на жердь спереди обратным хватом - 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°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3F6222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14:paraId="4CA4AAB9" w14:textId="77777777"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Разновысокие брусья.</w:t>
      </w:r>
    </w:p>
    <w:p w14:paraId="152CCABB" w14:textId="2D80C95F"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Из виса на верхней жерди размахивание изгибами - вис присев- вис лежа-упор сзади на нижней жерди-соскок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влево (вправо)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26A2021" w14:textId="77777777" w:rsidR="00687392" w:rsidRPr="00D47A9E" w:rsidRDefault="00737ECB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 (22 часа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6C5F74A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14:paraId="250BA68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>бег на короткие дистанции: от 15 до 30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м; </w:t>
      </w:r>
    </w:p>
    <w:p w14:paraId="4AFF695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 ускорение с высокого старта; </w:t>
      </w:r>
    </w:p>
    <w:p w14:paraId="437A386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бег с ускорением от 30 </w:t>
      </w:r>
      <w:r w:rsidRPr="00D47A9E">
        <w:rPr>
          <w:rFonts w:ascii="Times New Roman" w:hAnsi="Times New Roman" w:cs="Times New Roman"/>
          <w:sz w:val="28"/>
          <w:szCs w:val="28"/>
        </w:rPr>
        <w:t>до 50 м; скоростной бег до 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м; </w:t>
      </w:r>
    </w:p>
    <w:p w14:paraId="42D3A26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D47A9E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D47A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0A76C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14:paraId="487C7C7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 до 15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14:paraId="6ABF29C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D47A9E">
        <w:rPr>
          <w:rFonts w:ascii="Times New Roman" w:hAnsi="Times New Roman" w:cs="Times New Roman"/>
          <w:sz w:val="28"/>
          <w:szCs w:val="28"/>
        </w:rPr>
        <w:t>бег на 12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00м.</w:t>
      </w:r>
    </w:p>
    <w:p w14:paraId="42B2CDF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14:paraId="6094AE0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14:paraId="42E479C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14:paraId="522105E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14:paraId="57EC991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14:paraId="2AB9818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14:paraId="29AA51F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14:paraId="061810C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14:paraId="08B268C6" w14:textId="40BA009A" w:rsidR="0048390D" w:rsidRPr="00D47A9E" w:rsidRDefault="00687392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набивного мяча двумя руками из-за головы с положения сидя на полу, от груди.</w:t>
      </w:r>
    </w:p>
    <w:p w14:paraId="657C7DB4" w14:textId="5D48203C" w:rsidR="006A65F3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737ECB">
        <w:rPr>
          <w:rFonts w:ascii="Times New Roman" w:hAnsi="Times New Roman" w:cs="Times New Roman"/>
          <w:b/>
          <w:sz w:val="28"/>
          <w:szCs w:val="28"/>
        </w:rPr>
        <w:t>игры (16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73EF490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D1FEFE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14:paraId="3C302194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14:paraId="1D84F34C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14:paraId="10767DDC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lastRenderedPageBreak/>
        <w:t>- комбинация из освоенных элементов техники передвижений (перемещения в стойке, остановка, поворот, ускорение)</w:t>
      </w:r>
    </w:p>
    <w:p w14:paraId="2CC70CD5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обеганием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стоек;</w:t>
      </w:r>
    </w:p>
    <w:p w14:paraId="6B440BC9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 по прямой, с изменением направления движения и скорости; </w:t>
      </w:r>
    </w:p>
    <w:p w14:paraId="2C851801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14:paraId="08F6AD1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руками от груди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и в движении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5C07B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одной рукой от плеча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A059E2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14:paraId="1DA516AF" w14:textId="77777777" w:rsidR="0036550F" w:rsidRPr="001B56F7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броски одной и двумя руками с места и в движении(после ведения, после ловли) без сопротивления защитника. Максимальное расстояние до корзины 3,60 м.</w:t>
      </w:r>
    </w:p>
    <w:p w14:paraId="6163FA6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14:paraId="538A68E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14:paraId="4896346C" w14:textId="1C82B535" w:rsidR="00687392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14:paraId="4565E608" w14:textId="77777777" w:rsidR="00C037B6" w:rsidRPr="0004758C" w:rsidRDefault="006A65F3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Футбол </w:t>
      </w:r>
    </w:p>
    <w:p w14:paraId="71368FBA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14:paraId="5534D612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Ведение мяча по прямой;</w:t>
      </w:r>
    </w:p>
    <w:p w14:paraId="670541FC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удары по воротам;</w:t>
      </w:r>
    </w:p>
    <w:p w14:paraId="4FC14B65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14:paraId="63F360C8" w14:textId="33097730" w:rsidR="00C037B6" w:rsidRPr="00C037B6" w:rsidRDefault="00C037B6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правилам.</w:t>
      </w:r>
    </w:p>
    <w:p w14:paraId="0AD4D59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Воле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йбол </w:t>
      </w:r>
    </w:p>
    <w:p w14:paraId="2211C749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14:paraId="1F170A6C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14:paraId="51F78EF9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14:paraId="2134DA13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14:paraId="039EC8CC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14:paraId="2FA022D6" w14:textId="5D6E7251" w:rsidR="006A65F3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14:paraId="217BB32F" w14:textId="712472E0" w:rsidR="006A65F3" w:rsidRPr="00037900" w:rsidRDefault="006A65F3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Кроссовая подготовка (1</w:t>
      </w:r>
      <w:r w:rsidR="00B25FD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2195C4CE" w14:textId="77777777" w:rsidR="006A65F3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Бег в сочетании с ходьбой, бег в равномерном темпе, бег по пересечённой местности, бег с преодолением естественных препятствий, </w:t>
      </w:r>
      <w:proofErr w:type="gramStart"/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proofErr w:type="gramEnd"/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комбинированный с выполнением заданий.</w:t>
      </w:r>
    </w:p>
    <w:p w14:paraId="1DB89EAD" w14:textId="77777777" w:rsidR="00B650A5" w:rsidRDefault="00B650A5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C1D53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lastRenderedPageBreak/>
        <w:t>Подготовка    к    выполнению    видов    испытаний</w:t>
      </w:r>
    </w:p>
    <w:p w14:paraId="30EEC77A" w14:textId="28F03BF9" w:rsidR="00B650A5" w:rsidRPr="00B25FD5" w:rsidRDefault="00B650A5" w:rsidP="00B25FD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394F001F" w14:textId="23398285" w:rsidR="00687392" w:rsidRPr="00B25FD5" w:rsidRDefault="00B650A5" w:rsidP="00B25FD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04758C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14:paraId="5C4CAE9B" w14:textId="7050F198" w:rsidR="00687392" w:rsidRPr="00B25FD5" w:rsidRDefault="00687392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 в процессе уроков)</w:t>
      </w:r>
    </w:p>
    <w:p w14:paraId="04D35A9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14:paraId="3B45E92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14:paraId="040E68C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14:paraId="37D5FAC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14:paraId="27015F8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14:paraId="7ABABEB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14:paraId="693287C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14:paraId="528FEAA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14:paraId="762B0C0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6C7A055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14:paraId="202BEAD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14:paraId="4FDD2D4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731E90D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6A8AEE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404B93F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14:paraId="2E772FF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14:paraId="2D76C42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4051092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14:paraId="7FD9F5D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14:paraId="67B9018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14:paraId="3F7DBDA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14:paraId="55E2001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Развитие силы</w:t>
      </w:r>
    </w:p>
    <w:p w14:paraId="5A2B652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14:paraId="4DD546D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14:paraId="0A0C6C1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14:paraId="199CA0F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14:paraId="28D7734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14:paraId="6C6D4A7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37CDDC5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14:paraId="6F8AE93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3F21ED9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14:paraId="13A4E1E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14:paraId="377BDE5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260CC37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14:paraId="52B441C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14:paraId="684BCE3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14:paraId="3F34431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52FFB5E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14:paraId="36F16CB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14:paraId="66E4FC4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14:paraId="79B002E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706CCF4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14:paraId="1957E16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5B6E2E5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2CF3985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14:paraId="182917C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14:paraId="7B83028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14:paraId="6C04632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7F5BFFD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0771E77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повторный бег с максимальной скоростью с уменьшающимся интервалом отдыха.</w:t>
      </w:r>
    </w:p>
    <w:p w14:paraId="37CA9C4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72D9F88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14:paraId="2F21323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14:paraId="2790E8C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14:paraId="0226A63E" w14:textId="48D3CF3A" w:rsidR="00155B26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167BFC02" w14:textId="125FD979"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7 класс</w:t>
      </w:r>
    </w:p>
    <w:p w14:paraId="2D7F8B9B" w14:textId="57860CBB"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735A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5FD5" w:rsidRPr="00B25FD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процессе уроков</w:t>
      </w:r>
      <w:r w:rsidR="0048390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11B799A" w14:textId="77777777"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4B693" w14:textId="77777777"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14:paraId="43AD16FE" w14:textId="77777777" w:rsidR="002532A9" w:rsidRPr="001B56F7" w:rsidRDefault="002532A9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Краткая характеристика видов спорта, входящих в программу Олимпийских игр.</w:t>
      </w:r>
    </w:p>
    <w:p w14:paraId="6257F632" w14:textId="77777777" w:rsidR="00EB0232" w:rsidRDefault="00EB0232" w:rsidP="002532A9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8CD9E4" w14:textId="77777777" w:rsidR="006A65CD" w:rsidRPr="002532A9" w:rsidRDefault="00687392" w:rsidP="002532A9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14:paraId="2D8FF817" w14:textId="77777777"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Техническая подготовка. Техника движений и ее основные показатели.</w:t>
      </w:r>
    </w:p>
    <w:p w14:paraId="072D524A" w14:textId="77777777" w:rsidR="002532A9" w:rsidRPr="00687392" w:rsidRDefault="002532A9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Спортивная подготовка</w:t>
      </w:r>
      <w:r w:rsidR="00ED63B0">
        <w:rPr>
          <w:rFonts w:ascii="Times New Roman" w:hAnsi="Times New Roman" w:cs="Times New Roman"/>
          <w:iCs/>
          <w:sz w:val="28"/>
          <w:szCs w:val="28"/>
        </w:rPr>
        <w:t>.</w:t>
      </w:r>
      <w:r w:rsidR="00ED63B0" w:rsidRP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Ступени комплекса ГТО</w:t>
      </w:r>
    </w:p>
    <w:p w14:paraId="70BAA2BE" w14:textId="77777777" w:rsidR="00687392" w:rsidRP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24643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14:paraId="494E6044" w14:textId="77777777"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14:paraId="5ECFE811" w14:textId="77777777"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</w:p>
    <w:p w14:paraId="6906CC6F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14:paraId="44DDAC9E" w14:textId="77777777" w:rsidR="00687392" w:rsidRPr="001B56F7" w:rsidRDefault="00687392" w:rsidP="00687392">
      <w:pPr>
        <w:spacing w:after="0" w:line="270" w:lineRule="atLeast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</w:p>
    <w:p w14:paraId="073411A1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14:paraId="7394F400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1B56F7">
        <w:rPr>
          <w:sz w:val="28"/>
          <w:szCs w:val="28"/>
        </w:rPr>
        <w:t>физкультпауз</w:t>
      </w:r>
      <w:proofErr w:type="spellEnd"/>
      <w:r w:rsidRPr="001B56F7">
        <w:rPr>
          <w:sz w:val="28"/>
          <w:szCs w:val="28"/>
        </w:rPr>
        <w:t xml:space="preserve"> (подвижных перемен).</w:t>
      </w:r>
    </w:p>
    <w:p w14:paraId="34618BC7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14:paraId="25DCE538" w14:textId="38C48691" w:rsidR="00687392" w:rsidRPr="00687392" w:rsidRDefault="00687392" w:rsidP="00B25FD5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14:paraId="255451A9" w14:textId="77777777" w:rsidR="00037900" w:rsidRDefault="00037900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EA37A" w14:textId="77777777" w:rsidR="00037900" w:rsidRDefault="00037900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25868" w14:textId="2ECD8D33"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Физическое совершенствование</w:t>
      </w:r>
      <w:r w:rsidR="00A80EE1">
        <w:rPr>
          <w:rFonts w:ascii="Times New Roman" w:eastAsia="Times New Roman" w:hAnsi="Times New Roman" w:cs="Times New Roman"/>
          <w:b/>
          <w:sz w:val="28"/>
          <w:szCs w:val="28"/>
        </w:rPr>
        <w:t xml:space="preserve"> (6</w:t>
      </w:r>
      <w:r w:rsidR="00B25FD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80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65CD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4839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0165710" w14:textId="77777777"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6CD0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но-оздоровительная деятельность  ( в процессе уроков)</w:t>
      </w:r>
    </w:p>
    <w:p w14:paraId="69C3E1E0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14:paraId="1ABD3CE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D5F3F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14:paraId="72FCE4E1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14:paraId="6AE574A3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7FB87670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14:paraId="62A4B62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63EDB03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A80EE1">
        <w:rPr>
          <w:rFonts w:ascii="Times New Roman" w:hAnsi="Times New Roman" w:cs="Times New Roman"/>
          <w:b/>
          <w:sz w:val="28"/>
          <w:szCs w:val="28"/>
        </w:rPr>
        <w:t>астика с основами акробатики (16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308D2B7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14:paraId="32C8F14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14:paraId="61DE3A5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выполнение команд "Пол-оборота направо!"</w:t>
      </w:r>
    </w:p>
    <w:p w14:paraId="25700E5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"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Пол-оорота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 xml:space="preserve"> налево!", "Полшага!", "Полный шаг!".</w:t>
      </w:r>
    </w:p>
    <w:p w14:paraId="56E3F6E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4C69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14:paraId="3AC2E57F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кувырок вперед в стойку на лопатках; стойка на голове с согнутыми руками.</w:t>
      </w:r>
    </w:p>
    <w:p w14:paraId="61EB08C9" w14:textId="77777777" w:rsidR="007C0FB6" w:rsidRPr="00D47A9E" w:rsidRDefault="00FF100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C0F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r w:rsidR="007C0FB6">
        <w:rPr>
          <w:rFonts w:ascii="Times New Roman" w:hAnsi="Times New Roman" w:cs="Times New Roman"/>
          <w:sz w:val="28"/>
          <w:szCs w:val="28"/>
        </w:rPr>
        <w:t xml:space="preserve"> основная стойка- упор присев-кувырок вперед в стойку на лопатках-сед, наклон к прямым ногам-упор присев- стойка на голове с согнутыми ногами- кувырок вперед- встать, руки в стороны.</w:t>
      </w:r>
    </w:p>
    <w:p w14:paraId="10BCFB16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кувырок назад в </w:t>
      </w:r>
      <w:proofErr w:type="spellStart"/>
      <w:r w:rsidRPr="00D47A9E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hAnsi="Times New Roman" w:cs="Times New Roman"/>
          <w:sz w:val="28"/>
          <w:szCs w:val="28"/>
        </w:rPr>
        <w:t>.</w:t>
      </w:r>
    </w:p>
    <w:p w14:paraId="3CF93C55" w14:textId="77777777" w:rsidR="007C0FB6" w:rsidRPr="00D47A9E" w:rsidRDefault="007C0FB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основная стойка. Равновесие на одной ноге (ласточка)- упор присев-кувырок вперед-перекат назад-стойка на лопатках-сед, наклон вперед к прямым ногам-встать- мост с помощью-встать-упор присев-кувырок назад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8C4B57" w14:textId="77777777" w:rsidR="00687392" w:rsidRPr="007C0FB6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0FB6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14:paraId="613326D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14:paraId="0266D976" w14:textId="77777777"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14:paraId="3EB129E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прыжок согнув ноги (козел в ширину , высота 100-115 см).</w:t>
      </w:r>
    </w:p>
    <w:p w14:paraId="2DA273C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>Девочки: прыжок ноги врозь(козел в ширину, высота 105-110 см).</w:t>
      </w:r>
    </w:p>
    <w:p w14:paraId="4C41058B" w14:textId="77777777" w:rsidR="00687392" w:rsidRPr="009D50D0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50D0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14:paraId="757E745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14:paraId="0F414AE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перекладине(мальчики)</w:t>
      </w:r>
    </w:p>
    <w:p w14:paraId="56E4378B" w14:textId="77777777" w:rsidR="009D50D0" w:rsidRDefault="00687392" w:rsidP="009D50D0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 подъём переворотом в упор толчком двумя</w:t>
      </w:r>
      <w:r w:rsidR="009D50D0">
        <w:rPr>
          <w:rFonts w:ascii="Times New Roman" w:hAnsi="Times New Roman" w:cs="Times New Roman"/>
          <w:sz w:val="28"/>
          <w:szCs w:val="28"/>
        </w:rPr>
        <w:t xml:space="preserve"> ногами  правой (левой) ногой в упор вне - спад подъём- </w:t>
      </w:r>
      <w:proofErr w:type="spellStart"/>
      <w:r w:rsidR="009D50D0">
        <w:rPr>
          <w:rFonts w:ascii="Times New Roman" w:hAnsi="Times New Roman" w:cs="Times New Roman"/>
          <w:sz w:val="28"/>
          <w:szCs w:val="28"/>
        </w:rPr>
        <w:t>перемах</w:t>
      </w:r>
      <w:proofErr w:type="spellEnd"/>
      <w:r w:rsidR="009D50D0">
        <w:rPr>
          <w:rFonts w:ascii="Times New Roman" w:hAnsi="Times New Roman" w:cs="Times New Roman"/>
          <w:sz w:val="28"/>
          <w:szCs w:val="28"/>
        </w:rPr>
        <w:t xml:space="preserve"> правой (левой) назад - соскок с поворотом на 90</w:t>
      </w:r>
      <w:r w:rsidR="009D50D0" w:rsidRPr="009D50D0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D50D0">
        <w:rPr>
          <w:rFonts w:ascii="Arial" w:eastAsiaTheme="minorHAnsi" w:hAnsi="Arial" w:cs="Arial"/>
          <w:sz w:val="26"/>
          <w:szCs w:val="26"/>
          <w:lang w:eastAsia="en-US"/>
        </w:rPr>
        <w:t>°</w:t>
      </w:r>
      <w:r w:rsidR="009D50D0">
        <w:rPr>
          <w:rFonts w:ascii="MS Shell Dlg 2" w:eastAsiaTheme="minorHAnsi" w:hAnsi="MS Shell Dlg 2" w:cs="MS Shell Dlg 2"/>
          <w:sz w:val="16"/>
          <w:szCs w:val="16"/>
          <w:lang w:eastAsia="en-US"/>
        </w:rPr>
        <w:t>.</w:t>
      </w:r>
    </w:p>
    <w:p w14:paraId="0C33BA59" w14:textId="77777777" w:rsidR="0056016C" w:rsidRDefault="0056016C" w:rsidP="009D5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 w:rsidR="007C0FB6">
        <w:rPr>
          <w:rFonts w:ascii="Times New Roman" w:eastAsia="Times New Roman" w:hAnsi="Times New Roman" w:cs="Times New Roman"/>
          <w:i/>
          <w:sz w:val="28"/>
          <w:szCs w:val="28"/>
        </w:rPr>
        <w:t>их брусьях</w:t>
      </w:r>
    </w:p>
    <w:p w14:paraId="37809C8F" w14:textId="77777777" w:rsidR="007C0FB6" w:rsidRDefault="007C0FB6" w:rsidP="009D50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Мальчики (на параллельных брусьях): размахивание в упоре-сед ноги врозь-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внутрь- упор- размахивание в упоре- соскок махом назад.</w:t>
      </w:r>
    </w:p>
    <w:p w14:paraId="5C02E494" w14:textId="77777777" w:rsidR="007C0FB6" w:rsidRPr="007C0FB6" w:rsidRDefault="007C0FB6" w:rsidP="009D50D0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</w:p>
    <w:p w14:paraId="260220AC" w14:textId="1FC44B9C" w:rsidR="0048390D" w:rsidRPr="00155B26" w:rsidRDefault="00687392" w:rsidP="00155B26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махом одной и толчком другой</w:t>
      </w:r>
      <w:r w:rsidR="007C0FB6">
        <w:rPr>
          <w:rFonts w:ascii="Times New Roman" w:hAnsi="Times New Roman" w:cs="Times New Roman"/>
          <w:sz w:val="28"/>
          <w:szCs w:val="28"/>
        </w:rPr>
        <w:t xml:space="preserve"> ноги о верхнюю жердь - подъём </w:t>
      </w:r>
      <w:r w:rsidRPr="00D47A9E">
        <w:rPr>
          <w:rFonts w:ascii="Times New Roman" w:hAnsi="Times New Roman" w:cs="Times New Roman"/>
          <w:sz w:val="28"/>
          <w:szCs w:val="28"/>
        </w:rPr>
        <w:t xml:space="preserve"> пер</w:t>
      </w:r>
      <w:r w:rsidR="007C0FB6">
        <w:rPr>
          <w:rFonts w:ascii="Times New Roman" w:hAnsi="Times New Roman" w:cs="Times New Roman"/>
          <w:sz w:val="28"/>
          <w:szCs w:val="28"/>
        </w:rPr>
        <w:t>еворотом в упор на нижнюю жердь- соскок назад с поворотом на 90</w:t>
      </w:r>
      <w:r w:rsidR="007C0FB6" w:rsidRPr="007C0F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C0FB6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14:paraId="3AAC3589" w14:textId="77777777" w:rsidR="00687392" w:rsidRPr="00D47A9E" w:rsidRDefault="00A80EE1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 (22 часа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7B8E947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14:paraId="27E1C4C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 xml:space="preserve"> ускорение с высокого старта от 30 до 40 м;</w:t>
      </w:r>
    </w:p>
    <w:p w14:paraId="1B47381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бег с ускорением от 4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D47A9E">
        <w:rPr>
          <w:rFonts w:ascii="Times New Roman" w:hAnsi="Times New Roman" w:cs="Times New Roman"/>
          <w:sz w:val="28"/>
          <w:szCs w:val="28"/>
        </w:rPr>
        <w:t>до 6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м; </w:t>
      </w:r>
    </w:p>
    <w:p w14:paraId="163FF23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скоростной бег до 6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 м;</w:t>
      </w:r>
    </w:p>
    <w:p w14:paraId="2E3B3D3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на результат </w:t>
      </w:r>
      <w:smartTag w:uri="urn:schemas-microsoft-com:office:smarttags" w:element="metricconverter">
        <w:smartTagPr>
          <w:attr w:name="ProductID" w:val="60 м"/>
        </w:smartTagPr>
        <w:r w:rsidRPr="00D47A9E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D47A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A7FA5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14:paraId="143AA3A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: мальчики до 20 минут, девочки до 15 мин.</w:t>
      </w:r>
    </w:p>
    <w:p w14:paraId="28A540A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D47A9E">
        <w:rPr>
          <w:rFonts w:ascii="Times New Roman" w:hAnsi="Times New Roman" w:cs="Times New Roman"/>
          <w:sz w:val="28"/>
          <w:szCs w:val="28"/>
        </w:rPr>
        <w:t>бег на 15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00м.</w:t>
      </w:r>
    </w:p>
    <w:p w14:paraId="66ADC0E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14:paraId="32CE11E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14:paraId="2692407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14:paraId="53BFAB6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14:paraId="7B1FABF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14:paraId="091608B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14:paraId="2D5A100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14:paraId="7324CBE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14:paraId="65B053E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броски набивного мяча двумя руками из-за головы с положения сидя на полу, от груди.</w:t>
      </w:r>
    </w:p>
    <w:p w14:paraId="3890D603" w14:textId="77777777" w:rsidR="00EB0232" w:rsidRDefault="00EB023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AB02" w14:textId="4895565A" w:rsidR="006A65F3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A80EE1">
        <w:rPr>
          <w:rFonts w:ascii="Times New Roman" w:hAnsi="Times New Roman" w:cs="Times New Roman"/>
          <w:b/>
          <w:sz w:val="28"/>
          <w:szCs w:val="28"/>
        </w:rPr>
        <w:t>игры (16</w:t>
      </w:r>
      <w:r w:rsidR="00B25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9E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1B364FA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9BABE4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  <w:r w:rsidRPr="00CA0994">
        <w:rPr>
          <w:sz w:val="28"/>
          <w:szCs w:val="28"/>
        </w:rPr>
        <w:t xml:space="preserve">  </w:t>
      </w:r>
    </w:p>
    <w:p w14:paraId="281E0FF6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14:paraId="24572ACF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14:paraId="3F1203E4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14:paraId="312C209D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CA0994">
        <w:rPr>
          <w:rFonts w:ascii="Times New Roman" w:eastAsia="Times New Roman" w:hAnsi="Times New Roman" w:cs="Times New Roman"/>
          <w:sz w:val="28"/>
          <w:szCs w:val="28"/>
        </w:rPr>
        <w:t>обеганием</w:t>
      </w:r>
      <w:proofErr w:type="spellEnd"/>
      <w:r w:rsidRPr="00CA0994">
        <w:rPr>
          <w:rFonts w:ascii="Times New Roman" w:eastAsia="Times New Roman" w:hAnsi="Times New Roman" w:cs="Times New Roman"/>
          <w:sz w:val="28"/>
          <w:szCs w:val="28"/>
        </w:rPr>
        <w:t xml:space="preserve"> стоек; по прямой, с изменением направления движения и скорости; </w:t>
      </w:r>
    </w:p>
    <w:p w14:paraId="04EBF843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едней и высокой стойке на месте с пассивным сопротивлением защитника;</w:t>
      </w:r>
    </w:p>
    <w:p w14:paraId="6B9FD1EB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руками от груди на месте и в 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движении с пассивным сопротивлением защитника;</w:t>
      </w:r>
    </w:p>
    <w:p w14:paraId="6D450B52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14:paraId="0CD038CF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14:paraId="2B2025F5" w14:textId="77777777"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м.</w:t>
      </w:r>
    </w:p>
    <w:p w14:paraId="0B5CE9CB" w14:textId="77777777" w:rsidR="0036550F" w:rsidRPr="00CA0994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противодействием.</w:t>
      </w:r>
    </w:p>
    <w:p w14:paraId="0681D6A8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14:paraId="3E14B091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14:paraId="6A52AA97" w14:textId="241EA3EF" w:rsidR="00C037B6" w:rsidRPr="00155B26" w:rsidRDefault="00687392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14:paraId="00676503" w14:textId="77777777" w:rsidR="006A65F3" w:rsidRPr="0004758C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Футбол </w:t>
      </w:r>
    </w:p>
    <w:p w14:paraId="199AC4C3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14:paraId="617B27CF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Ведение мяча по прямой;</w:t>
      </w:r>
    </w:p>
    <w:p w14:paraId="4CB31688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удары по воротам;</w:t>
      </w:r>
    </w:p>
    <w:p w14:paraId="0D7445C3" w14:textId="77777777" w:rsidR="00C037B6" w:rsidRPr="0004758C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14:paraId="15491615" w14:textId="4683D2E7" w:rsidR="00687392" w:rsidRPr="00CA0994" w:rsidRDefault="00C037B6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правилам.</w:t>
      </w:r>
    </w:p>
    <w:p w14:paraId="2FE0E3B2" w14:textId="77777777" w:rsidR="00687392" w:rsidRPr="00D47A9E" w:rsidRDefault="006A65F3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14:paraId="618BE2C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14:paraId="4E86DDB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14:paraId="26F4293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прием и передача мяча двумя руками снизу на месте в паре, через сетку;</w:t>
      </w:r>
    </w:p>
    <w:p w14:paraId="7FDD1EB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14:paraId="60F0D54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14:paraId="64A1C0E3" w14:textId="2CC23528" w:rsidR="00155B26" w:rsidRPr="00037900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14:paraId="224534CC" w14:textId="77777777" w:rsidR="00155B26" w:rsidRDefault="00155B26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7639" w14:textId="2C71BBFA" w:rsidR="006A65F3" w:rsidRPr="00D47A9E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Кроссовая подготовка (</w:t>
      </w:r>
      <w:r w:rsidR="00A80EE1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32DF3523" w14:textId="77777777" w:rsidR="006A65F3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063DAE" w14:textId="77777777" w:rsidR="00C037B6" w:rsidRDefault="006A65F3" w:rsidP="00430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в сочетании с ходьбой, бег в равномерном темпе, бег по пересечённой местности, бег с преодолением естественных препятствий, бег комбинированный с выполнением заданий.</w:t>
      </w:r>
    </w:p>
    <w:p w14:paraId="62791E5D" w14:textId="77777777" w:rsidR="0006333C" w:rsidRDefault="0006333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ED40A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14:paraId="11695FF3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1292985D" w14:textId="77777777" w:rsidR="00B650A5" w:rsidRPr="0004758C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CEBEC46" w14:textId="77777777" w:rsidR="00B650A5" w:rsidRPr="00430309" w:rsidRDefault="00B650A5" w:rsidP="0043030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04758C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14:paraId="21D3EDA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5110A9" w14:textId="77777777"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 в процессе уроков)</w:t>
      </w:r>
    </w:p>
    <w:p w14:paraId="72F8F9E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93E28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14:paraId="15F279F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14:paraId="123D049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14:paraId="49E6003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14:paraId="17A3961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14:paraId="79C12B0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14:paraId="029D4487" w14:textId="77777777" w:rsidR="00687392" w:rsidRPr="00CA0994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0994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14:paraId="665AA88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14:paraId="3EFF8FA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6D36868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14:paraId="5FD4D8B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14:paraId="038ACA5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7E800CC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176B3C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11DB23B9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14:paraId="1EF6288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14:paraId="647E99D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67E0A72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14:paraId="307A033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14:paraId="53D9888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14:paraId="5B587EE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14:paraId="6D0A7E5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469F03C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14:paraId="5D60366A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14:paraId="4F1473E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14:paraId="5EAF0DE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14:paraId="7CB53E77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14:paraId="502A5C7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042AC14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14:paraId="7744F45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2B5F8980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14:paraId="0B2AB4C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14:paraId="00657EB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50BA550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14:paraId="175D73CC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14:paraId="77301114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14:paraId="0A0C206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0E43FE3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бег на месте с максимальной скоростью и темпом с опорой на руки и без опоры;</w:t>
      </w:r>
    </w:p>
    <w:p w14:paraId="617D366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14:paraId="1B9E3D15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14:paraId="209A12A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51CADAE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14:paraId="6E3C8CE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23F69AF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46A2D05D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14:paraId="6F205E3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14:paraId="47CA78E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14:paraId="3D8D46E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6FE5F7F6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646695B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14:paraId="4E8AAFB3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3983498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14:paraId="7CA8C8A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14:paraId="7225F412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14:paraId="3511553E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75000B5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1DC0881D" w14:textId="77777777" w:rsidR="006A65F3" w:rsidRPr="00430309" w:rsidRDefault="00687392" w:rsidP="00430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14:paraId="7E32834B" w14:textId="77777777" w:rsidR="006A65F3" w:rsidRDefault="006A65F3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E3CE60" w14:textId="77777777"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8 класс</w:t>
      </w:r>
    </w:p>
    <w:p w14:paraId="28713C14" w14:textId="2EF8DA4A"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6A65CD">
        <w:rPr>
          <w:rFonts w:ascii="Times New Roman" w:hAnsi="Times New Roman" w:cs="Times New Roman"/>
          <w:sz w:val="28"/>
          <w:szCs w:val="28"/>
        </w:rPr>
        <w:t xml:space="preserve"> (</w:t>
      </w:r>
      <w:r w:rsidR="00B25FD5" w:rsidRPr="00B25FD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процессе уроков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B1A80D8" w14:textId="77777777"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CD8D13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14:paraId="02A9EAFF" w14:textId="77777777" w:rsidR="00687392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Физическая культура в современном обществе.</w:t>
      </w:r>
      <w:r w:rsidR="00ED63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История комплекса ГТО</w:t>
      </w:r>
    </w:p>
    <w:p w14:paraId="4BA8EAFD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14:paraId="2A4BC827" w14:textId="77777777"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и гармоничное физическое развитие.</w:t>
      </w:r>
    </w:p>
    <w:p w14:paraId="384A3B4A" w14:textId="77777777" w:rsidR="00687392" w:rsidRPr="001B56F7" w:rsidRDefault="005B6BC8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Здоровье и здоровый образ жизни.</w:t>
      </w:r>
    </w:p>
    <w:p w14:paraId="12D1456D" w14:textId="77777777"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14:paraId="01611B47" w14:textId="77777777" w:rsidR="00687392" w:rsidRPr="001B56F7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14:paraId="05601A82" w14:textId="77777777"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2E5AB0B" w14:textId="77777777"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14:paraId="4FDFA4B6" w14:textId="77777777"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BEC14B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14:paraId="1E0A38A8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Планирование занятий физической культурой</w:t>
      </w:r>
    </w:p>
    <w:p w14:paraId="092C59C7" w14:textId="77777777"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14:paraId="057CEB7B" w14:textId="77777777"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14:paraId="24628C67" w14:textId="77777777" w:rsidR="00687392" w:rsidRPr="00687392" w:rsidRDefault="00687392" w:rsidP="00687392">
      <w:pPr>
        <w:pStyle w:val="ac"/>
        <w:spacing w:after="0" w:line="240" w:lineRule="auto"/>
        <w:ind w:left="567" w:firstLine="567"/>
        <w:jc w:val="both"/>
        <w:rPr>
          <w:b/>
          <w:sz w:val="28"/>
          <w:szCs w:val="28"/>
        </w:rPr>
      </w:pPr>
    </w:p>
    <w:p w14:paraId="73B1002A" w14:textId="5579E0A8"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Физическо</w:t>
      </w:r>
      <w:r w:rsidR="00430309">
        <w:rPr>
          <w:rFonts w:ascii="Times New Roman" w:hAnsi="Times New Roman" w:cs="Times New Roman"/>
          <w:b/>
          <w:sz w:val="28"/>
          <w:szCs w:val="28"/>
        </w:rPr>
        <w:t>е совершенствование (</w:t>
      </w:r>
      <w:r w:rsidR="00B25FD5">
        <w:rPr>
          <w:rFonts w:ascii="Times New Roman" w:hAnsi="Times New Roman" w:cs="Times New Roman"/>
          <w:b/>
          <w:sz w:val="28"/>
          <w:szCs w:val="28"/>
        </w:rPr>
        <w:t>102</w:t>
      </w:r>
      <w:r w:rsidR="006A65C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B25FD5">
        <w:rPr>
          <w:rFonts w:ascii="Times New Roman" w:hAnsi="Times New Roman" w:cs="Times New Roman"/>
          <w:b/>
          <w:sz w:val="28"/>
          <w:szCs w:val="28"/>
        </w:rPr>
        <w:t>а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686046A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83C7E4" w14:textId="777F5321"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Физкультурно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-оздоровительная деятельность (в процессе уроков)</w:t>
      </w:r>
    </w:p>
    <w:p w14:paraId="6A985163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14:paraId="707741D1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24DC9F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14:paraId="6330969A" w14:textId="77777777"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14:paraId="5A0E7FCA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79494D28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20380" w14:textId="77777777" w:rsid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0FED04AB" w14:textId="77777777"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2D8CC5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430309">
        <w:rPr>
          <w:rFonts w:ascii="Times New Roman" w:hAnsi="Times New Roman" w:cs="Times New Roman"/>
          <w:b/>
          <w:sz w:val="28"/>
          <w:szCs w:val="28"/>
        </w:rPr>
        <w:t>астика с основами акробатики (21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2223221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14:paraId="38E0481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14:paraId="0F3B665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-команда "Прямо!";</w:t>
      </w:r>
    </w:p>
    <w:p w14:paraId="74D2D1D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lastRenderedPageBreak/>
        <w:t>-повороты в движении направо, налево.</w:t>
      </w:r>
    </w:p>
    <w:p w14:paraId="56C990C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14:paraId="0DC31FFF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14:paraId="11AF31FC" w14:textId="77777777" w:rsidR="003D7B25" w:rsidRPr="00D47A9E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Акробатическая комбинация: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14:paraId="091D5ACE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"мост" и поворот в упор стоя на одном колене; кувырки вперед и назад.</w:t>
      </w:r>
    </w:p>
    <w:p w14:paraId="46314489" w14:textId="77777777" w:rsidR="003D7B25" w:rsidRPr="003D7B25" w:rsidRDefault="003D7B25" w:rsidP="003D7B25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комбинация: Равновесие на одной (ласточка) - два кувырка слитно - кувырок назад - мост из положения стоя или лёжа - поворот на 180</w:t>
      </w:r>
      <w:r w:rsidRPr="003D7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упор присев - перекат назад - стойка на лопатках - переворот назад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полушпагат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плечо - упор присев - прыжок вверх с поворотом на 360</w:t>
      </w:r>
      <w:r w:rsidRPr="003D7B25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14:paraId="6B1F2258" w14:textId="77777777" w:rsidR="00687392" w:rsidRP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7B25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14:paraId="24757D5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14:paraId="4A5701C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14:paraId="06EBCA1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Мальчики: прыжок согнув ноги(козел в длину, высота 115см).</w:t>
      </w:r>
    </w:p>
    <w:p w14:paraId="1EB5BBC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Девочки: прыжок боком (конь в ширину, высота 110 см).</w:t>
      </w:r>
    </w:p>
    <w:p w14:paraId="3CF1F48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3E7EB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14:paraId="5D90EC2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14:paraId="1BBF952B" w14:textId="77777777" w:rsidR="00687392" w:rsidRP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3D7B25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перекладине(</w:t>
      </w:r>
      <w:r w:rsidR="003D7B25" w:rsidRPr="003D7B25">
        <w:rPr>
          <w:rFonts w:ascii="Times New Roman" w:hAnsi="Times New Roman" w:cs="Times New Roman"/>
          <w:i/>
          <w:sz w:val="28"/>
          <w:szCs w:val="28"/>
        </w:rPr>
        <w:t>мальчики)</w:t>
      </w:r>
    </w:p>
    <w:p w14:paraId="1FCA4AAB" w14:textId="77777777" w:rsidR="00687392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392" w:rsidRPr="00D47A9E">
        <w:rPr>
          <w:rFonts w:ascii="Times New Roman" w:hAnsi="Times New Roman" w:cs="Times New Roman"/>
          <w:sz w:val="28"/>
          <w:szCs w:val="28"/>
        </w:rPr>
        <w:t xml:space="preserve">з виса на </w:t>
      </w:r>
      <w:proofErr w:type="spellStart"/>
      <w:r w:rsidR="00687392" w:rsidRPr="00D47A9E">
        <w:rPr>
          <w:rFonts w:ascii="Times New Roman" w:hAnsi="Times New Roman" w:cs="Times New Roman"/>
          <w:sz w:val="28"/>
          <w:szCs w:val="28"/>
        </w:rPr>
        <w:t>подколенках</w:t>
      </w:r>
      <w:proofErr w:type="spellEnd"/>
      <w:r w:rsidR="00687392" w:rsidRPr="00D47A9E">
        <w:rPr>
          <w:rFonts w:ascii="Times New Roman" w:hAnsi="Times New Roman" w:cs="Times New Roman"/>
          <w:sz w:val="28"/>
          <w:szCs w:val="28"/>
        </w:rPr>
        <w:t xml:space="preserve"> через стойку на руках опускание в упор присев; подъём махом назад в сед  ноги врозь; подъём </w:t>
      </w:r>
      <w:proofErr w:type="spellStart"/>
      <w:r w:rsidR="00687392" w:rsidRPr="00D47A9E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="00687392" w:rsidRPr="00D47A9E">
        <w:rPr>
          <w:rFonts w:ascii="Times New Roman" w:hAnsi="Times New Roman" w:cs="Times New Roman"/>
          <w:sz w:val="28"/>
          <w:szCs w:val="28"/>
        </w:rPr>
        <w:t xml:space="preserve"> вне.</w:t>
      </w:r>
    </w:p>
    <w:p w14:paraId="2E9F56DE" w14:textId="77777777" w:rsidR="003D7B25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гимнастических брусьях</w:t>
      </w:r>
    </w:p>
    <w:p w14:paraId="31D446D6" w14:textId="77777777" w:rsidR="003D7B25" w:rsidRPr="003D7B25" w:rsidRDefault="003D7B2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Мальчики: из упора на предплечьях - подъём махом вперед в сед ноги врозь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внутрь - соскок махом назад.</w:t>
      </w:r>
    </w:p>
    <w:p w14:paraId="37AE3E75" w14:textId="77777777" w:rsidR="003D7B2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14:paraId="329EE99E" w14:textId="77777777" w:rsidR="004A7B64" w:rsidRDefault="004A7B64" w:rsidP="004A7B6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- из виса стоя</w:t>
      </w:r>
      <w:r w:rsidR="00687392" w:rsidRPr="00D47A9E">
        <w:rPr>
          <w:rFonts w:ascii="Times New Roman" w:hAnsi="Times New Roman" w:cs="Times New Roman"/>
          <w:sz w:val="28"/>
          <w:szCs w:val="28"/>
        </w:rPr>
        <w:t xml:space="preserve"> на нижней жерди махом одной и толчком другой в вис прогнувшись </w:t>
      </w:r>
      <w:r>
        <w:rPr>
          <w:rFonts w:ascii="Times New Roman" w:hAnsi="Times New Roman" w:cs="Times New Roman"/>
          <w:sz w:val="28"/>
          <w:szCs w:val="28"/>
        </w:rPr>
        <w:t>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4A7B6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14:paraId="15752772" w14:textId="77777777" w:rsidR="00687392" w:rsidRPr="006A65F3" w:rsidRDefault="004A7B64" w:rsidP="006A65F3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Размахивание изгибами в висе на верхней жерди - вис лёжа на нижней жерди - сед боком соскок с поворотом на 90</w:t>
      </w:r>
      <w:r w:rsidRPr="004A7B6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14:paraId="4B39B3D0" w14:textId="77777777" w:rsidR="008B1B2B" w:rsidRDefault="008B1B2B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B41FE1" w14:textId="77777777" w:rsidR="00687392" w:rsidRPr="00D47A9E" w:rsidRDefault="00430309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Легкая атлетика (28 часов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3C37FB7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14:paraId="4AB6E07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низкий старт до 30 м;</w:t>
      </w:r>
    </w:p>
    <w:p w14:paraId="64CE261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от 70 до 80 м;</w:t>
      </w:r>
    </w:p>
    <w:p w14:paraId="53976F8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до 70 м.</w:t>
      </w:r>
    </w:p>
    <w:p w14:paraId="739DA87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 бег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D47A9E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D47A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53C53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14:paraId="62C120B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от 20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14:paraId="26123CD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="0006333C">
        <w:rPr>
          <w:rFonts w:ascii="Times New Roman" w:hAnsi="Times New Roman" w:cs="Times New Roman"/>
          <w:sz w:val="28"/>
          <w:szCs w:val="28"/>
        </w:rPr>
        <w:t>бег на 2</w:t>
      </w:r>
      <w:r w:rsidR="0006333C">
        <w:rPr>
          <w:rFonts w:ascii="Times New Roman" w:eastAsia="Times New Roman" w:hAnsi="Times New Roman" w:cs="Times New Roman"/>
          <w:sz w:val="28"/>
          <w:szCs w:val="28"/>
        </w:rPr>
        <w:t>000м (мальчики) и 1500 м (девочки).</w:t>
      </w:r>
    </w:p>
    <w:p w14:paraId="24B4115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14:paraId="2B091FC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14:paraId="1814D67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hAnsi="Times New Roman" w:cs="Times New Roman"/>
          <w:sz w:val="28"/>
          <w:szCs w:val="28"/>
        </w:rPr>
        <w:t>11-13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14:paraId="7275079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hAnsi="Times New Roman" w:cs="Times New Roman"/>
          <w:sz w:val="28"/>
          <w:szCs w:val="28"/>
        </w:rPr>
        <w:t>7-9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14:paraId="0EB0528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14:paraId="1D5B648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>метание теннисного мяча в горизонтальную и вертикальную цель (1х1 м) (девушки с расстояния 12-14 м, юноши - до 16 м)</w:t>
      </w:r>
    </w:p>
    <w:p w14:paraId="562D6F0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14:paraId="280A534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набивного мяча</w:t>
      </w:r>
      <w:r w:rsidRPr="00D47A9E">
        <w:rPr>
          <w:rFonts w:ascii="Times New Roman" w:hAnsi="Times New Roman" w:cs="Times New Roman"/>
          <w:sz w:val="28"/>
          <w:szCs w:val="28"/>
        </w:rPr>
        <w:t xml:space="preserve"> (2 кг)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положения сидя на полу, от груди.</w:t>
      </w:r>
    </w:p>
    <w:p w14:paraId="2F290FC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E0D7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533DA7">
        <w:rPr>
          <w:rFonts w:ascii="Times New Roman" w:hAnsi="Times New Roman" w:cs="Times New Roman"/>
          <w:b/>
          <w:sz w:val="28"/>
          <w:szCs w:val="28"/>
        </w:rPr>
        <w:t>игры (3</w:t>
      </w:r>
      <w:r w:rsidR="00A2198F">
        <w:rPr>
          <w:rFonts w:ascii="Times New Roman" w:hAnsi="Times New Roman" w:cs="Times New Roman"/>
          <w:b/>
          <w:sz w:val="28"/>
          <w:szCs w:val="28"/>
        </w:rPr>
        <w:t>6</w:t>
      </w:r>
      <w:r w:rsidR="006A6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A9E">
        <w:rPr>
          <w:rFonts w:ascii="Times New Roman" w:hAnsi="Times New Roman" w:cs="Times New Roman"/>
          <w:b/>
          <w:sz w:val="28"/>
          <w:szCs w:val="28"/>
        </w:rPr>
        <w:t>часов)</w:t>
      </w:r>
    </w:p>
    <w:p w14:paraId="2E68855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CF7FD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14:paraId="056942C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14:paraId="323307E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14:paraId="6AC2492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14:paraId="3A7D7E7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обеганием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стоек; по прямой, с изменением н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>аправления движения и скорости с пассивным сопротивлением защитника;</w:t>
      </w:r>
    </w:p>
    <w:p w14:paraId="7B6A5E0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14:paraId="3AA5D32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</w:t>
      </w:r>
      <w:r w:rsidR="0036550F">
        <w:rPr>
          <w:rFonts w:ascii="Times New Roman" w:eastAsia="Times New Roman" w:hAnsi="Times New Roman" w:cs="Times New Roman"/>
          <w:sz w:val="28"/>
          <w:szCs w:val="28"/>
        </w:rPr>
        <w:t xml:space="preserve"> от груди на месте и в движении с пассивным сопротивлением защитника;</w:t>
      </w:r>
    </w:p>
    <w:p w14:paraId="06A1C02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14:paraId="06557B3A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передача мяча двумя руками с отскоком от пола;</w:t>
      </w:r>
    </w:p>
    <w:p w14:paraId="1865187E" w14:textId="77777777"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14:paraId="79696AFE" w14:textId="77777777"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противодействием;</w:t>
      </w:r>
    </w:p>
    <w:p w14:paraId="5C3A8E9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14:paraId="4D7CAAC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14:paraId="1B158755" w14:textId="317E19B5" w:rsidR="00A2198F" w:rsidRDefault="00687392" w:rsidP="000379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14:paraId="23F58B51" w14:textId="77777777" w:rsidR="00A2198F" w:rsidRPr="0004758C" w:rsidRDefault="006A65F3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Футбол </w:t>
      </w:r>
    </w:p>
    <w:p w14:paraId="1DEE6830" w14:textId="77777777" w:rsidR="00A2198F" w:rsidRPr="0004758C" w:rsidRDefault="00A2198F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14:paraId="5E1FB108" w14:textId="77777777" w:rsidR="00A2198F" w:rsidRPr="0004758C" w:rsidRDefault="00A2198F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Удар по катящемуся мячу</w:t>
      </w:r>
    </w:p>
    <w:p w14:paraId="00D77792" w14:textId="77777777" w:rsidR="00A2198F" w:rsidRPr="0004758C" w:rsidRDefault="00A2198F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-Совершенствование техники ведения;</w:t>
      </w:r>
    </w:p>
    <w:p w14:paraId="6512D296" w14:textId="77777777" w:rsidR="00A2198F" w:rsidRPr="0004758C" w:rsidRDefault="00A2198F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14:paraId="1E25A753" w14:textId="77777777" w:rsidR="00A2198F" w:rsidRPr="00A2198F" w:rsidRDefault="00A2198F" w:rsidP="00A219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Игра в</w:t>
      </w:r>
      <w:r w:rsidR="00CE3352" w:rsidRPr="0004758C">
        <w:rPr>
          <w:rFonts w:ascii="Times New Roman" w:eastAsia="Times New Roman" w:hAnsi="Times New Roman" w:cs="Times New Roman"/>
          <w:sz w:val="28"/>
          <w:szCs w:val="28"/>
        </w:rPr>
        <w:t xml:space="preserve"> мини-футбол.</w:t>
      </w:r>
    </w:p>
    <w:p w14:paraId="2590F07F" w14:textId="77777777" w:rsidR="00687392" w:rsidRPr="00D47A9E" w:rsidRDefault="006A65F3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14:paraId="44670DB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14:paraId="40859CD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14:paraId="60DFA86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14:paraId="7F4C09E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14:paraId="23259DC5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14:paraId="75224BEE" w14:textId="77777777" w:rsidR="0036550F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передача мяча над собой, во встречных колоннах.</w:t>
      </w:r>
    </w:p>
    <w:p w14:paraId="3FC7E099" w14:textId="77777777" w:rsidR="0036550F" w:rsidRPr="00D47A9E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-отбивание кулаком через сетку.</w:t>
      </w:r>
    </w:p>
    <w:p w14:paraId="7200203A" w14:textId="77777777" w:rsidR="00A2198F" w:rsidRDefault="00687392" w:rsidP="00ED63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</w:t>
      </w:r>
      <w:r w:rsidRPr="00D47A9E">
        <w:rPr>
          <w:rFonts w:ascii="Times New Roman" w:hAnsi="Times New Roman" w:cs="Times New Roman"/>
          <w:sz w:val="28"/>
          <w:szCs w:val="28"/>
        </w:rPr>
        <w:t xml:space="preserve">авилам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волейбола.</w:t>
      </w:r>
    </w:p>
    <w:p w14:paraId="09E13853" w14:textId="77777777" w:rsidR="006A65F3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A8752" w14:textId="77777777" w:rsidR="006A65F3" w:rsidRPr="00D47A9E" w:rsidRDefault="00430309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Кроссовая подготовка (17</w:t>
      </w:r>
      <w:r w:rsidR="006A65F3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00660CFD" w14:textId="77777777" w:rsidR="006A65F3" w:rsidRDefault="006A65F3" w:rsidP="006A65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D023A" w14:textId="77777777" w:rsidR="00A2198F" w:rsidRPr="00ED63B0" w:rsidRDefault="006A65F3" w:rsidP="00ED63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в сочетании с ходьбой, бег в равномерном темпе, бег по пересечённой местности, бег с преодолением естественных препятствий, бег комбинированный с выполнением заданий.</w:t>
      </w:r>
    </w:p>
    <w:p w14:paraId="1C1B4D61" w14:textId="77777777" w:rsidR="00B650A5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745016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14:paraId="2F3151A2" w14:textId="77777777" w:rsidR="00B650A5" w:rsidRPr="0004758C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12156E13" w14:textId="77777777" w:rsidR="00B650A5" w:rsidRPr="0004758C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B2C878C" w14:textId="77777777" w:rsidR="00B650A5" w:rsidRPr="00ED63B0" w:rsidRDefault="00B650A5" w:rsidP="00ED63B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04758C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14:paraId="5658EBF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62127E" w14:textId="77777777"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14:paraId="496C2D7C" w14:textId="77777777" w:rsidR="0048390D" w:rsidRPr="00D47A9E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9D35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14:paraId="37CDED5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14:paraId="72175E5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14:paraId="058C6A1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14:paraId="76CD8B8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14:paraId="466F92B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14:paraId="415C3EF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14:paraId="0AE7497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14:paraId="65FA309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4A282E2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14:paraId="027FB20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14:paraId="77DDE69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16E55C6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81772F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36A2AF3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14:paraId="1A27EB0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14:paraId="086F570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326ACDA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14:paraId="46609A9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14:paraId="0318918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14:paraId="609340E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прыжки на точность отталкивания и приземления.</w:t>
      </w:r>
    </w:p>
    <w:p w14:paraId="0C2ECB5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7A3BDA7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14:paraId="6539E05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14:paraId="7860A8BF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14:paraId="2F368F3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14:paraId="5B21E7B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14:paraId="3EC2EEB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574C7B6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14:paraId="2C28177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1918BDF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14:paraId="653BA99B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14:paraId="3CE67E18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71802FF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14:paraId="5DBC067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14:paraId="1151F6CE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14:paraId="1075E6F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1629AEE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14:paraId="5827975A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14:paraId="01E643D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14:paraId="79C486E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037783C5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14:paraId="1B06C3C2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6D909CE0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5FDF2E7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14:paraId="100582A4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14:paraId="3E717C0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14:paraId="22B0306D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5C3E8031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Развитие выносливости</w:t>
      </w:r>
    </w:p>
    <w:p w14:paraId="64C8B34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14:paraId="0292EF69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59F7343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14:paraId="7B9BB84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14:paraId="1FF8EAB6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14:paraId="2B511213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602F2117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0B15666C" w14:textId="77777777"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14:paraId="4F06E266" w14:textId="77777777" w:rsidR="000C75ED" w:rsidRPr="00687392" w:rsidRDefault="000C75ED" w:rsidP="000C75E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B56F7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14:paraId="5628407D" w14:textId="0458B7A1" w:rsidR="000C75ED" w:rsidRPr="001B56F7" w:rsidRDefault="000C75ED" w:rsidP="000C75E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5FD5" w:rsidRPr="00B25FD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в процессе уроков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3EE8A7" w14:textId="77777777" w:rsidR="000C75ED" w:rsidRPr="007A2129" w:rsidRDefault="000C75ED" w:rsidP="000C75E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70486D" w14:textId="77777777" w:rsidR="000C75ED" w:rsidRPr="001B56F7" w:rsidRDefault="000C75ED" w:rsidP="000C75E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14:paraId="7F975DCD" w14:textId="77777777" w:rsidR="000C75ED" w:rsidRPr="001B56F7" w:rsidRDefault="000C75ED" w:rsidP="000C75E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Физическая культура в современном обществе. История комплекса ГТО</w:t>
      </w:r>
    </w:p>
    <w:p w14:paraId="6CF68A5D" w14:textId="77777777" w:rsidR="000C75ED" w:rsidRPr="001B56F7" w:rsidRDefault="000C75ED" w:rsidP="000C75E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14:paraId="49270C98" w14:textId="77777777" w:rsidR="000C75ED" w:rsidRPr="001B56F7" w:rsidRDefault="000C75ED" w:rsidP="000C75E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Всестороннее и гармоничное физическое развитие.</w:t>
      </w:r>
    </w:p>
    <w:p w14:paraId="7A1AF1F7" w14:textId="77777777" w:rsidR="000C75ED" w:rsidRPr="001B56F7" w:rsidRDefault="000C75ED" w:rsidP="000C75E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Здоровье и здоровый образ жизни.</w:t>
      </w:r>
    </w:p>
    <w:p w14:paraId="76C18D42" w14:textId="77777777" w:rsidR="000C75ED" w:rsidRPr="001B56F7" w:rsidRDefault="000C75ED" w:rsidP="000C75ED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14:paraId="7A5518FB" w14:textId="77777777" w:rsidR="000C75ED" w:rsidRPr="001B56F7" w:rsidRDefault="000C75ED" w:rsidP="000C75E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самостоятельных занятий по коррекции осанки и телосложения.</w:t>
      </w:r>
    </w:p>
    <w:p w14:paraId="2DAC46B4" w14:textId="77777777" w:rsidR="000C75ED" w:rsidRPr="00687392" w:rsidRDefault="000C75ED" w:rsidP="000C75E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521220F" w14:textId="77777777" w:rsidR="000C75ED" w:rsidRPr="00687392" w:rsidRDefault="000C75ED" w:rsidP="000C75ED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14:paraId="23247BE8" w14:textId="77777777" w:rsidR="000C75ED" w:rsidRPr="00687392" w:rsidRDefault="000C75ED" w:rsidP="000C75ED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9B240AF" w14:textId="77777777" w:rsidR="000C75ED" w:rsidRPr="001B56F7" w:rsidRDefault="000C75ED" w:rsidP="000C75ED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14:paraId="56684567" w14:textId="77777777" w:rsidR="000C75ED" w:rsidRPr="001B56F7" w:rsidRDefault="000C75ED" w:rsidP="000C75ED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Планирование занятий физической культурой</w:t>
      </w:r>
    </w:p>
    <w:p w14:paraId="793B535C" w14:textId="77777777" w:rsidR="000C75ED" w:rsidRPr="001B56F7" w:rsidRDefault="000C75ED" w:rsidP="000C75ED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14:paraId="73F9F38B" w14:textId="77777777" w:rsidR="000C75ED" w:rsidRPr="001B56F7" w:rsidRDefault="000C75ED" w:rsidP="000C75ED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14:paraId="570116E7" w14:textId="77777777" w:rsidR="000C75ED" w:rsidRPr="00687392" w:rsidRDefault="000C75ED" w:rsidP="000C75ED">
      <w:pPr>
        <w:pStyle w:val="ac"/>
        <w:spacing w:after="0" w:line="240" w:lineRule="auto"/>
        <w:ind w:left="567" w:firstLine="567"/>
        <w:jc w:val="both"/>
        <w:rPr>
          <w:b/>
          <w:sz w:val="28"/>
          <w:szCs w:val="28"/>
        </w:rPr>
      </w:pPr>
    </w:p>
    <w:p w14:paraId="0F1BDA4A" w14:textId="54073AD1" w:rsidR="000C75ED" w:rsidRPr="00155B26" w:rsidRDefault="000C75ED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Физическо</w:t>
      </w:r>
      <w:r>
        <w:rPr>
          <w:rFonts w:ascii="Times New Roman" w:hAnsi="Times New Roman" w:cs="Times New Roman"/>
          <w:b/>
          <w:sz w:val="28"/>
          <w:szCs w:val="28"/>
        </w:rPr>
        <w:t>е совершенствование (6</w:t>
      </w:r>
      <w:r w:rsidR="00B25FD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3A91FB0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-оздоровительная деятельность (в процессе уроков)</w:t>
      </w:r>
    </w:p>
    <w:p w14:paraId="0D57696D" w14:textId="77777777" w:rsidR="000C75ED" w:rsidRPr="0048390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14:paraId="6D742B13" w14:textId="77777777" w:rsidR="000C75ED" w:rsidRPr="001B56F7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физкультминуток и </w:t>
      </w:r>
      <w:proofErr w:type="spellStart"/>
      <w:r w:rsidRPr="001B56F7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1B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A565C0" w14:textId="77777777" w:rsidR="000C75ED" w:rsidRPr="001B56F7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14:paraId="103D3552" w14:textId="77777777" w:rsidR="000C75ED" w:rsidRPr="0048390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14:paraId="1733319B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14:paraId="2202BE3C" w14:textId="77777777" w:rsidR="000C75ED" w:rsidRPr="001B56F7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7DA0AA" w14:textId="3468536C" w:rsidR="000C75ED" w:rsidRPr="00155B26" w:rsidRDefault="000C75ED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14:paraId="198952D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>
        <w:rPr>
          <w:rFonts w:ascii="Times New Roman" w:hAnsi="Times New Roman" w:cs="Times New Roman"/>
          <w:b/>
          <w:sz w:val="28"/>
          <w:szCs w:val="28"/>
        </w:rPr>
        <w:t>астика с основами акробатики (16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14:paraId="443C5EC5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На освоение строевых упражнений</w:t>
      </w: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 переход с шага на месте на ходьбу в колонне и шеренге; перестроения из колонны по одному в колонны по два, по четыре в движении</w:t>
      </w:r>
    </w:p>
    <w:p w14:paraId="5B0C82C8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На освоение общеразвивающих упражнений без предметов на месте и в движении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 Сочетание различных положений ног, туловища. Сочетание движений руками с ходьбой на месте и в движении, с маховыми движениями ногой, с подскоками, с поворотами. Простые связки. Общеразвивающие упражнения в парах.</w:t>
      </w:r>
    </w:p>
    <w:p w14:paraId="0A021CFC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На освоение общеразвивающих упражнений с предметами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– (мальчики) с набивными мячами, гимнастическими палками гантелями(3-5кг), тренажерами , эспандерами. (девочки) с обручами, большим мячом, гимнастическими палками, тренажерами.</w:t>
      </w:r>
    </w:p>
    <w:p w14:paraId="0E1E995C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На освоение и совершенствование висов и упоров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–  (м) повторение элементов разученных в 8 классе. Подъем переворотом в упор махом и силой; подъем махом вперед в сед ноги врозь. </w:t>
      </w:r>
    </w:p>
    <w:p w14:paraId="46EE1F89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(д)  повторение элементов разученных в 8 классе. Вис прогнувшись на нижней жерди с опорой о верхнюю; переход в упор на нижнюю жердь.</w:t>
      </w:r>
    </w:p>
    <w:p w14:paraId="383C9EB1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На освоение опорных прыжков</w:t>
      </w: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>-  (мальчики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 повторение опорного прыжка разученного в 8 классе; прыжок согнув ноги (козел в длину, высота 115см).</w:t>
      </w:r>
    </w:p>
    <w:p w14:paraId="08A0B090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(девочки)</w:t>
      </w:r>
      <w:r w:rsidRPr="00B7352B">
        <w:rPr>
          <w:rFonts w:ascii="Calibri" w:eastAsia="Times New Roman" w:hAnsi="Calibri" w:cs="Times New Roman"/>
        </w:rPr>
        <w:t xml:space="preserve"> -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повторение опорного прыжка разученного в 8 классе;</w:t>
      </w:r>
    </w:p>
    <w:p w14:paraId="17A24A00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прыжок ноги врозь (козел в ширину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/>
        </w:rPr>
        <w:t>h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- 105см)</w:t>
      </w:r>
    </w:p>
    <w:p w14:paraId="47FD92A1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lastRenderedPageBreak/>
        <w:t xml:space="preserve">На освоение акробатических упражнений – 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(м) – повторение акробатических упражнений разученных в 8кл; из упора присев силой стойка на голове и руках; длинный кувырок вперед  с трех шагов разбега. -выполнение комбинации из шести акробатических элементов.</w:t>
      </w:r>
    </w:p>
    <w:p w14:paraId="65EEFFE8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(д) – повторение акробатических упражнений разученных в 8кл; равновесие на одной; выпад вперед; кувырок вперед. </w:t>
      </w:r>
    </w:p>
    <w:p w14:paraId="1CDC43D2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-выполнение комбинации из шести акробатических элементов.</w:t>
      </w:r>
    </w:p>
    <w:p w14:paraId="49228F47" w14:textId="77777777" w:rsidR="00B7352B" w:rsidRPr="00B7352B" w:rsidRDefault="00B7352B" w:rsidP="00B7352B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 xml:space="preserve">На развитие координационных способностей и силовых качеств </w:t>
      </w:r>
    </w:p>
    <w:p w14:paraId="4DDF7547" w14:textId="77777777" w:rsidR="00B7352B" w:rsidRPr="00B7352B" w:rsidRDefault="00B7352B" w:rsidP="00B7352B">
      <w:pPr>
        <w:numPr>
          <w:ilvl w:val="0"/>
          <w:numId w:val="7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(м) лазание по канату, упражнения на гимнастической стенке, упражнения в висах и упорах, гантелями ,набивными мячами.</w:t>
      </w:r>
    </w:p>
    <w:p w14:paraId="10A30082" w14:textId="77777777" w:rsidR="00B7352B" w:rsidRPr="00B7352B" w:rsidRDefault="00B7352B" w:rsidP="00B7352B">
      <w:pPr>
        <w:numPr>
          <w:ilvl w:val="0"/>
          <w:numId w:val="7"/>
        </w:num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(д)  упражнения на гимнастическом бревне, упражнения на гимнастической стенке, упражнения в висах и упорах, гантелями, набивными мячами. </w:t>
      </w:r>
    </w:p>
    <w:p w14:paraId="258A6B56" w14:textId="21551481" w:rsidR="00B7352B" w:rsidRPr="00155B26" w:rsidRDefault="00B7352B" w:rsidP="00155B26">
      <w:pPr>
        <w:shd w:val="clear" w:color="auto" w:fill="FFFFFF"/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7352B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На развитие гибкости –</w:t>
      </w:r>
      <w:r w:rsidRPr="00B735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общеразвивающие упражнения с повышенной амплитудой для плечевых  локтевых, тазобедренных, коленных суставов и позвоночника. Упражнения  с партнером, акробатические, на гимнастической стенке. </w:t>
      </w:r>
    </w:p>
    <w:p w14:paraId="4A4499D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 (18 часов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E672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14:paraId="3D5931A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низкий старт до 30 м;</w:t>
      </w:r>
    </w:p>
    <w:p w14:paraId="21D249E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от 70 до 80 м;</w:t>
      </w:r>
    </w:p>
    <w:p w14:paraId="1B6AF1C6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до 70 м.</w:t>
      </w:r>
    </w:p>
    <w:p w14:paraId="70CA094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 бег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D47A9E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D47A9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D1D1A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14:paraId="3965328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от 20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14:paraId="7A4F979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>
        <w:rPr>
          <w:rFonts w:ascii="Times New Roman" w:hAnsi="Times New Roman" w:cs="Times New Roman"/>
          <w:sz w:val="28"/>
          <w:szCs w:val="28"/>
        </w:rPr>
        <w:t>бег на 2</w:t>
      </w:r>
      <w:r>
        <w:rPr>
          <w:rFonts w:ascii="Times New Roman" w:eastAsia="Times New Roman" w:hAnsi="Times New Roman" w:cs="Times New Roman"/>
          <w:sz w:val="28"/>
          <w:szCs w:val="28"/>
        </w:rPr>
        <w:t>000м (мальчики) и 1500 м (девочки).</w:t>
      </w:r>
    </w:p>
    <w:p w14:paraId="5A76768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14:paraId="0DAF208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14:paraId="1280511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hAnsi="Times New Roman" w:cs="Times New Roman"/>
          <w:sz w:val="28"/>
          <w:szCs w:val="28"/>
        </w:rPr>
        <w:t>11-13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14:paraId="5FB4662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hAnsi="Times New Roman" w:cs="Times New Roman"/>
          <w:sz w:val="28"/>
          <w:szCs w:val="28"/>
        </w:rPr>
        <w:t>7-9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шагов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14:paraId="26BEDA5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14:paraId="02CB8AC9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7A9E">
        <w:rPr>
          <w:rFonts w:ascii="Times New Roman" w:hAnsi="Times New Roman" w:cs="Times New Roman"/>
          <w:sz w:val="28"/>
          <w:szCs w:val="28"/>
        </w:rPr>
        <w:t>метание теннисного мяча в горизонтальную и вертикальную цель (1х1 м) (девушки с расстояния 12-14 м, юноши - до 16 м)</w:t>
      </w:r>
    </w:p>
    <w:p w14:paraId="5597FD9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дальность; </w:t>
      </w:r>
    </w:p>
    <w:p w14:paraId="42E74E2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броски набивного мяча</w:t>
      </w:r>
      <w:r w:rsidRPr="00D47A9E">
        <w:rPr>
          <w:rFonts w:ascii="Times New Roman" w:hAnsi="Times New Roman" w:cs="Times New Roman"/>
          <w:sz w:val="28"/>
          <w:szCs w:val="28"/>
        </w:rPr>
        <w:t xml:space="preserve"> (2 кг)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положения сидя на полу, от груди.</w:t>
      </w:r>
    </w:p>
    <w:p w14:paraId="3EAE6B5D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99AE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>
        <w:rPr>
          <w:rFonts w:ascii="Times New Roman" w:hAnsi="Times New Roman" w:cs="Times New Roman"/>
          <w:b/>
          <w:sz w:val="28"/>
          <w:szCs w:val="28"/>
        </w:rPr>
        <w:t>игры (22 часа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14:paraId="3C98CB77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C26082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14:paraId="57FD319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14:paraId="276564C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14:paraId="77D8BD3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14:paraId="50E1239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обеганием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стоек; по прямой, с изменением 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аправления движения и скорости с пассивным сопротивлением защитника;</w:t>
      </w:r>
    </w:p>
    <w:p w14:paraId="681FC5C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14:paraId="25F24BC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груди на месте и в движении с пассивным сопротивлением защитника;</w:t>
      </w:r>
    </w:p>
    <w:p w14:paraId="5B52539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14:paraId="005D54BF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14:paraId="1788E028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14:paraId="790C1DE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 же с пассивным противодействием;</w:t>
      </w:r>
    </w:p>
    <w:p w14:paraId="60E4C23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14:paraId="42FB1E4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14:paraId="6DD09626" w14:textId="58004A2A" w:rsidR="008B1B2B" w:rsidRPr="00155B26" w:rsidRDefault="000C75ED" w:rsidP="00155B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14:paraId="761D2AAF" w14:textId="77777777" w:rsidR="000C75ED" w:rsidRPr="0004758C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Футбол </w:t>
      </w:r>
    </w:p>
    <w:p w14:paraId="57FB7794" w14:textId="77777777" w:rsidR="000C75ED" w:rsidRPr="0004758C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Совершенствование техники передвижений, остановок, поворотов и стоек;</w:t>
      </w:r>
    </w:p>
    <w:p w14:paraId="65275A48" w14:textId="77777777" w:rsidR="000C75ED" w:rsidRPr="0004758C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Удар по катящемуся мячу</w:t>
      </w:r>
    </w:p>
    <w:p w14:paraId="31BF5D1D" w14:textId="77777777" w:rsidR="000C75ED" w:rsidRPr="0004758C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-Совершенствование техники ведения;</w:t>
      </w:r>
    </w:p>
    <w:p w14:paraId="1563FD07" w14:textId="77777777" w:rsidR="000C75ED" w:rsidRPr="0004758C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- Совершенствование техники ударов по воротам;</w:t>
      </w:r>
    </w:p>
    <w:p w14:paraId="37EEA0B4" w14:textId="77777777" w:rsidR="000C75ED" w:rsidRPr="00A2198F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4758C">
        <w:rPr>
          <w:rFonts w:ascii="Times New Roman" w:eastAsia="Times New Roman" w:hAnsi="Times New Roman" w:cs="Times New Roman"/>
          <w:sz w:val="28"/>
          <w:szCs w:val="28"/>
        </w:rPr>
        <w:t>Игра в мини-футбол.</w:t>
      </w:r>
    </w:p>
    <w:p w14:paraId="5897E4D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</w:p>
    <w:p w14:paraId="563308E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14:paraId="7EEAAA3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14:paraId="0B8FECD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14:paraId="2B7D180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прием и передача мяча сверху двумя руками; </w:t>
      </w:r>
    </w:p>
    <w:p w14:paraId="790F4896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14:paraId="5A609B5A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передача мяча над собой, во встречных колоннах.</w:t>
      </w:r>
    </w:p>
    <w:p w14:paraId="4734A516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-отбивание кулаком через сетку.</w:t>
      </w:r>
    </w:p>
    <w:p w14:paraId="49AE0B38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игра по упрощенным пр</w:t>
      </w:r>
      <w:r w:rsidRPr="00D47A9E">
        <w:rPr>
          <w:rFonts w:ascii="Times New Roman" w:hAnsi="Times New Roman" w:cs="Times New Roman"/>
          <w:sz w:val="28"/>
          <w:szCs w:val="28"/>
        </w:rPr>
        <w:t xml:space="preserve">авилам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волейбола.</w:t>
      </w:r>
    </w:p>
    <w:p w14:paraId="34F12F19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89E10" w14:textId="77777777" w:rsidR="000C75ED" w:rsidRPr="00D47A9E" w:rsidRDefault="000A448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Кроссовая подготовка (12</w:t>
      </w:r>
      <w:r w:rsidR="000C75E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14:paraId="16C48656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623F67" w14:textId="77777777" w:rsidR="000C75ED" w:rsidRPr="00ED63B0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A65F3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в сочетании с ходьбой, бег в равномерном темпе, бег по пересечённой местности, бег с преодолением естественных препятствий, бег комбинированный с выполнением заданий.</w:t>
      </w:r>
    </w:p>
    <w:p w14:paraId="302701B3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78FB1B" w14:textId="77777777" w:rsidR="000C75ED" w:rsidRPr="0004758C" w:rsidRDefault="000C75ED" w:rsidP="000C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14:paraId="334614CC" w14:textId="77777777" w:rsidR="000C75ED" w:rsidRPr="0004758C" w:rsidRDefault="000C75ED" w:rsidP="000C75E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14:paraId="2298B5B8" w14:textId="77777777" w:rsidR="000C75ED" w:rsidRPr="0004758C" w:rsidRDefault="000C75ED" w:rsidP="000C75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78024FD" w14:textId="77777777" w:rsidR="000C75ED" w:rsidRPr="00ED63B0" w:rsidRDefault="000C75ED" w:rsidP="000C75E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4758C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04758C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14:paraId="6A17F33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BA2F6" w14:textId="77777777" w:rsidR="000C75ED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</w:t>
      </w:r>
      <w:proofErr w:type="spellEnd"/>
      <w:r w:rsidRPr="00D47A9E">
        <w:rPr>
          <w:rFonts w:ascii="Times New Roman" w:hAnsi="Times New Roman" w:cs="Times New Roman"/>
          <w:b/>
          <w:sz w:val="28"/>
          <w:szCs w:val="28"/>
        </w:rPr>
        <w:t>-ориентированная подготовка (в процессе уроков)</w:t>
      </w:r>
    </w:p>
    <w:p w14:paraId="0C07808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96CC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Прикладно</w:t>
      </w:r>
      <w:proofErr w:type="spellEnd"/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-ориентированные упражнения: </w:t>
      </w:r>
    </w:p>
    <w:p w14:paraId="2E2E72D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14:paraId="46F99C6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14:paraId="70F292A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14:paraId="24F206F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14:paraId="7400E40D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14:paraId="6139AFC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14:paraId="7D190BE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14:paraId="44E9A57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14:paraId="527E4B8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14:paraId="52237C5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Развитие гибкости</w:t>
      </w:r>
    </w:p>
    <w:p w14:paraId="3664EAD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14:paraId="58923BE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выкруты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D1017A7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14:paraId="6D68579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14:paraId="56F5AB8D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полушпагат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, шпагат, складка, мост).</w:t>
      </w:r>
    </w:p>
    <w:p w14:paraId="29C31CC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3D3324D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14:paraId="6E18B77F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14:paraId="45448536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14:paraId="70B74F0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14:paraId="43603E7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5E48998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14:paraId="223651B2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стоя (лежа) на низкой перекладине (девочки);</w:t>
      </w:r>
    </w:p>
    <w:p w14:paraId="18E8CCF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14:paraId="360CF002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14:paraId="29605E5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14:paraId="7110BCE5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14:paraId="2A2B965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14:paraId="6533C99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0EC9B05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бег с максимальной скоростью в режиме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повоторно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-интервального метода;</w:t>
      </w:r>
    </w:p>
    <w:p w14:paraId="6A7E2D67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14:paraId="05A0ACAD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000D1DAD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прыжки в </w:t>
      </w: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(на месте, с продвижением в разные стороны);</w:t>
      </w:r>
    </w:p>
    <w:p w14:paraId="12382B8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14:paraId="0FE9831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14:paraId="0C56528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Развитие быстроты</w:t>
      </w:r>
    </w:p>
    <w:p w14:paraId="66A8D88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14:paraId="7687B8BB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(по прямой);</w:t>
      </w:r>
    </w:p>
    <w:p w14:paraId="4FC6D81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14:paraId="1A5BE10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51D40BF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14:paraId="4EDB5DA4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14:paraId="50A439C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14:paraId="4749D2B9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14:paraId="7625E2F6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14:paraId="2680FCD1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14:paraId="3D6FA4B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14:paraId="7F0F8CB8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14:paraId="1296798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14:paraId="31C15F00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14:paraId="626661DC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14:paraId="0CC50D1E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14:paraId="7E94E35A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14:paraId="30E30163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14:paraId="0FB8F907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14:paraId="46362EA6" w14:textId="77777777" w:rsidR="000C75ED" w:rsidRPr="00D47A9E" w:rsidRDefault="000C75ED" w:rsidP="000C75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7A9E">
        <w:rPr>
          <w:rFonts w:ascii="Times New Roman" w:eastAsia="Times New Roman" w:hAnsi="Times New Roman" w:cs="Times New Roman"/>
          <w:sz w:val="28"/>
          <w:szCs w:val="28"/>
        </w:rPr>
        <w:t>многоскоки</w:t>
      </w:r>
      <w:proofErr w:type="spellEnd"/>
      <w:r w:rsidRPr="00D47A9E">
        <w:rPr>
          <w:rFonts w:ascii="Times New Roman" w:eastAsia="Times New Roman" w:hAnsi="Times New Roman" w:cs="Times New Roman"/>
          <w:sz w:val="28"/>
          <w:szCs w:val="28"/>
        </w:rPr>
        <w:t>; прыжки на обеих ногах с дополнительным отягощением (вперед, в приседе).</w:t>
      </w:r>
    </w:p>
    <w:p w14:paraId="27A87D7C" w14:textId="77777777" w:rsidR="00687392" w:rsidRPr="00D47A9E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F77FA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25AE977C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4055CAFD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13831A03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681E5CC6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17C95C7B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1198685C" w14:textId="77777777" w:rsidR="00037900" w:rsidRDefault="00037900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</w:p>
    <w:p w14:paraId="75D327AD" w14:textId="22EDA324" w:rsidR="00B25FD5" w:rsidRPr="00B25FD5" w:rsidRDefault="00B25FD5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4"/>
          <w:szCs w:val="24"/>
          <w:lang w:eastAsia="en-US"/>
        </w:rPr>
      </w:pPr>
      <w:bookmarkStart w:id="1" w:name="_GoBack"/>
      <w:bookmarkEnd w:id="1"/>
      <w:r w:rsidRPr="00B25FD5">
        <w:rPr>
          <w:rFonts w:ascii="Times New Roman" w:eastAsia="Times New Roman" w:hAnsi="Times New Roman" w:cs="Calibri"/>
          <w:b/>
          <w:sz w:val="24"/>
          <w:szCs w:val="24"/>
          <w:lang w:eastAsia="en-US"/>
        </w:rPr>
        <w:lastRenderedPageBreak/>
        <w:t xml:space="preserve">ТЕМАТИЧЕСКОЕ ПЛАНИРОВАНИЕ КУРСА </w:t>
      </w:r>
    </w:p>
    <w:p w14:paraId="40A61ABF" w14:textId="77777777" w:rsidR="00B25FD5" w:rsidRPr="00B25FD5" w:rsidRDefault="00B25FD5" w:rsidP="00B25FD5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en-US"/>
        </w:rPr>
      </w:pPr>
      <w:r w:rsidRPr="00B25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B25FD5">
        <w:rPr>
          <w:rFonts w:ascii="Times New Roman" w:eastAsia="Times New Roman" w:hAnsi="Times New Roman" w:cs="Calibri"/>
          <w:b/>
          <w:sz w:val="28"/>
          <w:szCs w:val="28"/>
          <w:lang w:eastAsia="en-US"/>
        </w:rPr>
        <w:t>Физическая культура</w:t>
      </w:r>
      <w:r w:rsidRPr="00B25FD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14:paraId="3F5CF7D0" w14:textId="77777777" w:rsidR="00B25FD5" w:rsidRPr="00B25FD5" w:rsidRDefault="00B25FD5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0716"/>
        <w:gridCol w:w="3260"/>
      </w:tblGrid>
      <w:tr w:rsidR="00B25FD5" w:rsidRPr="00B25FD5" w14:paraId="6DA5C5DF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CC03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bookmarkStart w:id="2" w:name="_Hlk88591659"/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8D0C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FD5" w:rsidRPr="00B25FD5" w14:paraId="11118B10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E4EA" w14:textId="699D1FC9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3DF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B25FD5" w:rsidRPr="00B25FD5" w14:paraId="3239E995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B19D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B4D8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9005" w14:textId="77777777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B25FD5" w:rsidRPr="00B25FD5" w14:paraId="30FDD17C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C3D4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9FE4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BBAF" w14:textId="5862D9F7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B25FD5" w:rsidRPr="00B25FD5" w14:paraId="1B188DB8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62A3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B080" w14:textId="40432301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С</w:t>
            </w: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FB8F" w14:textId="52ABF861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B25FD5" w:rsidRPr="00B25FD5" w14:paraId="3199FE87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8D7C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606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B97" w14:textId="77777777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B25FD5" w:rsidRPr="00B25FD5" w14:paraId="7DEF778B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3F61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713C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F486" w14:textId="77777777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14</w:t>
            </w:r>
          </w:p>
        </w:tc>
      </w:tr>
      <w:tr w:rsidR="00B25FD5" w:rsidRPr="00B25FD5" w14:paraId="6D50DFCF" w14:textId="77777777" w:rsidTr="00B25FD5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F88B" w14:textId="103EFEE2" w:rsidR="00B25FD5" w:rsidRPr="00B25FD5" w:rsidRDefault="00B25FD5" w:rsidP="00B25F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Итого: 6</w:t>
            </w:r>
            <w:r w:rsidR="00ED4C48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8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часов  </w:t>
            </w:r>
          </w:p>
        </w:tc>
      </w:tr>
      <w:bookmarkEnd w:id="2"/>
    </w:tbl>
    <w:p w14:paraId="52A6F6F1" w14:textId="77777777" w:rsidR="00B25FD5" w:rsidRPr="00B25FD5" w:rsidRDefault="00B25FD5" w:rsidP="00B25FD5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10716"/>
        <w:gridCol w:w="3260"/>
      </w:tblGrid>
      <w:tr w:rsidR="00B25FD5" w:rsidRPr="00B25FD5" w14:paraId="0EFDB227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C675F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8FF5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FD5" w:rsidRPr="00B25FD5" w14:paraId="5FA99605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374B" w14:textId="690DCAC1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6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09C5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B25FD5" w:rsidRPr="00B25FD5" w14:paraId="0357D8C3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144A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FF86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8AB4" w14:textId="77777777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ED4C48" w:rsidRPr="00B25FD5" w14:paraId="34EE90A6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5B3F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78BF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10B4" w14:textId="11725020" w:rsidR="00ED4C48" w:rsidRPr="00B25FD5" w:rsidRDefault="00ED4C48" w:rsidP="00ED4C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ED4C48" w:rsidRPr="00B25FD5" w14:paraId="7BE3AB5A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0002E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051" w14:textId="709AC7C1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С</w:t>
            </w: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D177" w14:textId="69789970" w:rsidR="00ED4C48" w:rsidRPr="00B25FD5" w:rsidRDefault="00ED4C48" w:rsidP="00ED4C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ED4C48" w:rsidRPr="00B25FD5" w14:paraId="38EA6A73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195D4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C2DA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010F" w14:textId="52A35845" w:rsidR="00ED4C48" w:rsidRPr="00B25FD5" w:rsidRDefault="00ED4C48" w:rsidP="00ED4C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ED4C48" w:rsidRPr="00B25FD5" w14:paraId="3451BAD0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9AFE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440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B03" w14:textId="5F7E2F33" w:rsidR="00ED4C48" w:rsidRPr="00B25FD5" w:rsidRDefault="00ED4C48" w:rsidP="00ED4C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14</w:t>
            </w:r>
          </w:p>
        </w:tc>
      </w:tr>
      <w:tr w:rsidR="00ED4C48" w:rsidRPr="00B25FD5" w14:paraId="30781D12" w14:textId="77777777" w:rsidTr="00B25FD5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844C" w14:textId="77777777" w:rsidR="00ED4C48" w:rsidRPr="00B25FD5" w:rsidRDefault="00ED4C48" w:rsidP="00ED4C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Итого: 68 часов  </w:t>
            </w:r>
          </w:p>
        </w:tc>
      </w:tr>
      <w:tr w:rsidR="00B25FD5" w:rsidRPr="00B25FD5" w14:paraId="1E702277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1E38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19EA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FD5" w:rsidRPr="00B25FD5" w14:paraId="6DD28084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FDC1" w14:textId="0F68CC99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7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CBE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B25FD5" w:rsidRPr="00B25FD5" w14:paraId="7B249D91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2A56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EBBF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FBAB" w14:textId="77777777" w:rsidR="00B25FD5" w:rsidRPr="00B25FD5" w:rsidRDefault="00B25FD5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ED4C48" w:rsidRPr="00B25FD5" w14:paraId="000A2D62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CAB2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F4CA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954" w14:textId="62702800" w:rsidR="00ED4C48" w:rsidRPr="00B25FD5" w:rsidRDefault="00ED4C48" w:rsidP="00ED4C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</w:t>
            </w:r>
          </w:p>
        </w:tc>
      </w:tr>
      <w:tr w:rsidR="00ED4C48" w:rsidRPr="00B25FD5" w14:paraId="647C7D5F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AF1E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D350" w14:textId="1905A9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С</w:t>
            </w: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7B21" w14:textId="03BB73C0" w:rsidR="00ED4C48" w:rsidRPr="00B25FD5" w:rsidRDefault="00ED4C48" w:rsidP="00ED4C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ED4C48" w:rsidRPr="00B25FD5" w14:paraId="453C7C52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A44B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919D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8A3" w14:textId="495447DE" w:rsidR="00ED4C48" w:rsidRPr="00B25FD5" w:rsidRDefault="00ED4C48" w:rsidP="00ED4C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16</w:t>
            </w:r>
          </w:p>
        </w:tc>
      </w:tr>
      <w:tr w:rsidR="00ED4C48" w:rsidRPr="00B25FD5" w14:paraId="440168E1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3E17" w14:textId="77777777" w:rsidR="00ED4C48" w:rsidRPr="00B25FD5" w:rsidRDefault="00ED4C48" w:rsidP="00ED4C4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CC33" w14:textId="77777777" w:rsidR="00ED4C48" w:rsidRPr="00B25FD5" w:rsidRDefault="00ED4C48" w:rsidP="00ED4C48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A42E" w14:textId="4155F58D" w:rsidR="00ED4C48" w:rsidRPr="00B25FD5" w:rsidRDefault="00ED4C48" w:rsidP="00ED4C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14</w:t>
            </w:r>
          </w:p>
        </w:tc>
      </w:tr>
      <w:tr w:rsidR="00ED4C48" w:rsidRPr="00B25FD5" w14:paraId="6AFAB9FF" w14:textId="77777777" w:rsidTr="00B25FD5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565C" w14:textId="77777777" w:rsidR="00ED4C48" w:rsidRPr="00B25FD5" w:rsidRDefault="00ED4C48" w:rsidP="00ED4C4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Итого: 68 часов  </w:t>
            </w:r>
          </w:p>
        </w:tc>
      </w:tr>
      <w:tr w:rsidR="00B25FD5" w:rsidRPr="00B25FD5" w14:paraId="44FC29D3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22EC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8F66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FD5" w:rsidRPr="00B25FD5" w14:paraId="438550E6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618A" w14:textId="6BB3E6AA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8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B575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B25FD5" w:rsidRPr="00B25FD5" w14:paraId="699021D5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D6A15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A25D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91A5" w14:textId="77777777" w:rsidR="00B25FD5" w:rsidRPr="00B25FD5" w:rsidRDefault="00B25FD5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B25FD5" w:rsidRPr="00B25FD5" w14:paraId="64AE3695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EDFBD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D11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5BC4" w14:textId="773E174A" w:rsidR="00B25FD5" w:rsidRPr="00B25FD5" w:rsidRDefault="00ED4C48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28</w:t>
            </w:r>
          </w:p>
        </w:tc>
      </w:tr>
      <w:tr w:rsidR="00B25FD5" w:rsidRPr="00B25FD5" w14:paraId="781587B3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DDCE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BFD" w14:textId="78D7ACA9" w:rsidR="00B25FD5" w:rsidRPr="00B25FD5" w:rsidRDefault="00ED4C48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С</w:t>
            </w:r>
            <w:r w:rsidR="00B25FD5"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C92" w14:textId="6BA5F5D6" w:rsidR="00B25FD5" w:rsidRPr="00B25FD5" w:rsidRDefault="00ED4C48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36</w:t>
            </w:r>
          </w:p>
        </w:tc>
      </w:tr>
      <w:tr w:rsidR="00B25FD5" w:rsidRPr="00B25FD5" w14:paraId="6EFE7E35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D5FC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1D68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82B" w14:textId="54F7D647" w:rsidR="00B25FD5" w:rsidRPr="00B25FD5" w:rsidRDefault="00ED4C48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21</w:t>
            </w:r>
          </w:p>
        </w:tc>
      </w:tr>
      <w:tr w:rsidR="00B25FD5" w:rsidRPr="00B25FD5" w14:paraId="7E5ABCA7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A95F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D91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1529" w14:textId="77777777" w:rsidR="00B25FD5" w:rsidRPr="00B25FD5" w:rsidRDefault="00B25FD5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14</w:t>
            </w:r>
          </w:p>
        </w:tc>
      </w:tr>
      <w:tr w:rsidR="00B25FD5" w:rsidRPr="00B25FD5" w14:paraId="12596D48" w14:textId="77777777" w:rsidTr="00B25FD5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44F0C" w14:textId="42A28068" w:rsidR="00B25FD5" w:rsidRPr="00B25FD5" w:rsidRDefault="00B25FD5" w:rsidP="00B25F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Итого: 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102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час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а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B25FD5" w:rsidRPr="00B25FD5" w14:paraId="72902ED0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BF8E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C5405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FD5" w:rsidRPr="00B25FD5" w14:paraId="45436159" w14:textId="77777777" w:rsidTr="00B25FD5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D5A1" w14:textId="051ED183" w:rsidR="00B25FD5" w:rsidRPr="00B25FD5" w:rsidRDefault="00B25FD5" w:rsidP="00B25FD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9</w:t>
            </w: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42E7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</w:p>
        </w:tc>
      </w:tr>
      <w:tr w:rsidR="00B25FD5" w:rsidRPr="00B25FD5" w14:paraId="6CD0FE45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6D79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8223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67FB" w14:textId="77777777" w:rsidR="00B25FD5" w:rsidRPr="00B25FD5" w:rsidRDefault="00B25FD5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В процессе уроков</w:t>
            </w:r>
          </w:p>
        </w:tc>
      </w:tr>
      <w:tr w:rsidR="00B25FD5" w:rsidRPr="00B25FD5" w14:paraId="06B0D39A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8119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6271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5209" w14:textId="66B5AFA1" w:rsidR="00B25FD5" w:rsidRPr="00B25FD5" w:rsidRDefault="00783F07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28</w:t>
            </w:r>
          </w:p>
        </w:tc>
      </w:tr>
      <w:tr w:rsidR="00B25FD5" w:rsidRPr="00B25FD5" w14:paraId="46172422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747D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CC6F" w14:textId="5F4E397E" w:rsidR="00B25FD5" w:rsidRPr="00B25FD5" w:rsidRDefault="00ED4C48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С</w:t>
            </w:r>
            <w:r w:rsidR="00B25FD5"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портивные игры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CD1" w14:textId="1182B5D2" w:rsidR="00B25FD5" w:rsidRPr="00B25FD5" w:rsidRDefault="00783F07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36</w:t>
            </w:r>
          </w:p>
        </w:tc>
      </w:tr>
      <w:tr w:rsidR="00B25FD5" w:rsidRPr="00B25FD5" w14:paraId="25BB34B8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21944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E686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6B96" w14:textId="5BF5A665" w:rsidR="00B25FD5" w:rsidRPr="00B25FD5" w:rsidRDefault="00783F07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21</w:t>
            </w:r>
          </w:p>
        </w:tc>
      </w:tr>
      <w:tr w:rsidR="00B25FD5" w:rsidRPr="00B25FD5" w14:paraId="05E9D252" w14:textId="77777777" w:rsidTr="00B25FD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4320" w14:textId="77777777" w:rsidR="00B25FD5" w:rsidRPr="00B25FD5" w:rsidRDefault="00B25FD5" w:rsidP="00B25FD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D2A8" w14:textId="77777777" w:rsidR="00B25FD5" w:rsidRPr="00B25FD5" w:rsidRDefault="00B25FD5" w:rsidP="00B25FD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Кроссовая подготовка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3B10" w14:textId="0790D905" w:rsidR="00B25FD5" w:rsidRPr="00B25FD5" w:rsidRDefault="00B25FD5" w:rsidP="00B25FD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1</w:t>
            </w:r>
            <w:r w:rsidR="00783F07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7</w:t>
            </w:r>
          </w:p>
        </w:tc>
      </w:tr>
      <w:tr w:rsidR="00B25FD5" w:rsidRPr="00B25FD5" w14:paraId="1CC5DCF4" w14:textId="77777777" w:rsidTr="00B25FD5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50C7" w14:textId="77777777" w:rsidR="00B25FD5" w:rsidRPr="00B25FD5" w:rsidRDefault="00B25FD5" w:rsidP="00B25F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</w:pPr>
            <w:r w:rsidRPr="00B25F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en-US"/>
              </w:rPr>
              <w:t xml:space="preserve">Итого: 68 часов  </w:t>
            </w:r>
          </w:p>
        </w:tc>
      </w:tr>
    </w:tbl>
    <w:p w14:paraId="4ACF31D4" w14:textId="77777777" w:rsidR="00B25FD5" w:rsidRPr="00B25FD5" w:rsidRDefault="00B25FD5" w:rsidP="00B25FD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5E2B619" w14:textId="77777777" w:rsidR="0036550F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5708B76" w14:textId="77777777" w:rsidR="0036550F" w:rsidRPr="00D47A9E" w:rsidRDefault="0036550F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29A3186B" w14:textId="77777777" w:rsidR="00687392" w:rsidRPr="001B56F7" w:rsidRDefault="00687392" w:rsidP="00687392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87392" w:rsidRPr="001B56F7" w:rsidSect="00155B26">
      <w:footerReference w:type="default" r:id="rId8"/>
      <w:type w:val="continuous"/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3E0E4" w14:textId="77777777" w:rsidR="008544F0" w:rsidRDefault="008544F0" w:rsidP="008615FB">
      <w:pPr>
        <w:spacing w:after="0" w:line="240" w:lineRule="auto"/>
      </w:pPr>
      <w:r>
        <w:separator/>
      </w:r>
    </w:p>
  </w:endnote>
  <w:endnote w:type="continuationSeparator" w:id="0">
    <w:p w14:paraId="2BDDF14E" w14:textId="77777777" w:rsidR="008544F0" w:rsidRDefault="008544F0" w:rsidP="0086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3692085"/>
      <w:docPartObj>
        <w:docPartGallery w:val="Page Numbers (Bottom of Page)"/>
        <w:docPartUnique/>
      </w:docPartObj>
    </w:sdtPr>
    <w:sdtEndPr/>
    <w:sdtContent>
      <w:p w14:paraId="754AAE11" w14:textId="77777777" w:rsidR="00B25FD5" w:rsidRDefault="00B25FD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4D04CB85" w14:textId="77777777" w:rsidR="00B25FD5" w:rsidRDefault="00B25F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1B9A" w14:textId="77777777" w:rsidR="008544F0" w:rsidRDefault="008544F0" w:rsidP="008615FB">
      <w:pPr>
        <w:spacing w:after="0" w:line="240" w:lineRule="auto"/>
      </w:pPr>
      <w:r>
        <w:separator/>
      </w:r>
    </w:p>
  </w:footnote>
  <w:footnote w:type="continuationSeparator" w:id="0">
    <w:p w14:paraId="4584DE5F" w14:textId="77777777" w:rsidR="008544F0" w:rsidRDefault="008544F0" w:rsidP="0086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4E6923"/>
    <w:multiLevelType w:val="hybridMultilevel"/>
    <w:tmpl w:val="7E52A0C0"/>
    <w:lvl w:ilvl="0" w:tplc="6D70EB5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847"/>
    <w:rsid w:val="0000341F"/>
    <w:rsid w:val="000229F3"/>
    <w:rsid w:val="00037900"/>
    <w:rsid w:val="0004758C"/>
    <w:rsid w:val="00053590"/>
    <w:rsid w:val="000551D7"/>
    <w:rsid w:val="0006075E"/>
    <w:rsid w:val="0006333C"/>
    <w:rsid w:val="00063DDC"/>
    <w:rsid w:val="000702FD"/>
    <w:rsid w:val="0007033B"/>
    <w:rsid w:val="00081B92"/>
    <w:rsid w:val="000935D6"/>
    <w:rsid w:val="0009585A"/>
    <w:rsid w:val="000A0F30"/>
    <w:rsid w:val="000A32F0"/>
    <w:rsid w:val="000A448D"/>
    <w:rsid w:val="000A7EEF"/>
    <w:rsid w:val="000B17A5"/>
    <w:rsid w:val="000B1D35"/>
    <w:rsid w:val="000B341A"/>
    <w:rsid w:val="000C75ED"/>
    <w:rsid w:val="000D17BC"/>
    <w:rsid w:val="000D2E7D"/>
    <w:rsid w:val="000D5AED"/>
    <w:rsid w:val="001052E4"/>
    <w:rsid w:val="00112EF7"/>
    <w:rsid w:val="0011351B"/>
    <w:rsid w:val="00123255"/>
    <w:rsid w:val="001376BC"/>
    <w:rsid w:val="00147076"/>
    <w:rsid w:val="00151788"/>
    <w:rsid w:val="0015268C"/>
    <w:rsid w:val="00155B26"/>
    <w:rsid w:val="00167C94"/>
    <w:rsid w:val="00170641"/>
    <w:rsid w:val="001772B8"/>
    <w:rsid w:val="001B7A55"/>
    <w:rsid w:val="001D2133"/>
    <w:rsid w:val="001D2927"/>
    <w:rsid w:val="001D297E"/>
    <w:rsid w:val="001D4847"/>
    <w:rsid w:val="001F02F8"/>
    <w:rsid w:val="002022CE"/>
    <w:rsid w:val="0020614E"/>
    <w:rsid w:val="00207EA2"/>
    <w:rsid w:val="00210883"/>
    <w:rsid w:val="00211643"/>
    <w:rsid w:val="00223B33"/>
    <w:rsid w:val="00225910"/>
    <w:rsid w:val="00232F89"/>
    <w:rsid w:val="00235709"/>
    <w:rsid w:val="00242606"/>
    <w:rsid w:val="00247A22"/>
    <w:rsid w:val="002532A9"/>
    <w:rsid w:val="00257010"/>
    <w:rsid w:val="00275C94"/>
    <w:rsid w:val="002766C1"/>
    <w:rsid w:val="00281E4B"/>
    <w:rsid w:val="00283028"/>
    <w:rsid w:val="002B15CF"/>
    <w:rsid w:val="002B4242"/>
    <w:rsid w:val="002E5909"/>
    <w:rsid w:val="002F0B98"/>
    <w:rsid w:val="002F3E66"/>
    <w:rsid w:val="00312703"/>
    <w:rsid w:val="003421FC"/>
    <w:rsid w:val="00343CFA"/>
    <w:rsid w:val="003612CB"/>
    <w:rsid w:val="0036550F"/>
    <w:rsid w:val="00385B97"/>
    <w:rsid w:val="003B36FB"/>
    <w:rsid w:val="003C4AAE"/>
    <w:rsid w:val="003D0C67"/>
    <w:rsid w:val="003D7B25"/>
    <w:rsid w:val="003E1C16"/>
    <w:rsid w:val="003E4934"/>
    <w:rsid w:val="003F207F"/>
    <w:rsid w:val="00406594"/>
    <w:rsid w:val="00427167"/>
    <w:rsid w:val="00430309"/>
    <w:rsid w:val="004313E7"/>
    <w:rsid w:val="00432E35"/>
    <w:rsid w:val="004364E9"/>
    <w:rsid w:val="0044199F"/>
    <w:rsid w:val="00452366"/>
    <w:rsid w:val="00452E00"/>
    <w:rsid w:val="00453F78"/>
    <w:rsid w:val="00474E09"/>
    <w:rsid w:val="00482435"/>
    <w:rsid w:val="0048390D"/>
    <w:rsid w:val="00494DF7"/>
    <w:rsid w:val="004A3B28"/>
    <w:rsid w:val="004A7B64"/>
    <w:rsid w:val="004C0AA9"/>
    <w:rsid w:val="005138E8"/>
    <w:rsid w:val="00516B85"/>
    <w:rsid w:val="00520D83"/>
    <w:rsid w:val="00533DA7"/>
    <w:rsid w:val="00536672"/>
    <w:rsid w:val="005428D3"/>
    <w:rsid w:val="00547796"/>
    <w:rsid w:val="0056016C"/>
    <w:rsid w:val="005665CF"/>
    <w:rsid w:val="005945C7"/>
    <w:rsid w:val="005A61C5"/>
    <w:rsid w:val="005B6BC8"/>
    <w:rsid w:val="005C288A"/>
    <w:rsid w:val="005C5FB1"/>
    <w:rsid w:val="00605E84"/>
    <w:rsid w:val="0060744C"/>
    <w:rsid w:val="00625D83"/>
    <w:rsid w:val="00642AAA"/>
    <w:rsid w:val="00644820"/>
    <w:rsid w:val="0066356E"/>
    <w:rsid w:val="0066672A"/>
    <w:rsid w:val="00687392"/>
    <w:rsid w:val="006918EC"/>
    <w:rsid w:val="006A2885"/>
    <w:rsid w:val="006A31BE"/>
    <w:rsid w:val="006A6555"/>
    <w:rsid w:val="006A65CD"/>
    <w:rsid w:val="006A65F3"/>
    <w:rsid w:val="006A71FB"/>
    <w:rsid w:val="006B0BCF"/>
    <w:rsid w:val="006C11BF"/>
    <w:rsid w:val="006F7A2B"/>
    <w:rsid w:val="006F7DF5"/>
    <w:rsid w:val="0070346E"/>
    <w:rsid w:val="007045EF"/>
    <w:rsid w:val="00706F93"/>
    <w:rsid w:val="00707BC6"/>
    <w:rsid w:val="007125A8"/>
    <w:rsid w:val="00733307"/>
    <w:rsid w:val="00735A56"/>
    <w:rsid w:val="00737ECB"/>
    <w:rsid w:val="00783F07"/>
    <w:rsid w:val="007A2FA0"/>
    <w:rsid w:val="007A6F25"/>
    <w:rsid w:val="007B31F5"/>
    <w:rsid w:val="007C02AC"/>
    <w:rsid w:val="007C0FB6"/>
    <w:rsid w:val="007C11C2"/>
    <w:rsid w:val="007C4C09"/>
    <w:rsid w:val="007F4E4D"/>
    <w:rsid w:val="00814A09"/>
    <w:rsid w:val="008212DA"/>
    <w:rsid w:val="00824488"/>
    <w:rsid w:val="008278E3"/>
    <w:rsid w:val="00847A7B"/>
    <w:rsid w:val="00850119"/>
    <w:rsid w:val="008515A3"/>
    <w:rsid w:val="00853253"/>
    <w:rsid w:val="008544F0"/>
    <w:rsid w:val="00855306"/>
    <w:rsid w:val="00857DD1"/>
    <w:rsid w:val="008615FB"/>
    <w:rsid w:val="00864D88"/>
    <w:rsid w:val="0087747D"/>
    <w:rsid w:val="008817BB"/>
    <w:rsid w:val="00890851"/>
    <w:rsid w:val="00892CC5"/>
    <w:rsid w:val="008A6912"/>
    <w:rsid w:val="008A6DFB"/>
    <w:rsid w:val="008B1B2B"/>
    <w:rsid w:val="008B7CC2"/>
    <w:rsid w:val="008E339C"/>
    <w:rsid w:val="008F5606"/>
    <w:rsid w:val="009165ED"/>
    <w:rsid w:val="0091793A"/>
    <w:rsid w:val="0092178F"/>
    <w:rsid w:val="00950E12"/>
    <w:rsid w:val="00952762"/>
    <w:rsid w:val="00964C12"/>
    <w:rsid w:val="00985D1F"/>
    <w:rsid w:val="009B2B3D"/>
    <w:rsid w:val="009B42F6"/>
    <w:rsid w:val="009C0A3E"/>
    <w:rsid w:val="009C6250"/>
    <w:rsid w:val="009D49EE"/>
    <w:rsid w:val="009D50D0"/>
    <w:rsid w:val="009E5CA3"/>
    <w:rsid w:val="009F2A79"/>
    <w:rsid w:val="009F4476"/>
    <w:rsid w:val="00A02D04"/>
    <w:rsid w:val="00A056E4"/>
    <w:rsid w:val="00A1481C"/>
    <w:rsid w:val="00A162AD"/>
    <w:rsid w:val="00A2198F"/>
    <w:rsid w:val="00A21C67"/>
    <w:rsid w:val="00A23976"/>
    <w:rsid w:val="00A23EBF"/>
    <w:rsid w:val="00A33FDD"/>
    <w:rsid w:val="00A47ECC"/>
    <w:rsid w:val="00A50E37"/>
    <w:rsid w:val="00A533AC"/>
    <w:rsid w:val="00A54D8A"/>
    <w:rsid w:val="00A62BC4"/>
    <w:rsid w:val="00A708F7"/>
    <w:rsid w:val="00A72847"/>
    <w:rsid w:val="00A748A3"/>
    <w:rsid w:val="00A80EE1"/>
    <w:rsid w:val="00A908F5"/>
    <w:rsid w:val="00A96C2B"/>
    <w:rsid w:val="00A96FDE"/>
    <w:rsid w:val="00AA309F"/>
    <w:rsid w:val="00AA6AAB"/>
    <w:rsid w:val="00AB3072"/>
    <w:rsid w:val="00AC25FE"/>
    <w:rsid w:val="00AF7C38"/>
    <w:rsid w:val="00B1570A"/>
    <w:rsid w:val="00B15967"/>
    <w:rsid w:val="00B22031"/>
    <w:rsid w:val="00B25FD5"/>
    <w:rsid w:val="00B30A9D"/>
    <w:rsid w:val="00B650A5"/>
    <w:rsid w:val="00B7352B"/>
    <w:rsid w:val="00B832E7"/>
    <w:rsid w:val="00B9406D"/>
    <w:rsid w:val="00B97874"/>
    <w:rsid w:val="00BA0D02"/>
    <w:rsid w:val="00BB0E16"/>
    <w:rsid w:val="00C037B6"/>
    <w:rsid w:val="00C04CBF"/>
    <w:rsid w:val="00C11569"/>
    <w:rsid w:val="00C26FD1"/>
    <w:rsid w:val="00C27E24"/>
    <w:rsid w:val="00C41346"/>
    <w:rsid w:val="00C474ED"/>
    <w:rsid w:val="00C506CC"/>
    <w:rsid w:val="00C52523"/>
    <w:rsid w:val="00C5469F"/>
    <w:rsid w:val="00C61916"/>
    <w:rsid w:val="00C72EEA"/>
    <w:rsid w:val="00C76636"/>
    <w:rsid w:val="00C77755"/>
    <w:rsid w:val="00C8636D"/>
    <w:rsid w:val="00C91017"/>
    <w:rsid w:val="00CE3352"/>
    <w:rsid w:val="00CE3D3D"/>
    <w:rsid w:val="00CE6A61"/>
    <w:rsid w:val="00D0078C"/>
    <w:rsid w:val="00D05F8E"/>
    <w:rsid w:val="00D21179"/>
    <w:rsid w:val="00D315A0"/>
    <w:rsid w:val="00D408E8"/>
    <w:rsid w:val="00D47A9E"/>
    <w:rsid w:val="00D5142A"/>
    <w:rsid w:val="00D54E23"/>
    <w:rsid w:val="00D61860"/>
    <w:rsid w:val="00D6206C"/>
    <w:rsid w:val="00D63654"/>
    <w:rsid w:val="00D836EA"/>
    <w:rsid w:val="00D84BD5"/>
    <w:rsid w:val="00D9103A"/>
    <w:rsid w:val="00DA703F"/>
    <w:rsid w:val="00DB105D"/>
    <w:rsid w:val="00DB463D"/>
    <w:rsid w:val="00DB622B"/>
    <w:rsid w:val="00DB7C11"/>
    <w:rsid w:val="00DD4635"/>
    <w:rsid w:val="00DD4897"/>
    <w:rsid w:val="00DD6D7C"/>
    <w:rsid w:val="00DD7BEA"/>
    <w:rsid w:val="00DE11C8"/>
    <w:rsid w:val="00DF278D"/>
    <w:rsid w:val="00E426B3"/>
    <w:rsid w:val="00E5294A"/>
    <w:rsid w:val="00E6030D"/>
    <w:rsid w:val="00E62A52"/>
    <w:rsid w:val="00E62AC2"/>
    <w:rsid w:val="00E74EF1"/>
    <w:rsid w:val="00E90C2F"/>
    <w:rsid w:val="00EA5198"/>
    <w:rsid w:val="00EB0232"/>
    <w:rsid w:val="00ED1FB2"/>
    <w:rsid w:val="00ED4C48"/>
    <w:rsid w:val="00ED63B0"/>
    <w:rsid w:val="00EE01F5"/>
    <w:rsid w:val="00EF572B"/>
    <w:rsid w:val="00F068FF"/>
    <w:rsid w:val="00F16726"/>
    <w:rsid w:val="00F57349"/>
    <w:rsid w:val="00F77018"/>
    <w:rsid w:val="00F836DB"/>
    <w:rsid w:val="00F9447A"/>
    <w:rsid w:val="00FA21C1"/>
    <w:rsid w:val="00FA5C55"/>
    <w:rsid w:val="00FC7A66"/>
    <w:rsid w:val="00FD1F85"/>
    <w:rsid w:val="00FE44A9"/>
    <w:rsid w:val="00FF1006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FEFA1C"/>
  <w15:docId w15:val="{27564BB7-E8C2-4D25-AB12-74CA7871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636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847"/>
    <w:pPr>
      <w:spacing w:after="0" w:line="240" w:lineRule="auto"/>
    </w:pPr>
  </w:style>
  <w:style w:type="character" w:customStyle="1" w:styleId="c2">
    <w:name w:val="c2"/>
    <w:rsid w:val="001D4847"/>
  </w:style>
  <w:style w:type="paragraph" w:customStyle="1" w:styleId="c11">
    <w:name w:val="c11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03">
    <w:name w:val="c8 c103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1D4847"/>
  </w:style>
  <w:style w:type="character" w:customStyle="1" w:styleId="c3c2">
    <w:name w:val="c3 c2"/>
    <w:rsid w:val="001D4847"/>
  </w:style>
  <w:style w:type="character" w:customStyle="1" w:styleId="50">
    <w:name w:val="Заголовок 5 Знак"/>
    <w:basedOn w:val="a0"/>
    <w:link w:val="5"/>
    <w:uiPriority w:val="9"/>
    <w:rsid w:val="00C8636D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8636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6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6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CC"/>
    <w:rPr>
      <w:rFonts w:eastAsiaTheme="minorEastAsia"/>
      <w:lang w:eastAsia="ru-RU"/>
    </w:rPr>
  </w:style>
  <w:style w:type="paragraph" w:customStyle="1" w:styleId="c18c11">
    <w:name w:val="c18 c11"/>
    <w:basedOn w:val="a"/>
    <w:rsid w:val="00D6186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D61860"/>
  </w:style>
  <w:style w:type="character" w:customStyle="1" w:styleId="c29c2">
    <w:name w:val="c29 c2"/>
    <w:rsid w:val="00D61860"/>
  </w:style>
  <w:style w:type="paragraph" w:styleId="aa">
    <w:name w:val="Normal (Web)"/>
    <w:basedOn w:val="a"/>
    <w:rsid w:val="00F1672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b">
    <w:name w:val="Strong"/>
    <w:basedOn w:val="a0"/>
    <w:qFormat/>
    <w:rsid w:val="00F16726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F1672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93">
    <w:name w:val="c93"/>
    <w:rsid w:val="00F16726"/>
  </w:style>
  <w:style w:type="character" w:customStyle="1" w:styleId="c2c3">
    <w:name w:val="c2 c3"/>
    <w:rsid w:val="00F16726"/>
  </w:style>
  <w:style w:type="paragraph" w:styleId="ac">
    <w:name w:val="Body Text"/>
    <w:basedOn w:val="a"/>
    <w:link w:val="ad"/>
    <w:rsid w:val="00687392"/>
    <w:pPr>
      <w:spacing w:after="12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687392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basedOn w:val="a0"/>
    <w:link w:val="171"/>
    <w:rsid w:val="00687392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87392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41">
    <w:name w:val="Заголовок №4_"/>
    <w:basedOn w:val="a0"/>
    <w:link w:val="410"/>
    <w:rsid w:val="00687392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87392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13">
    <w:name w:val="Заголовок №413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68739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18FBD-63A4-4738-9DB4-2A5D58CF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10007</Words>
  <Characters>57044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57</cp:revision>
  <cp:lastPrinted>2018-09-15T02:18:00Z</cp:lastPrinted>
  <dcterms:created xsi:type="dcterms:W3CDTF">2016-08-10T11:29:00Z</dcterms:created>
  <dcterms:modified xsi:type="dcterms:W3CDTF">2022-07-26T14:23:00Z</dcterms:modified>
</cp:coreProperties>
</file>